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16" w:rsidRDefault="00A016CA"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CEC" w:rsidRDefault="00B82CEC"/>
    <w:p w:rsidR="00B82CEC" w:rsidRDefault="004C60FF">
      <w:r>
        <w:rPr>
          <w:noProof/>
          <w:lang w:val="es-ES" w:eastAsia="es-ES"/>
        </w:rPr>
        <w:pict>
          <v:roundrect id="AutoShape 20" o:spid="_x0000_s1026" style="position:absolute;margin-left:394pt;margin-top:11.95pt;width:218.25pt;height:28.35pt;z-index:25167769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" fillcolor="white [3212]" strokecolor="#974706 [1609]" strokeweight="1pt">
            <v:shadow on="t" color="#974706 [1609]" opacity=".5" offset="1pt"/>
            <v:textbox>
              <w:txbxContent>
                <w:p w:rsidR="0013530A" w:rsidRPr="00DE1F95" w:rsidRDefault="0013530A" w:rsidP="0013530A">
                  <w:pPr>
                    <w:pStyle w:val="NormalWeb"/>
                    <w:spacing w:before="0" w:beforeAutospacing="0" w:after="0" w:afterAutospacing="0"/>
                    <w:rPr>
                      <w:sz w:val="16"/>
                      <w:szCs w:val="16"/>
                      <w:lang w:val="en-IE"/>
                    </w:rPr>
                  </w:pPr>
                  <w:r w:rsidRPr="00DE1F9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Every year a third part of the food is wasted and with that food we can feed 1.800 million of people.</w:t>
                  </w:r>
                  <w:bookmarkStart w:id="0" w:name="_GoBack"/>
                  <w:bookmarkEnd w:id="0"/>
                </w:p>
                <w:p w:rsidR="00A86CD5" w:rsidRPr="0013530A" w:rsidRDefault="00A86CD5" w:rsidP="00A86CD5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  <w:p w:rsidR="00A86CD5" w:rsidRPr="0013530A" w:rsidRDefault="00A86CD5" w:rsidP="00A86CD5">
                  <w:pPr>
                    <w:keepNext/>
                    <w:rPr>
                      <w:sz w:val="16"/>
                      <w:szCs w:val="16"/>
                    </w:rPr>
                  </w:pPr>
                </w:p>
                <w:p w:rsidR="00A86CD5" w:rsidRPr="0013530A" w:rsidRDefault="00A86CD5" w:rsidP="00A86CD5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4C60FF">
      <w:r>
        <w:rPr>
          <w:noProof/>
          <w:lang w:val="es-ES" w:eastAsia="es-ES"/>
        </w:rPr>
        <w:pict>
          <v:roundrect id="AutoShape 21" o:spid="_x0000_s1027" style="position:absolute;margin-left:394pt;margin-top:20.65pt;width:218.25pt;height:19.85pt;z-index:25167872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" fillcolor="white [3212]" strokecolor="#974706 [1609]" strokeweight="1pt">
            <v:shadow on="t" color="#974706 [1609]" opacity=".5" offset="1pt"/>
            <v:textbox>
              <w:txbxContent>
                <w:p w:rsidR="00A86CD5" w:rsidRPr="0013530A" w:rsidRDefault="0013530A" w:rsidP="00A86CD5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  <w:proofErr w:type="spellStart"/>
                  <w:r w:rsidRPr="0013530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Nature</w:t>
                  </w:r>
                  <w:proofErr w:type="spellEnd"/>
                  <w:r w:rsidRPr="0013530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is important for plants, animals and humans.</w:t>
                  </w:r>
                </w:p>
                <w:p w:rsidR="00A86CD5" w:rsidRPr="0013530A" w:rsidRDefault="00A86CD5" w:rsidP="00A86CD5">
                  <w:pPr>
                    <w:keepNext/>
                    <w:rPr>
                      <w:sz w:val="16"/>
                      <w:szCs w:val="16"/>
                    </w:rPr>
                  </w:pPr>
                </w:p>
                <w:p w:rsidR="00A86CD5" w:rsidRPr="0013530A" w:rsidRDefault="00A86CD5" w:rsidP="00A86CD5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DE1F95">
      <w:r>
        <w:rPr>
          <w:noProof/>
          <w:lang w:val="es-ES" w:eastAsia="es-ES"/>
        </w:rPr>
        <w:pict>
          <v:roundrect id="AutoShape 14" o:spid="_x0000_s1028" style="position:absolute;margin-left:394pt;margin-top:24.7pt;width:218.25pt;height:27.35pt;z-index:25167257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" fillcolor="white [3212]" strokecolor="#974706 [1609]" strokeweight="1pt">
            <v:shadow on="t" color="#974706 [1609]" opacity=".5" offset="1pt"/>
            <v:textbox>
              <w:txbxContent>
                <w:p w:rsidR="0013530A" w:rsidRPr="00DE1F95" w:rsidRDefault="0013530A" w:rsidP="0013530A">
                  <w:pPr>
                    <w:pStyle w:val="NormalWeb"/>
                    <w:spacing w:before="0" w:beforeAutospacing="0" w:after="0" w:afterAutospacing="0"/>
                    <w:rPr>
                      <w:sz w:val="16"/>
                      <w:szCs w:val="16"/>
                      <w:lang w:val="en-IE"/>
                    </w:rPr>
                  </w:pPr>
                  <w:r w:rsidRPr="00DE1F9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Only one-fifth of the world’s final energy consumption in 2013 was from renewable sources</w:t>
                  </w:r>
                  <w:r w:rsidR="00DE1F9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.</w:t>
                  </w:r>
                </w:p>
                <w:p w:rsidR="00FB4074" w:rsidRPr="0013530A" w:rsidRDefault="00FB4074" w:rsidP="00FB4074">
                  <w:pPr>
                    <w:rPr>
                      <w:rFonts w:ascii="Bradley Hand ITC" w:hAnsi="Bradley Hand ITC"/>
                      <w:b/>
                      <w:sz w:val="14"/>
                      <w:szCs w:val="14"/>
                      <w:lang w:val="en-IE"/>
                    </w:rPr>
                  </w:pPr>
                </w:p>
                <w:p w:rsidR="00FB4074" w:rsidRPr="0013530A" w:rsidRDefault="00FB4074" w:rsidP="00FB4074">
                  <w:pPr>
                    <w:keepNext/>
                    <w:rPr>
                      <w:sz w:val="14"/>
                      <w:szCs w:val="14"/>
                    </w:rPr>
                  </w:pPr>
                </w:p>
                <w:p w:rsidR="00FB4074" w:rsidRPr="0013530A" w:rsidRDefault="00FB4074" w:rsidP="00FB4074">
                  <w:pPr>
                    <w:rPr>
                      <w:rFonts w:ascii="Bradley Hand ITC" w:hAnsi="Bradley Hand ITC"/>
                      <w:b/>
                      <w:sz w:val="14"/>
                      <w:szCs w:val="14"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4C60FF">
      <w:r>
        <w:rPr>
          <w:noProof/>
          <w:lang w:val="es-ES" w:eastAsia="es-ES"/>
        </w:rPr>
        <w:pict>
          <v:roundrect id="AutoShape 16" o:spid="_x0000_s1029" style="position:absolute;margin-left:394pt;margin-top:10.2pt;width:218.25pt;height:19.1pt;z-index:25167462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" fillcolor="white [3212]" strokecolor="#974706 [1609]" strokeweight="1pt">
            <v:shadow on="t" color="#974706 [1609]" opacity=".5" offset="1pt"/>
            <v:textbox>
              <w:txbxContent>
                <w:p w:rsidR="00FB4074" w:rsidRPr="0013530A" w:rsidRDefault="0013530A" w:rsidP="00FB4074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  <w:r w:rsidRPr="0013530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Only 3 </w:t>
                  </w:r>
                  <w:proofErr w:type="spellStart"/>
                  <w:r w:rsidRPr="0013530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  <w:r w:rsidRPr="0013530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13530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the</w:t>
                  </w:r>
                  <w:proofErr w:type="spellEnd"/>
                  <w:r w:rsidRPr="0013530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530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world’s</w:t>
                  </w:r>
                  <w:proofErr w:type="spellEnd"/>
                  <w:r w:rsidRPr="0013530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530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water</w:t>
                  </w:r>
                  <w:proofErr w:type="spellEnd"/>
                  <w:r w:rsidRPr="0013530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is </w:t>
                  </w:r>
                  <w:proofErr w:type="spellStart"/>
                  <w:r w:rsidRPr="0013530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drinkable</w:t>
                  </w:r>
                  <w:proofErr w:type="spellEnd"/>
                  <w:r w:rsidR="00DE1F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</w:p>
                <w:p w:rsidR="00FB4074" w:rsidRPr="0013530A" w:rsidRDefault="00FB4074" w:rsidP="00FB4074">
                  <w:pPr>
                    <w:keepNext/>
                    <w:rPr>
                      <w:sz w:val="16"/>
                      <w:szCs w:val="16"/>
                    </w:rPr>
                  </w:pPr>
                </w:p>
                <w:p w:rsidR="00FB4074" w:rsidRPr="0013530A" w:rsidRDefault="00FB4074" w:rsidP="00FB4074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4C60FF">
      <w:r>
        <w:rPr>
          <w:noProof/>
          <w:lang w:val="es-ES"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3" o:spid="_x0000_s1030" type="#_x0000_t109" style="position:absolute;margin-left:387.15pt;margin-top:22.7pt;width:240.95pt;height:240.9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" fillcolor="#f3ded1" strokecolor="#e1691f" strokeweight="1pt">
            <v:fill color2="#c45b1a" angle="135" focus="100%" type="gradient"/>
            <v:shadow on="t" color="#205867 [1608]" opacity=".5" offset="1pt"/>
            <v:textbox>
              <w:txbxContent>
                <w:p w:rsidR="00FB4074" w:rsidRPr="005E3016" w:rsidRDefault="005E3016" w:rsidP="00A0209A">
                  <w:pPr>
                    <w:jc w:val="center"/>
                    <w:rPr>
                      <w:rFonts w:ascii="Bradley Hand ITC" w:hAnsi="Bradley Hand ITC"/>
                      <w:b/>
                      <w:sz w:val="32"/>
                      <w:szCs w:val="32"/>
                      <w:lang w:val="en-IE"/>
                    </w:rPr>
                  </w:pPr>
                  <w:r w:rsidRPr="005E3016">
                    <w:rPr>
                      <w:rFonts w:ascii="Bradley Hand ITC" w:hAnsi="Bradley Hand ITC"/>
                      <w:b/>
                      <w:sz w:val="32"/>
                      <w:szCs w:val="32"/>
                      <w:lang w:val="en-IE"/>
                    </w:rPr>
                    <w:t>12. Responsible Consumption and Production</w:t>
                  </w:r>
                </w:p>
                <w:p w:rsidR="00FB4074" w:rsidRPr="00A86CD5" w:rsidRDefault="00FB4074" w:rsidP="00FB4074">
                  <w:pPr>
                    <w:keepNext/>
                    <w:rPr>
                      <w:noProof/>
                      <w:lang w:val="en-IE" w:eastAsia="es-ES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shape>
        </w:pict>
      </w:r>
    </w:p>
    <w:p w:rsidR="00B82CEC" w:rsidRDefault="00B82CEC"/>
    <w:p w:rsidR="00B82CEC" w:rsidRDefault="004C60FF">
      <w:r>
        <w:rPr>
          <w:noProof/>
          <w:lang w:val="es-ES" w:eastAsia="es-ES"/>
        </w:rPr>
        <w:pict>
          <v:roundrect id="AutoShape 35" o:spid="_x0000_s1031" style="position:absolute;margin-left:400pt;margin-top:23.15pt;width:218.25pt;height:27.9pt;z-index:25169100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" fillcolor="#ce6208" stroked="f" strokecolor="#f2f2f2 [3041]" strokeweight="3pt">
            <v:shadow on="t" color="#205867 [1608]" opacity=".5" offset="1pt"/>
            <v:textbox>
              <w:txbxContent>
                <w:p w:rsidR="0013530A" w:rsidRPr="00DE1F95" w:rsidRDefault="00A83938" w:rsidP="0013530A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</w:pPr>
                  <w:r w:rsidRPr="00DE1F95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1. </w:t>
                  </w:r>
                  <w:r w:rsidR="0013530A" w:rsidRPr="00DE1F9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How many people do you feed with the food we throw away?</w:t>
                  </w:r>
                </w:p>
                <w:p w:rsidR="00A83938" w:rsidRPr="0013530A" w:rsidRDefault="00A83938" w:rsidP="00A83938">
                  <w:pPr>
                    <w:rPr>
                      <w:rFonts w:ascii="Bradley Hand ITC" w:hAnsi="Bradley Hand ITC"/>
                      <w:b/>
                      <w:sz w:val="14"/>
                      <w:szCs w:val="14"/>
                      <w:lang w:val="en-IE"/>
                    </w:rPr>
                  </w:pPr>
                </w:p>
                <w:p w:rsidR="00A83938" w:rsidRPr="0013530A" w:rsidRDefault="00A83938" w:rsidP="00A83938">
                  <w:pPr>
                    <w:rPr>
                      <w:rFonts w:ascii="Bradley Hand ITC" w:hAnsi="Bradley Hand ITC"/>
                      <w:b/>
                      <w:sz w:val="14"/>
                      <w:szCs w:val="14"/>
                      <w:lang w:val="en-IE"/>
                    </w:rPr>
                  </w:pPr>
                </w:p>
                <w:p w:rsidR="00A83938" w:rsidRPr="0013530A" w:rsidRDefault="00A83938" w:rsidP="00A83938">
                  <w:pPr>
                    <w:keepNext/>
                    <w:rPr>
                      <w:sz w:val="14"/>
                      <w:szCs w:val="14"/>
                    </w:rPr>
                  </w:pPr>
                </w:p>
                <w:p w:rsidR="00A83938" w:rsidRPr="0013530A" w:rsidRDefault="00A83938" w:rsidP="00A83938">
                  <w:pPr>
                    <w:rPr>
                      <w:rFonts w:ascii="Bradley Hand ITC" w:hAnsi="Bradley Hand ITC"/>
                      <w:b/>
                      <w:sz w:val="14"/>
                      <w:szCs w:val="14"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A0209A" w:rsidRDefault="00DE1F95">
      <w:r>
        <w:rPr>
          <w:noProof/>
          <w:lang w:val="es-ES" w:eastAsia="es-ES"/>
        </w:rPr>
        <w:pict>
          <v:roundrect id="AutoShape 34" o:spid="_x0000_s1032" style="position:absolute;margin-left:400pt;margin-top:8.55pt;width:218.25pt;height:19.85pt;z-index:25168998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" fillcolor="#ce6208" stroked="f" strokecolor="#f2f2f2 [3041]" strokeweight="3pt">
            <v:shadow on="t" color="#205867 [1608]" opacity=".5" offset="1pt"/>
            <v:textbox>
              <w:txbxContent>
                <w:p w:rsidR="00A83938" w:rsidRPr="00DE1F95" w:rsidRDefault="00A83938" w:rsidP="00A83938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DE1F95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2. </w:t>
                  </w:r>
                  <w:proofErr w:type="spellStart"/>
                  <w:r w:rsidR="0013530A" w:rsidRPr="00DE1F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What</w:t>
                  </w:r>
                  <w:proofErr w:type="spellEnd"/>
                  <w:r w:rsidR="0013530A" w:rsidRPr="00DE1F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is important for </w:t>
                  </w:r>
                  <w:proofErr w:type="spellStart"/>
                  <w:r w:rsidR="0013530A" w:rsidRPr="00DE1F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the</w:t>
                  </w:r>
                  <w:proofErr w:type="spellEnd"/>
                  <w:r w:rsidR="0013530A" w:rsidRPr="00DE1F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13530A" w:rsidRPr="00DE1F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nature</w:t>
                  </w:r>
                  <w:proofErr w:type="spellEnd"/>
                  <w:r w:rsidR="0013530A" w:rsidRPr="00DE1F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?</w:t>
                  </w:r>
                </w:p>
                <w:p w:rsidR="00A83938" w:rsidRPr="0013530A" w:rsidRDefault="00A83938" w:rsidP="00A83938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  <w:p w:rsidR="00A83938" w:rsidRPr="0013530A" w:rsidRDefault="00A83938" w:rsidP="00A83938">
                  <w:pPr>
                    <w:keepNext/>
                    <w:rPr>
                      <w:sz w:val="16"/>
                      <w:szCs w:val="16"/>
                    </w:rPr>
                  </w:pPr>
                </w:p>
                <w:p w:rsidR="00A83938" w:rsidRPr="0013530A" w:rsidRDefault="00A83938" w:rsidP="00A83938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DE1F95">
      <w:r>
        <w:rPr>
          <w:noProof/>
          <w:lang w:val="es-ES" w:eastAsia="es-ES"/>
        </w:rPr>
        <w:pict>
          <v:roundrect id="AutoShape 33" o:spid="_x0000_s1033" style="position:absolute;margin-left:400pt;margin-top:8.95pt;width:218.25pt;height:20.25pt;z-index:25168896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" fillcolor="#ce6208" stroked="f" strokecolor="#f2f2f2 [3041]" strokeweight="3pt">
            <v:shadow on="t" color="#205867 [1608]" opacity=".5" offset="1pt"/>
            <v:textbox>
              <w:txbxContent>
                <w:p w:rsidR="00A83938" w:rsidRPr="00DE1F95" w:rsidRDefault="00A83938" w:rsidP="00A83938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DE1F95">
                    <w:rPr>
                      <w:rFonts w:ascii="Arial" w:hAnsi="Arial" w:cs="Arial"/>
                      <w:b/>
                      <w:sz w:val="16"/>
                      <w:szCs w:val="16"/>
                      <w:highlight w:val="yellow"/>
                      <w:lang w:val="en-IE"/>
                    </w:rPr>
                    <w:t xml:space="preserve">3. </w:t>
                  </w:r>
                  <w:proofErr w:type="spellStart"/>
                  <w:r w:rsidR="0013530A" w:rsidRPr="00DE1F95"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t>Each</w:t>
                  </w:r>
                  <w:proofErr w:type="spellEnd"/>
                  <w:r w:rsidR="0013530A" w:rsidRPr="00DE1F95"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t xml:space="preserve"> habitant of a </w:t>
                  </w:r>
                  <w:proofErr w:type="spellStart"/>
                  <w:r w:rsidR="0013530A" w:rsidRPr="00DE1F95"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t>lower</w:t>
                  </w:r>
                  <w:proofErr w:type="spellEnd"/>
                  <w:r w:rsidR="0013530A" w:rsidRPr="00DE1F95"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t xml:space="preserve"> country </w:t>
                  </w:r>
                  <w:proofErr w:type="spellStart"/>
                  <w:r w:rsidR="0013530A" w:rsidRPr="00DE1F95"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t>spends</w:t>
                  </w:r>
                  <w:proofErr w:type="spellEnd"/>
                  <w:r w:rsidR="0013530A" w:rsidRPr="00DE1F95"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t xml:space="preserve"> 300wph</w:t>
                  </w:r>
                </w:p>
                <w:p w:rsidR="00A83938" w:rsidRPr="0013530A" w:rsidRDefault="00A83938" w:rsidP="00A83938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  <w:p w:rsidR="00A83938" w:rsidRPr="0013530A" w:rsidRDefault="00A83938" w:rsidP="00A83938">
                  <w:pPr>
                    <w:keepNext/>
                    <w:rPr>
                      <w:sz w:val="16"/>
                      <w:szCs w:val="16"/>
                    </w:rPr>
                  </w:pPr>
                </w:p>
                <w:p w:rsidR="00A83938" w:rsidRPr="0013530A" w:rsidRDefault="00A83938" w:rsidP="00A83938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4C60FF">
      <w:r>
        <w:rPr>
          <w:noProof/>
          <w:lang w:val="es-ES" w:eastAsia="es-ES"/>
        </w:rPr>
        <w:pict>
          <v:roundrect id="AutoShape 32" o:spid="_x0000_s1034" style="position:absolute;margin-left:400pt;margin-top:10.9pt;width:218.25pt;height:19.85pt;z-index:25168793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" fillcolor="#ce6208" stroked="f" strokecolor="#f2f2f2 [3041]" strokeweight="3pt">
            <v:shadow on="t" color="#205867 [1608]" opacity=".5" offset="1pt"/>
            <v:textbox>
              <w:txbxContent>
                <w:p w:rsidR="00A83938" w:rsidRPr="00DE1F95" w:rsidRDefault="00A83938" w:rsidP="00A83938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DE1F95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4. </w:t>
                  </w:r>
                  <w:proofErr w:type="spellStart"/>
                  <w:r w:rsidR="00DE1F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</w:t>
                  </w:r>
                  <w:r w:rsidR="0013530A" w:rsidRPr="00DE1F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hat</w:t>
                  </w:r>
                  <w:proofErr w:type="spellEnd"/>
                  <w:r w:rsidR="0013530A" w:rsidRPr="00DE1F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13530A" w:rsidRPr="00DE1F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percentage</w:t>
                  </w:r>
                  <w:proofErr w:type="spellEnd"/>
                  <w:r w:rsidR="0013530A" w:rsidRPr="00DE1F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="0013530A" w:rsidRPr="00DE1F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water</w:t>
                  </w:r>
                  <w:proofErr w:type="spellEnd"/>
                  <w:r w:rsidR="0013530A" w:rsidRPr="00DE1F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is </w:t>
                  </w:r>
                  <w:proofErr w:type="spellStart"/>
                  <w:r w:rsidR="0013530A" w:rsidRPr="00DE1F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drinkable</w:t>
                  </w:r>
                  <w:proofErr w:type="spellEnd"/>
                  <w:r w:rsidR="0013530A" w:rsidRPr="00DE1F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?</w:t>
                  </w:r>
                </w:p>
                <w:p w:rsidR="00A83938" w:rsidRPr="0013530A" w:rsidRDefault="00A83938" w:rsidP="00A83938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  <w:p w:rsidR="00A83938" w:rsidRPr="0013530A" w:rsidRDefault="00A83938" w:rsidP="00A83938">
                  <w:pPr>
                    <w:keepNext/>
                    <w:rPr>
                      <w:sz w:val="16"/>
                      <w:szCs w:val="16"/>
                    </w:rPr>
                  </w:pPr>
                </w:p>
                <w:p w:rsidR="00A83938" w:rsidRPr="0013530A" w:rsidRDefault="00A83938" w:rsidP="00A83938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4C60FF">
      <w:r>
        <w:rPr>
          <w:noProof/>
          <w:lang w:val="es-ES" w:eastAsia="es-ES"/>
        </w:rPr>
        <w:pict>
          <v:roundrect id="AutoShape 31" o:spid="_x0000_s1035" style="position:absolute;margin-left:400pt;margin-top:12.95pt;width:218.25pt;height:19.85pt;z-index:25168691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" fillcolor="#ce6208" stroked="f" strokecolor="#f2f2f2 [3041]" strokeweight="3pt">
            <v:shadow on="t" color="#205867 [1608]" opacity=".5" offset="1pt"/>
            <v:textbox>
              <w:txbxContent>
                <w:p w:rsidR="00A83938" w:rsidRPr="00DE1F95" w:rsidRDefault="00A83938" w:rsidP="00A83938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DE1F95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5. </w:t>
                  </w:r>
                  <w:r w:rsidR="0013530A" w:rsidRPr="00DE1F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Is </w:t>
                  </w:r>
                  <w:proofErr w:type="spellStart"/>
                  <w:r w:rsidR="0013530A" w:rsidRPr="00DE1F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the</w:t>
                  </w:r>
                  <w:proofErr w:type="spellEnd"/>
                  <w:r w:rsidR="0013530A" w:rsidRPr="00DE1F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13530A" w:rsidRPr="00DE1F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factory</w:t>
                  </w:r>
                  <w:proofErr w:type="spellEnd"/>
                  <w:r w:rsidR="0013530A" w:rsidRPr="00DE1F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="0013530A" w:rsidRPr="00DE1F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the</w:t>
                  </w:r>
                  <w:proofErr w:type="spellEnd"/>
                  <w:r w:rsidR="0013530A" w:rsidRPr="00DE1F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13530A" w:rsidRPr="00DE1F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logo</w:t>
                  </w:r>
                  <w:proofErr w:type="spellEnd"/>
                  <w:r w:rsidR="0013530A" w:rsidRPr="00DE1F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13530A" w:rsidRPr="00DE1F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happy</w:t>
                  </w:r>
                  <w:proofErr w:type="spellEnd"/>
                  <w:r w:rsidR="0013530A" w:rsidRPr="00DE1F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or </w:t>
                  </w:r>
                  <w:proofErr w:type="spellStart"/>
                  <w:r w:rsidR="0013530A" w:rsidRPr="00DE1F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sad</w:t>
                  </w:r>
                  <w:proofErr w:type="spellEnd"/>
                  <w:r w:rsidR="0013530A" w:rsidRPr="00DE1F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?</w:t>
                  </w:r>
                </w:p>
                <w:p w:rsidR="00A83938" w:rsidRPr="0013530A" w:rsidRDefault="00A83938" w:rsidP="00A83938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  <w:p w:rsidR="00A83938" w:rsidRPr="0013530A" w:rsidRDefault="00A83938" w:rsidP="00A83938">
                  <w:pPr>
                    <w:keepNext/>
                    <w:rPr>
                      <w:sz w:val="16"/>
                      <w:szCs w:val="16"/>
                    </w:rPr>
                  </w:pPr>
                </w:p>
                <w:p w:rsidR="00A83938" w:rsidRPr="0013530A" w:rsidRDefault="00A83938" w:rsidP="00A83938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531619" w:rsidRDefault="004C60FF">
      <w:r>
        <w:rPr>
          <w:noProof/>
          <w:lang w:val="es-ES" w:eastAsia="es-ES"/>
        </w:rPr>
        <w:pict>
          <v:roundrect id="AutoShape 18" o:spid="_x0000_s1036" style="position:absolute;margin-left:400pt;margin-top:15.45pt;width:218.25pt;height:19.85pt;z-index:25167667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" fillcolor="#ce6208" stroked="f" strokecolor="#f2f2f2 [3041]" strokeweight="3pt">
            <v:shadow on="t" color="#205867 [1608]" opacity=".5" offset="1pt"/>
            <v:textbox>
              <w:txbxContent>
                <w:p w:rsidR="0013530A" w:rsidRPr="00DE1F95" w:rsidRDefault="00122A4D" w:rsidP="0013530A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</w:pPr>
                  <w:r w:rsidRPr="00DE1F95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6. </w:t>
                  </w:r>
                  <w:r w:rsidR="00DE1F9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Is t</w:t>
                  </w:r>
                  <w:r w:rsidR="0013530A" w:rsidRPr="00DE1F9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he boy wearing a striped or spotted T-shirt?</w:t>
                  </w:r>
                </w:p>
                <w:p w:rsidR="00FB4074" w:rsidRPr="0013530A" w:rsidRDefault="00FB4074" w:rsidP="00FB4074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  <w:p w:rsidR="00FB4074" w:rsidRPr="0013530A" w:rsidRDefault="00FB4074" w:rsidP="00FB4074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  <w:p w:rsidR="00FB4074" w:rsidRPr="0013530A" w:rsidRDefault="00FB4074" w:rsidP="00FB4074">
                  <w:pPr>
                    <w:keepNext/>
                    <w:rPr>
                      <w:sz w:val="16"/>
                      <w:szCs w:val="16"/>
                    </w:rPr>
                  </w:pPr>
                </w:p>
                <w:p w:rsidR="00FB4074" w:rsidRPr="0013530A" w:rsidRDefault="00FB4074" w:rsidP="00FB4074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</w:txbxContent>
            </v:textbox>
          </v:roundrect>
        </w:pic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AF9" w:rsidRDefault="00B73AF9" w:rsidP="00A0209A">
      <w:pPr>
        <w:spacing w:after="0" w:line="240" w:lineRule="auto"/>
      </w:pPr>
      <w:r>
        <w:separator/>
      </w:r>
    </w:p>
  </w:endnote>
  <w:endnote w:type="continuationSeparator" w:id="0">
    <w:p w:rsidR="00B73AF9" w:rsidRDefault="00B73AF9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AF9" w:rsidRDefault="00B73AF9" w:rsidP="00A0209A">
      <w:pPr>
        <w:spacing w:after="0" w:line="240" w:lineRule="auto"/>
      </w:pPr>
      <w:r>
        <w:separator/>
      </w:r>
    </w:p>
  </w:footnote>
  <w:footnote w:type="continuationSeparator" w:id="0">
    <w:p w:rsidR="00B73AF9" w:rsidRDefault="00B73AF9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5C" w:rsidRDefault="0006505C">
    <w:pPr>
      <w:pStyle w:val="Encabezado"/>
    </w:pPr>
    <w:r>
      <w:t xml:space="preserve">COVER: 8,5 CM X 8,5 CM </w:t>
    </w:r>
    <w:r>
      <w:tab/>
      <w:t xml:space="preserve">LETTER: Bradley </w:t>
    </w:r>
    <w:proofErr w:type="spellStart"/>
    <w:r>
      <w:t>Hand</w:t>
    </w:r>
    <w:proofErr w:type="spellEnd"/>
    <w:r>
      <w:t xml:space="preserve"> ITC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64pt;height:364pt;visibility:visible;mso-wrap-style:square" o:bullet="t">
        <v:imagedata r:id="rId1" o:title="number1_PNG14886[1]"/>
      </v:shape>
    </w:pict>
  </w:numPicBullet>
  <w:abstractNum w:abstractNumId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0B6C"/>
    <w:rsid w:val="0006505C"/>
    <w:rsid w:val="00066CF1"/>
    <w:rsid w:val="000941AE"/>
    <w:rsid w:val="000B4285"/>
    <w:rsid w:val="000E2241"/>
    <w:rsid w:val="001002DA"/>
    <w:rsid w:val="001108F0"/>
    <w:rsid w:val="00122A4D"/>
    <w:rsid w:val="0013530A"/>
    <w:rsid w:val="00137525"/>
    <w:rsid w:val="00151F91"/>
    <w:rsid w:val="00167027"/>
    <w:rsid w:val="00187CEB"/>
    <w:rsid w:val="001A487A"/>
    <w:rsid w:val="001A4AFB"/>
    <w:rsid w:val="001C5E63"/>
    <w:rsid w:val="0020381D"/>
    <w:rsid w:val="002146CD"/>
    <w:rsid w:val="00244322"/>
    <w:rsid w:val="00260E93"/>
    <w:rsid w:val="0028451A"/>
    <w:rsid w:val="002C6BB6"/>
    <w:rsid w:val="002F2851"/>
    <w:rsid w:val="00304FC9"/>
    <w:rsid w:val="00323655"/>
    <w:rsid w:val="00371767"/>
    <w:rsid w:val="003B2A0C"/>
    <w:rsid w:val="003F6ED5"/>
    <w:rsid w:val="00421B09"/>
    <w:rsid w:val="00426F28"/>
    <w:rsid w:val="0046570C"/>
    <w:rsid w:val="00470005"/>
    <w:rsid w:val="004741F6"/>
    <w:rsid w:val="0047507E"/>
    <w:rsid w:val="00490F8C"/>
    <w:rsid w:val="004B40FF"/>
    <w:rsid w:val="004C3740"/>
    <w:rsid w:val="004C60FF"/>
    <w:rsid w:val="004C7F74"/>
    <w:rsid w:val="004E2208"/>
    <w:rsid w:val="004E3714"/>
    <w:rsid w:val="005074A1"/>
    <w:rsid w:val="00526D7C"/>
    <w:rsid w:val="00531619"/>
    <w:rsid w:val="0055256D"/>
    <w:rsid w:val="00562069"/>
    <w:rsid w:val="00563F28"/>
    <w:rsid w:val="00582A45"/>
    <w:rsid w:val="005A645E"/>
    <w:rsid w:val="005C3671"/>
    <w:rsid w:val="005E3016"/>
    <w:rsid w:val="00606E23"/>
    <w:rsid w:val="00607F4E"/>
    <w:rsid w:val="00632B31"/>
    <w:rsid w:val="006500D8"/>
    <w:rsid w:val="00661C41"/>
    <w:rsid w:val="00664E75"/>
    <w:rsid w:val="00682DAC"/>
    <w:rsid w:val="0069225F"/>
    <w:rsid w:val="006A4C16"/>
    <w:rsid w:val="006A5CB8"/>
    <w:rsid w:val="006B0595"/>
    <w:rsid w:val="006B73EF"/>
    <w:rsid w:val="006E4E53"/>
    <w:rsid w:val="00735B05"/>
    <w:rsid w:val="00753034"/>
    <w:rsid w:val="007809E3"/>
    <w:rsid w:val="00792799"/>
    <w:rsid w:val="007A0142"/>
    <w:rsid w:val="007B0906"/>
    <w:rsid w:val="007C4D5B"/>
    <w:rsid w:val="007D2D57"/>
    <w:rsid w:val="007D4651"/>
    <w:rsid w:val="007E2157"/>
    <w:rsid w:val="007F1825"/>
    <w:rsid w:val="008025EE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9103E9"/>
    <w:rsid w:val="009128EA"/>
    <w:rsid w:val="00916AB6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73FCD"/>
    <w:rsid w:val="00A774BA"/>
    <w:rsid w:val="00A8343A"/>
    <w:rsid w:val="00A83938"/>
    <w:rsid w:val="00A86CD5"/>
    <w:rsid w:val="00A915B1"/>
    <w:rsid w:val="00A96C9C"/>
    <w:rsid w:val="00AC2081"/>
    <w:rsid w:val="00AC2A69"/>
    <w:rsid w:val="00AE73C5"/>
    <w:rsid w:val="00AF5DE5"/>
    <w:rsid w:val="00B10D92"/>
    <w:rsid w:val="00B11ACB"/>
    <w:rsid w:val="00B13391"/>
    <w:rsid w:val="00B1427B"/>
    <w:rsid w:val="00B23A7C"/>
    <w:rsid w:val="00B36805"/>
    <w:rsid w:val="00B555D6"/>
    <w:rsid w:val="00B6798B"/>
    <w:rsid w:val="00B73AF9"/>
    <w:rsid w:val="00B82CEC"/>
    <w:rsid w:val="00B82DC8"/>
    <w:rsid w:val="00B82F90"/>
    <w:rsid w:val="00BB076B"/>
    <w:rsid w:val="00BC6BE9"/>
    <w:rsid w:val="00BD0ACD"/>
    <w:rsid w:val="00C30EAA"/>
    <w:rsid w:val="00C33A68"/>
    <w:rsid w:val="00C35EE6"/>
    <w:rsid w:val="00C532E2"/>
    <w:rsid w:val="00C6073C"/>
    <w:rsid w:val="00CE3ED2"/>
    <w:rsid w:val="00D07295"/>
    <w:rsid w:val="00D12DC3"/>
    <w:rsid w:val="00D23A78"/>
    <w:rsid w:val="00D55A07"/>
    <w:rsid w:val="00D668C5"/>
    <w:rsid w:val="00D67ACA"/>
    <w:rsid w:val="00DA1D33"/>
    <w:rsid w:val="00DD1298"/>
    <w:rsid w:val="00DD4E8A"/>
    <w:rsid w:val="00DE1F95"/>
    <w:rsid w:val="00E1468D"/>
    <w:rsid w:val="00E405EC"/>
    <w:rsid w:val="00E61632"/>
    <w:rsid w:val="00E73CE1"/>
    <w:rsid w:val="00E754E0"/>
    <w:rsid w:val="00ED7183"/>
    <w:rsid w:val="00EF1F9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5d71b,#e5ab1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A86CD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209A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209A"/>
    <w:rPr>
      <w:lang w:val="ca-ES"/>
    </w:rPr>
  </w:style>
  <w:style w:type="paragraph" w:styleId="Prrafodelista">
    <w:name w:val="List Paragraph"/>
    <w:basedOn w:val="Normal"/>
    <w:uiPriority w:val="34"/>
    <w:qFormat/>
    <w:rsid w:val="007927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2021-03-08T15:02:00Z</dcterms:created>
  <dcterms:modified xsi:type="dcterms:W3CDTF">2021-04-04T15:31:00Z</dcterms:modified>
</cp:coreProperties>
</file>