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DAB" w:rsidRPr="002F4DAB" w:rsidRDefault="002F4DAB">
      <w:pPr>
        <w:rPr>
          <w:b/>
          <w:lang w:val="en-US"/>
        </w:rPr>
      </w:pPr>
      <w:r w:rsidRPr="002F4DAB">
        <w:rPr>
          <w:b/>
          <w:lang w:val="en-US"/>
        </w:rPr>
        <w:t>PEOPLE MOVING: MIGRATION FLOWS ACROSS THE WORLD</w:t>
      </w:r>
    </w:p>
    <w:p w:rsidR="00057256" w:rsidRDefault="004D432E">
      <w:pPr>
        <w:rPr>
          <w:rStyle w:val="Collegamentoipertestuale"/>
          <w:lang w:val="en-US"/>
        </w:rPr>
      </w:pPr>
      <w:hyperlink r:id="rId4" w:anchor="t_IT" w:history="1">
        <w:r w:rsidR="002F4DAB" w:rsidRPr="002F4DAB">
          <w:rPr>
            <w:rStyle w:val="Collegamentoipertestuale"/>
            <w:lang w:val="en-US"/>
          </w:rPr>
          <w:t>http://www.peoplemov.in/#t_IT</w:t>
        </w:r>
      </w:hyperlink>
    </w:p>
    <w:p w:rsidR="00BF3D26" w:rsidRDefault="00BF3D26">
      <w:pPr>
        <w:rPr>
          <w:lang w:val="en-US"/>
        </w:rPr>
      </w:pPr>
    </w:p>
    <w:p w:rsidR="00BF3D26" w:rsidRDefault="004D432E">
      <w:hyperlink r:id="rId5" w:tgtFrame="_blank" w:history="1">
        <w:r w:rsidR="00BF3D26" w:rsidRPr="00BF3D26">
          <w:rPr>
            <w:rFonts w:ascii="Helvetica" w:hAnsi="Helvetica" w:cs="Helvetica"/>
            <w:color w:val="045EB9"/>
            <w:u w:val="single"/>
            <w:shd w:val="clear" w:color="auto" w:fill="FFFFFF"/>
          </w:rPr>
          <w:t>https://www.iom.int/world-migration</w:t>
        </w:r>
      </w:hyperlink>
      <w:r w:rsidR="00BF3D26" w:rsidRPr="00BF3D26">
        <w:t xml:space="preserve">   ROCC</w:t>
      </w:r>
      <w:r w:rsidR="00BF3D26">
        <w:t>HESSO</w:t>
      </w:r>
    </w:p>
    <w:p w:rsidR="004D432E" w:rsidRDefault="004D432E"/>
    <w:p w:rsidR="004D432E" w:rsidRPr="004D432E" w:rsidRDefault="004D432E">
      <w:hyperlink r:id="rId6" w:history="1">
        <w:r w:rsidRPr="004D432E">
          <w:rPr>
            <w:rStyle w:val="Collegamentoipertestuale"/>
          </w:rPr>
          <w:t>http://www.newworldencyclopedia.org/entry/Human_migration</w:t>
        </w:r>
      </w:hyperlink>
      <w:r w:rsidRPr="004D432E">
        <w:t xml:space="preserve">   GAMBATO</w:t>
      </w:r>
      <w:bookmarkStart w:id="0" w:name="_GoBack"/>
      <w:bookmarkEnd w:id="0"/>
    </w:p>
    <w:p w:rsidR="004D432E" w:rsidRPr="004D432E" w:rsidRDefault="004D432E"/>
    <w:p w:rsidR="004D432E" w:rsidRPr="004D432E" w:rsidRDefault="004D432E"/>
    <w:p w:rsidR="00BF3D26" w:rsidRPr="004D432E" w:rsidRDefault="00BF3D26"/>
    <w:p w:rsidR="002F4DAB" w:rsidRPr="004D432E" w:rsidRDefault="002F4DAB"/>
    <w:sectPr w:rsidR="002F4DAB" w:rsidRPr="004D43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DAB"/>
    <w:rsid w:val="00057256"/>
    <w:rsid w:val="002F4DAB"/>
    <w:rsid w:val="004D432E"/>
    <w:rsid w:val="00973C04"/>
    <w:rsid w:val="00B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ABC9B"/>
  <w15:chartTrackingRefBased/>
  <w15:docId w15:val="{40A786D1-1859-4DA4-8BFF-CCDDD467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F4DA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4D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wworldencyclopedia.org/entry/Human_migration" TargetMode="External"/><Relationship Id="rId5" Type="http://schemas.openxmlformats.org/officeDocument/2006/relationships/hyperlink" Target="https://www.iom.int/world-migration" TargetMode="External"/><Relationship Id="rId4" Type="http://schemas.openxmlformats.org/officeDocument/2006/relationships/hyperlink" Target="http://www.peoplemov.in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MILLINI</dc:creator>
  <cp:keywords/>
  <dc:description/>
  <cp:lastModifiedBy>DANIELA MILLINI</cp:lastModifiedBy>
  <cp:revision>5</cp:revision>
  <dcterms:created xsi:type="dcterms:W3CDTF">2018-01-22T20:48:00Z</dcterms:created>
  <dcterms:modified xsi:type="dcterms:W3CDTF">2018-02-15T08:31:00Z</dcterms:modified>
</cp:coreProperties>
</file>