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89" w:type="dxa"/>
        <w:tblInd w:w="5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268"/>
      </w:tblGrid>
      <w:tr w:rsidR="0085742C" w:rsidRPr="004716E3" w14:paraId="18873F4D" w14:textId="77777777" w:rsidTr="0085742C">
        <w:tc>
          <w:tcPr>
            <w:tcW w:w="2321" w:type="dxa"/>
          </w:tcPr>
          <w:p w14:paraId="63309952" w14:textId="77777777" w:rsidR="0085742C" w:rsidRPr="004716E3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268" w:type="dxa"/>
          </w:tcPr>
          <w:p w14:paraId="5A76BEEC" w14:textId="77777777" w:rsidR="0085742C" w:rsidRPr="004716E3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LITHUANIA</w:t>
            </w:r>
          </w:p>
        </w:tc>
      </w:tr>
      <w:tr w:rsidR="0085742C" w:rsidRPr="004716E3" w14:paraId="68F07C22" w14:textId="77777777" w:rsidTr="0085742C">
        <w:tc>
          <w:tcPr>
            <w:tcW w:w="2321" w:type="dxa"/>
          </w:tcPr>
          <w:p w14:paraId="17941F1A" w14:textId="77777777" w:rsidR="0085742C" w:rsidRPr="004716E3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MONTH/YEAR</w:t>
            </w:r>
          </w:p>
        </w:tc>
        <w:tc>
          <w:tcPr>
            <w:tcW w:w="2268" w:type="dxa"/>
          </w:tcPr>
          <w:p w14:paraId="2879EFC7" w14:textId="443C879C" w:rsidR="0085742C" w:rsidRPr="004716E3" w:rsidRDefault="00E52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MARCH-19</w:t>
            </w:r>
          </w:p>
        </w:tc>
      </w:tr>
    </w:tbl>
    <w:p w14:paraId="6CD71232" w14:textId="77777777" w:rsidR="00A41B3C" w:rsidRPr="004716E3" w:rsidRDefault="00A41B3C" w:rsidP="00442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902"/>
        <w:gridCol w:w="3469"/>
        <w:gridCol w:w="2693"/>
        <w:gridCol w:w="3679"/>
        <w:gridCol w:w="1983"/>
      </w:tblGrid>
      <w:tr w:rsidR="00442D43" w:rsidRPr="004716E3" w14:paraId="7C13EBA3" w14:textId="77777777" w:rsidTr="00C2024C">
        <w:tc>
          <w:tcPr>
            <w:tcW w:w="416" w:type="dxa"/>
          </w:tcPr>
          <w:p w14:paraId="11E1ECF2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gridSpan w:val="2"/>
          </w:tcPr>
          <w:p w14:paraId="234BBF3B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Activity description</w:t>
            </w:r>
          </w:p>
        </w:tc>
        <w:tc>
          <w:tcPr>
            <w:tcW w:w="2693" w:type="dxa"/>
          </w:tcPr>
          <w:p w14:paraId="2BF40091" w14:textId="5C089040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Status</w:t>
            </w:r>
            <w:r w:rsidR="004716E3"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(completed, in process/not com.)</w:t>
            </w:r>
          </w:p>
        </w:tc>
        <w:tc>
          <w:tcPr>
            <w:tcW w:w="3679" w:type="dxa"/>
          </w:tcPr>
          <w:p w14:paraId="4AC6951D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Evidences</w:t>
            </w:r>
          </w:p>
        </w:tc>
        <w:tc>
          <w:tcPr>
            <w:tcW w:w="1983" w:type="dxa"/>
          </w:tcPr>
          <w:p w14:paraId="3F535C97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Uploaded to     e-twinning (yes/no)</w:t>
            </w:r>
          </w:p>
        </w:tc>
      </w:tr>
      <w:tr w:rsidR="00442D43" w:rsidRPr="004716E3" w14:paraId="252E7A76" w14:textId="77777777" w:rsidTr="00C2024C">
        <w:trPr>
          <w:trHeight w:val="227"/>
        </w:trPr>
        <w:tc>
          <w:tcPr>
            <w:tcW w:w="2318" w:type="dxa"/>
            <w:gridSpan w:val="2"/>
          </w:tcPr>
          <w:p w14:paraId="2343C3CD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824" w:type="dxa"/>
            <w:gridSpan w:val="4"/>
            <w:vAlign w:val="center"/>
          </w:tcPr>
          <w:p w14:paraId="79BB656A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A-CHILDREN/TEACHERS/FAMILIES ACTIVITIES</w:t>
            </w:r>
          </w:p>
        </w:tc>
      </w:tr>
      <w:tr w:rsidR="00442D43" w:rsidRPr="004716E3" w14:paraId="2CF8F29F" w14:textId="77777777" w:rsidTr="00C2024C">
        <w:tc>
          <w:tcPr>
            <w:tcW w:w="416" w:type="dxa"/>
          </w:tcPr>
          <w:p w14:paraId="031CCA87" w14:textId="15B2A284" w:rsidR="00442D43" w:rsidRPr="004716E3" w:rsidRDefault="00274F1B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02923F5D" w14:textId="098A2043" w:rsidR="00442D43" w:rsidRPr="004716E3" w:rsidRDefault="00A80FF0" w:rsidP="00A46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with first doll in classrooms</w:t>
            </w:r>
          </w:p>
        </w:tc>
        <w:tc>
          <w:tcPr>
            <w:tcW w:w="2693" w:type="dxa"/>
            <w:shd w:val="clear" w:color="auto" w:fill="auto"/>
          </w:tcPr>
          <w:p w14:paraId="3F958D9B" w14:textId="30B8248D" w:rsidR="00442D43" w:rsidRPr="004716E3" w:rsidRDefault="00274F1B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  <w:shd w:val="clear" w:color="auto" w:fill="auto"/>
          </w:tcPr>
          <w:p w14:paraId="67665455" w14:textId="64DD6A3E" w:rsidR="00442D43" w:rsidRPr="004716E3" w:rsidRDefault="00A46A0F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Video/photo</w:t>
            </w:r>
          </w:p>
        </w:tc>
        <w:tc>
          <w:tcPr>
            <w:tcW w:w="1983" w:type="dxa"/>
            <w:shd w:val="clear" w:color="auto" w:fill="auto"/>
          </w:tcPr>
          <w:p w14:paraId="5BBE420E" w14:textId="51315D22" w:rsidR="00442D43" w:rsidRPr="004716E3" w:rsidRDefault="00A46A0F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442D43" w:rsidRPr="004716E3" w14:paraId="0E21D3A5" w14:textId="77777777" w:rsidTr="00C2024C">
        <w:tc>
          <w:tcPr>
            <w:tcW w:w="2318" w:type="dxa"/>
            <w:gridSpan w:val="2"/>
          </w:tcPr>
          <w:p w14:paraId="658087F0" w14:textId="77777777" w:rsidR="00442D43" w:rsidRPr="004716E3" w:rsidRDefault="00442D43" w:rsidP="00982A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824" w:type="dxa"/>
            <w:gridSpan w:val="4"/>
          </w:tcPr>
          <w:p w14:paraId="0EEBFBA6" w14:textId="77777777" w:rsidR="00442D43" w:rsidRPr="004716E3" w:rsidRDefault="00442D43" w:rsidP="00982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B- PROJECT TEAM ACTIVITES</w:t>
            </w:r>
          </w:p>
        </w:tc>
      </w:tr>
      <w:tr w:rsidR="00442D43" w:rsidRPr="004716E3" w14:paraId="3DF8E8D4" w14:textId="77777777" w:rsidTr="00C2024C">
        <w:tc>
          <w:tcPr>
            <w:tcW w:w="416" w:type="dxa"/>
          </w:tcPr>
          <w:p w14:paraId="42C1073B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023F354F" w14:textId="589EAC46" w:rsidR="00442D43" w:rsidRPr="004716E3" w:rsidRDefault="00A27024" w:rsidP="004716E3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7024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Creating a DVD – dr</w:t>
            </w:r>
            <w:r w:rsidR="00B254A4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ama plays about children story “Monster Rosa</w:t>
            </w:r>
            <w:r w:rsidRPr="00A27024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93" w:type="dxa"/>
          </w:tcPr>
          <w:p w14:paraId="4DECC721" w14:textId="58323D68" w:rsidR="00442D43" w:rsidRPr="004716E3" w:rsidRDefault="00B254A4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0FA01602" w14:textId="1CAC6A87" w:rsidR="00442D43" w:rsidRPr="004716E3" w:rsidRDefault="00B254A4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Video/photo</w:t>
            </w:r>
          </w:p>
        </w:tc>
        <w:tc>
          <w:tcPr>
            <w:tcW w:w="1983" w:type="dxa"/>
          </w:tcPr>
          <w:p w14:paraId="0B790D1E" w14:textId="5D2733D4" w:rsidR="00442D43" w:rsidRPr="004716E3" w:rsidRDefault="00DE3F4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982AC8" w:rsidRPr="004716E3" w14:paraId="7101B245" w14:textId="77777777" w:rsidTr="00C2024C">
        <w:tc>
          <w:tcPr>
            <w:tcW w:w="416" w:type="dxa"/>
          </w:tcPr>
          <w:p w14:paraId="74D681A2" w14:textId="4BBD0CF1" w:rsidR="00982AC8" w:rsidRPr="004716E3" w:rsidRDefault="00982AC8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</w:p>
        </w:tc>
        <w:tc>
          <w:tcPr>
            <w:tcW w:w="5371" w:type="dxa"/>
            <w:gridSpan w:val="2"/>
          </w:tcPr>
          <w:p w14:paraId="64380FE5" w14:textId="0A15DF96" w:rsidR="00982AC8" w:rsidRPr="004716E3" w:rsidRDefault="004716E3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</w:rPr>
              <w:t>Upgrading Eramus corners</w:t>
            </w:r>
          </w:p>
        </w:tc>
        <w:tc>
          <w:tcPr>
            <w:tcW w:w="2693" w:type="dxa"/>
          </w:tcPr>
          <w:p w14:paraId="55C6C1B2" w14:textId="2E8E7CD9" w:rsidR="00982AC8" w:rsidRPr="004716E3" w:rsidRDefault="00DE3F4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4501AD05" w14:textId="7730D964" w:rsidR="00982AC8" w:rsidRPr="004716E3" w:rsidRDefault="00B06C0F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</w:p>
        </w:tc>
        <w:tc>
          <w:tcPr>
            <w:tcW w:w="1983" w:type="dxa"/>
          </w:tcPr>
          <w:p w14:paraId="6C576D1C" w14:textId="7103AC47" w:rsidR="00982AC8" w:rsidRPr="004716E3" w:rsidRDefault="00B06C0F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A27024" w:rsidRPr="004716E3" w14:paraId="46C37882" w14:textId="77777777" w:rsidTr="00C2024C">
        <w:tc>
          <w:tcPr>
            <w:tcW w:w="416" w:type="dxa"/>
          </w:tcPr>
          <w:p w14:paraId="359C5166" w14:textId="27586F8D" w:rsidR="00A27024" w:rsidRPr="004716E3" w:rsidRDefault="00A27024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</w:p>
        </w:tc>
        <w:tc>
          <w:tcPr>
            <w:tcW w:w="5371" w:type="dxa"/>
            <w:gridSpan w:val="2"/>
          </w:tcPr>
          <w:p w14:paraId="48EB75AB" w14:textId="274B04C6" w:rsidR="00A27024" w:rsidRPr="004716E3" w:rsidRDefault="00B06C0F" w:rsidP="00B06C0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C0F">
              <w:rPr>
                <w:rFonts w:ascii="Times New Roman" w:hAnsi="Times New Roman" w:cs="Times New Roman"/>
                <w:sz w:val="24"/>
                <w:szCs w:val="24"/>
              </w:rPr>
              <w:t>Analysing</w:t>
            </w:r>
            <w:proofErr w:type="spellEnd"/>
            <w:r w:rsidRPr="00B06C0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preparing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06C0F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 w:rsidRPr="00B0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C0F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  <w:proofErr w:type="spellEnd"/>
            <w:r w:rsidRPr="00B06C0F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B06C0F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</w:tcPr>
          <w:p w14:paraId="0C0E0321" w14:textId="0BEFA47E" w:rsidR="00A27024" w:rsidRPr="004716E3" w:rsidRDefault="00B06C0F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process</w:t>
            </w:r>
          </w:p>
        </w:tc>
        <w:tc>
          <w:tcPr>
            <w:tcW w:w="3679" w:type="dxa"/>
          </w:tcPr>
          <w:p w14:paraId="109AD2F2" w14:textId="4649D1DD" w:rsidR="00A27024" w:rsidRPr="004716E3" w:rsidRDefault="00B06C0F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</w:tcPr>
          <w:p w14:paraId="1E9B4C1B" w14:textId="66B5689F" w:rsidR="00A27024" w:rsidRPr="004716E3" w:rsidRDefault="00C57441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yet</w:t>
            </w:r>
          </w:p>
        </w:tc>
      </w:tr>
      <w:tr w:rsidR="00442D43" w:rsidRPr="004716E3" w14:paraId="687E7F5E" w14:textId="77777777" w:rsidTr="00C2024C">
        <w:tc>
          <w:tcPr>
            <w:tcW w:w="416" w:type="dxa"/>
          </w:tcPr>
          <w:p w14:paraId="1108D7F2" w14:textId="34AE9DBE" w:rsidR="00442D43" w:rsidRPr="004716E3" w:rsidRDefault="00806BB4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42D43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1B512AF8" w14:textId="2DFFAAC3" w:rsidR="00442D43" w:rsidRPr="004716E3" w:rsidRDefault="00806BB4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Monthly report on February</w:t>
            </w:r>
            <w:r w:rsidR="00274F1B"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 activities</w:t>
            </w:r>
          </w:p>
        </w:tc>
        <w:tc>
          <w:tcPr>
            <w:tcW w:w="2693" w:type="dxa"/>
          </w:tcPr>
          <w:p w14:paraId="13EA2D96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19E37D88" w14:textId="7893B1DF" w:rsidR="00442D43" w:rsidRPr="004716E3" w:rsidRDefault="00B663D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  <w:shd w:val="clear" w:color="auto" w:fill="auto"/>
          </w:tcPr>
          <w:p w14:paraId="47537A0F" w14:textId="1D5C3715" w:rsidR="00442D43" w:rsidRPr="004716E3" w:rsidRDefault="00C2024C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C2024C" w:rsidRPr="004716E3" w14:paraId="2685ABBD" w14:textId="77777777" w:rsidTr="00C2024C">
        <w:tc>
          <w:tcPr>
            <w:tcW w:w="416" w:type="dxa"/>
          </w:tcPr>
          <w:p w14:paraId="57E924E5" w14:textId="6C789264" w:rsidR="00C2024C" w:rsidRPr="004716E3" w:rsidRDefault="00F638DF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2024C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263946AD" w14:textId="62C3DFD3" w:rsidR="00C2024C" w:rsidRPr="004716E3" w:rsidRDefault="00C2024C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Uploading activities to e-twinning page and every school webpage</w:t>
            </w:r>
          </w:p>
        </w:tc>
        <w:tc>
          <w:tcPr>
            <w:tcW w:w="2693" w:type="dxa"/>
          </w:tcPr>
          <w:p w14:paraId="7E591A62" w14:textId="52F1ECFF" w:rsidR="00C2024C" w:rsidRPr="004716E3" w:rsidRDefault="00C2024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process uploading activities to school webpage/Completed e-twinning</w:t>
            </w:r>
          </w:p>
        </w:tc>
        <w:tc>
          <w:tcPr>
            <w:tcW w:w="3679" w:type="dxa"/>
          </w:tcPr>
          <w:p w14:paraId="3B562301" w14:textId="16E2BB70" w:rsidR="00C2024C" w:rsidRPr="004716E3" w:rsidRDefault="00C57441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Document, video, photos, presentation</w:t>
            </w:r>
          </w:p>
        </w:tc>
        <w:tc>
          <w:tcPr>
            <w:tcW w:w="1983" w:type="dxa"/>
          </w:tcPr>
          <w:p w14:paraId="7289AB83" w14:textId="39A61EA0" w:rsidR="00C2024C" w:rsidRPr="004716E3" w:rsidRDefault="00C2024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442D43" w:rsidRPr="004716E3" w14:paraId="3E826285" w14:textId="77777777" w:rsidTr="00C2024C">
        <w:tc>
          <w:tcPr>
            <w:tcW w:w="2318" w:type="dxa"/>
            <w:gridSpan w:val="2"/>
          </w:tcPr>
          <w:p w14:paraId="711A41E8" w14:textId="77777777" w:rsidR="00442D43" w:rsidRPr="004716E3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24" w:type="dxa"/>
            <w:gridSpan w:val="4"/>
          </w:tcPr>
          <w:p w14:paraId="175F4FBA" w14:textId="77777777" w:rsidR="00442D43" w:rsidRPr="004716E3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 INTERNATIONAL COORDINATION</w:t>
            </w:r>
          </w:p>
        </w:tc>
      </w:tr>
      <w:tr w:rsidR="00442D43" w:rsidRPr="004716E3" w14:paraId="467EDA1C" w14:textId="77777777" w:rsidTr="00C2024C">
        <w:tc>
          <w:tcPr>
            <w:tcW w:w="416" w:type="dxa"/>
          </w:tcPr>
          <w:p w14:paraId="2B0A5AE4" w14:textId="4026CA0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gridSpan w:val="2"/>
          </w:tcPr>
          <w:p w14:paraId="474D96BF" w14:textId="50E6C52A" w:rsidR="00442D43" w:rsidRPr="004716E3" w:rsidRDefault="00442D43" w:rsidP="00A46A0F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69D06E4" w14:textId="6917CB7F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9" w:type="dxa"/>
          </w:tcPr>
          <w:p w14:paraId="511E02B6" w14:textId="5F7A47C0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075AEE91" w14:textId="467631D8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B62463" w14:textId="77777777" w:rsidR="0085742C" w:rsidRPr="004716E3" w:rsidRDefault="0085742C" w:rsidP="00442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4716E3" w14:paraId="65122B36" w14:textId="77777777" w:rsidTr="00442D43">
        <w:tc>
          <w:tcPr>
            <w:tcW w:w="4714" w:type="dxa"/>
          </w:tcPr>
          <w:p w14:paraId="3B9ECE5F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PROBLEMS</w:t>
            </w:r>
          </w:p>
        </w:tc>
        <w:tc>
          <w:tcPr>
            <w:tcW w:w="4715" w:type="dxa"/>
          </w:tcPr>
          <w:p w14:paraId="565FD546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IMPROVEMENTS</w:t>
            </w:r>
          </w:p>
        </w:tc>
        <w:tc>
          <w:tcPr>
            <w:tcW w:w="4715" w:type="dxa"/>
          </w:tcPr>
          <w:p w14:paraId="3585B233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OTHERS</w:t>
            </w:r>
          </w:p>
        </w:tc>
      </w:tr>
      <w:tr w:rsidR="00442D43" w:rsidRPr="004716E3" w14:paraId="2A835ADC" w14:textId="77777777" w:rsidTr="00442D43">
        <w:tc>
          <w:tcPr>
            <w:tcW w:w="4714" w:type="dxa"/>
          </w:tcPr>
          <w:p w14:paraId="0510AAE9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795C85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DF5D25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DCB33A" w14:textId="430DAA5B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715" w:type="dxa"/>
          </w:tcPr>
          <w:p w14:paraId="26D48A58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14:paraId="42CC1661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4178AD" w14:textId="77777777" w:rsidR="0085742C" w:rsidRPr="004716E3" w:rsidRDefault="0085742C" w:rsidP="00442D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742C" w:rsidRPr="004716E3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9AEC8" w14:textId="77777777" w:rsidR="0001142E" w:rsidRDefault="0001142E" w:rsidP="0085742C">
      <w:pPr>
        <w:spacing w:after="0" w:line="240" w:lineRule="auto"/>
      </w:pPr>
      <w:r>
        <w:separator/>
      </w:r>
    </w:p>
  </w:endnote>
  <w:endnote w:type="continuationSeparator" w:id="0">
    <w:p w14:paraId="7B19C1CE" w14:textId="77777777" w:rsidR="0001142E" w:rsidRDefault="0001142E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ABBDB" w14:textId="77777777" w:rsidR="0001142E" w:rsidRDefault="0001142E" w:rsidP="0085742C">
      <w:pPr>
        <w:spacing w:after="0" w:line="240" w:lineRule="auto"/>
      </w:pPr>
      <w:r>
        <w:separator/>
      </w:r>
    </w:p>
  </w:footnote>
  <w:footnote w:type="continuationSeparator" w:id="0">
    <w:p w14:paraId="2C658D3F" w14:textId="77777777" w:rsidR="0001142E" w:rsidRDefault="0001142E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6561"/>
    <w:rsid w:val="0001142E"/>
    <w:rsid w:val="00011CAF"/>
    <w:rsid w:val="00012A84"/>
    <w:rsid w:val="0001392E"/>
    <w:rsid w:val="000142BE"/>
    <w:rsid w:val="000143B8"/>
    <w:rsid w:val="00015163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4F1B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9E7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6E3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3B35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06BB4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2AC8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02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46A0F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0FF0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1FD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6C0F"/>
    <w:rsid w:val="00B07EDC"/>
    <w:rsid w:val="00B11703"/>
    <w:rsid w:val="00B11AD2"/>
    <w:rsid w:val="00B1679B"/>
    <w:rsid w:val="00B20D37"/>
    <w:rsid w:val="00B240CF"/>
    <w:rsid w:val="00B25068"/>
    <w:rsid w:val="00B254A4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663D6"/>
    <w:rsid w:val="00B7123B"/>
    <w:rsid w:val="00B72573"/>
    <w:rsid w:val="00B76B8E"/>
    <w:rsid w:val="00B778EF"/>
    <w:rsid w:val="00B82E43"/>
    <w:rsid w:val="00B834A9"/>
    <w:rsid w:val="00B83C50"/>
    <w:rsid w:val="00B85339"/>
    <w:rsid w:val="00B877C0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024C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57441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3211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3F4A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107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8D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Daiva Skurdelienė</cp:lastModifiedBy>
  <cp:revision>2</cp:revision>
  <cp:lastPrinted>2019-01-15T09:35:00Z</cp:lastPrinted>
  <dcterms:created xsi:type="dcterms:W3CDTF">2019-06-08T16:42:00Z</dcterms:created>
  <dcterms:modified xsi:type="dcterms:W3CDTF">2019-06-08T16:42:00Z</dcterms:modified>
</cp:coreProperties>
</file>