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0A206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</w:t>
      </w:r>
      <w:r w:rsidR="00827B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tutors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123621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Poland</w:t>
      </w:r>
    </w:p>
    <w:p w:rsidR="00025031" w:rsidRDefault="00123621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Croatia 21.10.19 – 25.10.19</w:t>
      </w:r>
    </w:p>
    <w:p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data and information about training in Estonia, our partners mentioned the following events:</w:t>
      </w:r>
    </w:p>
    <w:p w:rsidR="007E1AFB" w:rsidRDefault="007E1AFB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C59" w:rsidRPr="00EE1C59" w:rsidRDefault="00EE1C59" w:rsidP="00EE1C5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accreditation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greeting ceremony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Bread Festival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integration classes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learning folk dance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walk around the area and visit </w:t>
      </w:r>
      <w:proofErr w:type="spellStart"/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Popovac</w:t>
      </w:r>
      <w:proofErr w:type="spellEnd"/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g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etting to know the </w:t>
      </w:r>
      <w:proofErr w:type="spellStart"/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Baranja</w:t>
      </w:r>
      <w:proofErr w:type="spellEnd"/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region - a trip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karaoke, integration fun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planting friendly trees,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creative, sport, animation and music activities,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movie rehearsal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recording a movie, making an interest club poster,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r w:rsidRPr="00EE1C59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trip to Zagreb - learning about history, curiosities, culture</w:t>
      </w: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:rsidR="007211CD" w:rsidRDefault="007211C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FD4DC8" w:rsidRDefault="00EE1C59" w:rsidP="00CD53C5">
      <w:pPr>
        <w:rPr>
          <w:lang w:val="en"/>
        </w:rPr>
      </w:pPr>
      <w:r w:rsidRPr="00FD4DC8">
        <w:rPr>
          <w:rStyle w:val="tlid-translation"/>
          <w:sz w:val="28"/>
          <w:szCs w:val="28"/>
          <w:lang w:val="en"/>
        </w:rPr>
        <w:t>- joy, happiness - karaoke fun, noticing the joy of your students;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satisfaction - getting to know the region, trips, tasting Croatian dishes,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surprise - many dishes from Croatia taste like our Polish,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admiration - great organization of the program, work</w:t>
      </w:r>
      <w:r w:rsidR="00FD4DC8">
        <w:rPr>
          <w:rStyle w:val="tlid-translation"/>
          <w:sz w:val="28"/>
          <w:szCs w:val="28"/>
          <w:lang w:val="en"/>
        </w:rPr>
        <w:t xml:space="preserve">, </w:t>
      </w:r>
      <w:r w:rsidR="00FD4DC8" w:rsidRPr="00FD4DC8">
        <w:rPr>
          <w:rStyle w:val="tlid-translation"/>
          <w:sz w:val="28"/>
          <w:szCs w:val="28"/>
        </w:rPr>
        <w:t>engagement</w:t>
      </w:r>
      <w:r w:rsidRPr="00FD4DC8">
        <w:rPr>
          <w:rStyle w:val="tlid-translation"/>
          <w:sz w:val="28"/>
          <w:szCs w:val="28"/>
          <w:lang w:val="en"/>
        </w:rPr>
        <w:t xml:space="preserve"> of teachers and employees despite the strike,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 xml:space="preserve">- exhaustion </w:t>
      </w:r>
      <w:r w:rsidR="00FD4DC8" w:rsidRPr="00FD4DC8">
        <w:rPr>
          <w:rStyle w:val="tlid-translation"/>
          <w:sz w:val="28"/>
          <w:szCs w:val="28"/>
          <w:lang w:val="en"/>
        </w:rPr>
        <w:t>–</w:t>
      </w:r>
      <w:r w:rsidRPr="00FD4DC8">
        <w:rPr>
          <w:rStyle w:val="tlid-translation"/>
          <w:sz w:val="28"/>
          <w:szCs w:val="28"/>
          <w:lang w:val="en"/>
        </w:rPr>
        <w:t xml:space="preserve"> traveling</w:t>
      </w:r>
      <w:r w:rsidR="00FD4DC8" w:rsidRPr="00FD4DC8">
        <w:rPr>
          <w:rStyle w:val="tlid-translation"/>
          <w:sz w:val="28"/>
          <w:szCs w:val="28"/>
          <w:lang w:val="en"/>
        </w:rPr>
        <w:t>,</w:t>
      </w:r>
      <w:r w:rsidR="00FD4DC8" w:rsidRPr="00FD4DC8">
        <w:rPr>
          <w:rStyle w:val="tlid-translation"/>
          <w:sz w:val="28"/>
          <w:szCs w:val="28"/>
          <w:lang w:val="en"/>
        </w:rPr>
        <w:br/>
        <w:t xml:space="preserve">- </w:t>
      </w:r>
      <w:r w:rsidRPr="00FD4DC8">
        <w:rPr>
          <w:rStyle w:val="tlid-translation"/>
          <w:sz w:val="28"/>
          <w:szCs w:val="28"/>
          <w:lang w:val="en"/>
        </w:rPr>
        <w:t>anxiety - illness of one of the students</w:t>
      </w:r>
      <w:r>
        <w:rPr>
          <w:rStyle w:val="tlid-translation"/>
          <w:lang w:val="en"/>
        </w:rPr>
        <w:t>,</w:t>
      </w: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C8" w:rsidRPr="00CD53C5" w:rsidRDefault="00FD4DC8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:rsidR="00D22CE4" w:rsidRPr="00CD53C5" w:rsidRDefault="00E974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41B" w:rsidRDefault="00FD4DC8" w:rsidP="00025031">
      <w:pPr>
        <w:rPr>
          <w:rStyle w:val="tlid-translation"/>
          <w:sz w:val="28"/>
          <w:szCs w:val="28"/>
          <w:lang w:val="en"/>
        </w:rPr>
      </w:pPr>
      <w:r w:rsidRPr="00FD4DC8">
        <w:rPr>
          <w:rStyle w:val="tlid-translation"/>
          <w:sz w:val="28"/>
          <w:szCs w:val="28"/>
          <w:lang w:val="en"/>
        </w:rPr>
        <w:t>- a program closely related to the topic of mobility,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a lot of interesting activities to use with students,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a guide that facilitated the preparation of our students for classes,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 xml:space="preserve">- kindness, warmth, hospitality from the </w:t>
      </w:r>
      <w:proofErr w:type="spellStart"/>
      <w:r w:rsidRPr="00FD4DC8">
        <w:rPr>
          <w:rStyle w:val="tlid-translation"/>
          <w:sz w:val="28"/>
          <w:szCs w:val="28"/>
          <w:lang w:val="en"/>
        </w:rPr>
        <w:t>Popovac</w:t>
      </w:r>
      <w:proofErr w:type="spellEnd"/>
      <w:r w:rsidRPr="00FD4DC8">
        <w:rPr>
          <w:rStyle w:val="tlid-translation"/>
          <w:sz w:val="28"/>
          <w:szCs w:val="28"/>
          <w:lang w:val="en"/>
        </w:rPr>
        <w:t xml:space="preserve"> community, parents, teachers, employees, students</w:t>
      </w:r>
      <w:r w:rsidR="00A6641B">
        <w:rPr>
          <w:rStyle w:val="tlid-translation"/>
          <w:sz w:val="28"/>
          <w:szCs w:val="28"/>
          <w:lang w:val="en"/>
        </w:rPr>
        <w:t xml:space="preserve">; 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variety of activities,</w:t>
      </w:r>
      <w:r w:rsidRPr="00FD4DC8">
        <w:rPr>
          <w:sz w:val="28"/>
          <w:szCs w:val="28"/>
          <w:lang w:val="en"/>
        </w:rPr>
        <w:br/>
      </w:r>
      <w:r w:rsidRPr="00FD4DC8">
        <w:rPr>
          <w:rStyle w:val="tlid-translation"/>
          <w:sz w:val="28"/>
          <w:szCs w:val="28"/>
          <w:lang w:val="en"/>
        </w:rPr>
        <w:t>- we discovered the talents of our students - boys danced for the first time, they don't want to do it in our school</w:t>
      </w:r>
      <w:r w:rsidR="00A6641B">
        <w:rPr>
          <w:rStyle w:val="tlid-translation"/>
          <w:sz w:val="28"/>
          <w:szCs w:val="28"/>
          <w:lang w:val="en"/>
        </w:rPr>
        <w:t>;</w:t>
      </w:r>
    </w:p>
    <w:p w:rsidR="00A6641B" w:rsidRPr="00A6641B" w:rsidRDefault="00A6641B" w:rsidP="00025031">
      <w:pPr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- </w:t>
      </w:r>
      <w:r w:rsidRPr="00A6641B">
        <w:rPr>
          <w:rStyle w:val="tlid-translation"/>
          <w:sz w:val="28"/>
          <w:szCs w:val="28"/>
          <w:lang w:val="en"/>
        </w:rPr>
        <w:t xml:space="preserve">helping our students </w:t>
      </w:r>
      <w:r>
        <w:rPr>
          <w:rStyle w:val="tlid-translation"/>
          <w:sz w:val="28"/>
          <w:szCs w:val="28"/>
          <w:lang w:val="en"/>
        </w:rPr>
        <w:t xml:space="preserve">by students </w:t>
      </w:r>
      <w:r w:rsidRPr="00A6641B">
        <w:rPr>
          <w:rStyle w:val="tlid-translation"/>
          <w:sz w:val="28"/>
          <w:szCs w:val="28"/>
          <w:lang w:val="en"/>
        </w:rPr>
        <w:t>from other countries, their openness and kindness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B4122F" w:rsidRDefault="00B4122F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tlid-translation"/>
          <w:lang w:val="en"/>
        </w:rPr>
        <w:t xml:space="preserve">- </w:t>
      </w:r>
      <w:r w:rsidRPr="00B4122F">
        <w:rPr>
          <w:rStyle w:val="tlid-translation"/>
          <w:sz w:val="28"/>
          <w:szCs w:val="28"/>
          <w:lang w:val="en"/>
        </w:rPr>
        <w:t>unnecessary teacher discussions, when the children are waiting, decisions on the film should be made before the rehearsal (the fault of the Polish coordinator);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41B" w:rsidRPr="00A6641B" w:rsidRDefault="00A6641B" w:rsidP="00A6641B">
      <w:pPr>
        <w:spacing w:after="0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A6641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recording of the third part of the film in schools to save time on the next visit,</w:t>
      </w:r>
      <w:r w:rsidRPr="00A6641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- a visit to one ethnographic museum is enough,</w:t>
      </w:r>
      <w:r w:rsidRPr="00A6641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- allow our students greater independence;</w:t>
      </w:r>
    </w:p>
    <w:p w:rsidR="00CD53C5" w:rsidRPr="00A6641B" w:rsidRDefault="00A6641B" w:rsidP="00025031">
      <w:pPr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A6641B">
        <w:rPr>
          <w:rFonts w:ascii="Times New Roman" w:eastAsia="Times New Roman" w:hAnsi="Times New Roman" w:cs="Times New Roman"/>
          <w:sz w:val="28"/>
          <w:szCs w:val="28"/>
          <w:lang w:eastAsia="pl-PL"/>
        </w:rPr>
        <w:t>all teachers stick to previously agreed arrangements, do not change them according to their preferences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Pr="00A6641B" w:rsidRDefault="00A6641B" w:rsidP="00025031">
      <w:pPr>
        <w:rPr>
          <w:rStyle w:val="tlid-translation"/>
          <w:sz w:val="28"/>
          <w:szCs w:val="28"/>
          <w:lang w:val="en"/>
        </w:rPr>
      </w:pPr>
      <w:r w:rsidRPr="00A6641B">
        <w:rPr>
          <w:rStyle w:val="tlid-translation"/>
          <w:sz w:val="28"/>
          <w:szCs w:val="28"/>
          <w:lang w:val="en"/>
        </w:rPr>
        <w:t>- well-organized mobility, which brought our students a lot of satisfaction, all according to plan and on time, very friendly, helpful coordinator, director, employees and teachers from Croatia; various activities that we will use in school work, giving the opportunity to discover talents; thank you friends :)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Pr="00025031" w:rsidRDefault="00BC5359" w:rsidP="00A6641B">
      <w:pPr>
        <w:pStyle w:val="Nagwek1"/>
        <w:rPr>
          <w:lang w:val="en-US"/>
        </w:rPr>
      </w:pP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8D9"/>
    <w:multiLevelType w:val="hybridMultilevel"/>
    <w:tmpl w:val="9D56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8F4"/>
    <w:multiLevelType w:val="hybridMultilevel"/>
    <w:tmpl w:val="67EC2BCE"/>
    <w:lvl w:ilvl="0" w:tplc="A73086F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BF5129"/>
    <w:multiLevelType w:val="hybridMultilevel"/>
    <w:tmpl w:val="6902D794"/>
    <w:lvl w:ilvl="0" w:tplc="178EFF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03B1"/>
    <w:multiLevelType w:val="hybridMultilevel"/>
    <w:tmpl w:val="78A2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621B"/>
    <w:rsid w:val="00025031"/>
    <w:rsid w:val="00043F92"/>
    <w:rsid w:val="00075EA8"/>
    <w:rsid w:val="000A206B"/>
    <w:rsid w:val="00123621"/>
    <w:rsid w:val="0012468F"/>
    <w:rsid w:val="00144F33"/>
    <w:rsid w:val="0016467D"/>
    <w:rsid w:val="001D080F"/>
    <w:rsid w:val="001E57F2"/>
    <w:rsid w:val="0021014D"/>
    <w:rsid w:val="00251104"/>
    <w:rsid w:val="002C61E5"/>
    <w:rsid w:val="002D5A01"/>
    <w:rsid w:val="002F549B"/>
    <w:rsid w:val="00347274"/>
    <w:rsid w:val="003A0916"/>
    <w:rsid w:val="004A50F2"/>
    <w:rsid w:val="00512156"/>
    <w:rsid w:val="00516D94"/>
    <w:rsid w:val="00525029"/>
    <w:rsid w:val="006468AC"/>
    <w:rsid w:val="00691F4B"/>
    <w:rsid w:val="006C0D07"/>
    <w:rsid w:val="007025DF"/>
    <w:rsid w:val="007211CD"/>
    <w:rsid w:val="00725D37"/>
    <w:rsid w:val="007E1AFB"/>
    <w:rsid w:val="008148E3"/>
    <w:rsid w:val="008232FD"/>
    <w:rsid w:val="00827BFA"/>
    <w:rsid w:val="00850495"/>
    <w:rsid w:val="00853DA6"/>
    <w:rsid w:val="008F02B6"/>
    <w:rsid w:val="009733CC"/>
    <w:rsid w:val="009B5E23"/>
    <w:rsid w:val="00A6641B"/>
    <w:rsid w:val="00AD13A2"/>
    <w:rsid w:val="00AD77DA"/>
    <w:rsid w:val="00B33157"/>
    <w:rsid w:val="00B4122F"/>
    <w:rsid w:val="00B70736"/>
    <w:rsid w:val="00B847E7"/>
    <w:rsid w:val="00B97FC5"/>
    <w:rsid w:val="00BC5359"/>
    <w:rsid w:val="00C76CD6"/>
    <w:rsid w:val="00CA1A73"/>
    <w:rsid w:val="00CD53C5"/>
    <w:rsid w:val="00CF233E"/>
    <w:rsid w:val="00D22CE4"/>
    <w:rsid w:val="00D96515"/>
    <w:rsid w:val="00DB75D3"/>
    <w:rsid w:val="00E03D4C"/>
    <w:rsid w:val="00E97444"/>
    <w:rsid w:val="00EE1C59"/>
    <w:rsid w:val="00F34FD0"/>
    <w:rsid w:val="00F67B15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paragraph" w:styleId="Nagwek1">
    <w:name w:val="heading 1"/>
    <w:basedOn w:val="Normalny"/>
    <w:next w:val="Normalny"/>
    <w:link w:val="Nagwek1Znak"/>
    <w:uiPriority w:val="9"/>
    <w:qFormat/>
    <w:rsid w:val="00A66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123621"/>
  </w:style>
  <w:style w:type="character" w:customStyle="1" w:styleId="alt-edited">
    <w:name w:val="alt-edited"/>
    <w:basedOn w:val="Domylnaczcionkaakapitu"/>
    <w:rsid w:val="009733CC"/>
  </w:style>
  <w:style w:type="character" w:customStyle="1" w:styleId="Nagwek1Znak">
    <w:name w:val="Nagłówek 1 Znak"/>
    <w:basedOn w:val="Domylnaczcionkaakapitu"/>
    <w:link w:val="Nagwek1"/>
    <w:uiPriority w:val="9"/>
    <w:rsid w:val="00A664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2328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SOSzW_6</cp:lastModifiedBy>
  <cp:revision>2</cp:revision>
  <cp:lastPrinted>2016-10-25T13:12:00Z</cp:lastPrinted>
  <dcterms:created xsi:type="dcterms:W3CDTF">2021-08-05T17:06:00Z</dcterms:created>
  <dcterms:modified xsi:type="dcterms:W3CDTF">2021-08-05T17:06:00Z</dcterms:modified>
</cp:coreProperties>
</file>