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28" w:rsidRDefault="003522E8">
      <w:r>
        <w:t>CYPRU</w:t>
      </w:r>
    </w:p>
    <w:p w:rsidR="003522E8" w:rsidRDefault="003522E8"/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000000"/>
          <w:sz w:val="28"/>
          <w:szCs w:val="28"/>
          <w:lang w:val="ro-RO" w:eastAsia="ro-RO"/>
        </w:rPr>
        <w:t>Date:  4/12/2017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000000"/>
          <w:sz w:val="28"/>
          <w:szCs w:val="28"/>
          <w:lang w:val="ro-RO" w:eastAsia="ro-RO"/>
        </w:rPr>
        <w:t>Gender: 39 boys /   61 girls 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000000"/>
          <w:sz w:val="28"/>
          <w:szCs w:val="28"/>
          <w:lang w:val="ro-RO" w:eastAsia="ro-RO"/>
        </w:rPr>
        <w:t>Age: 12,13 years old</w:t>
      </w:r>
    </w:p>
    <w:p w:rsidR="003522E8" w:rsidRPr="003522E8" w:rsidRDefault="003522E8" w:rsidP="003522E8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lang w:val="ro-RO" w:eastAsia="ro-RO"/>
        </w:rPr>
        <w:t>QUESTIONNAIRE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ro-RO" w:eastAsia="ro-RO"/>
        </w:rPr>
        <w:t>1)</w:t>
      </w:r>
      <w:r w:rsidRPr="003522E8">
        <w:rPr>
          <w:rFonts w:ascii="Helvetica" w:eastAsia="Times New Roman" w:hAnsi="Helvetica" w:cs="Helvetica"/>
          <w:color w:val="000000"/>
          <w:sz w:val="28"/>
          <w:szCs w:val="28"/>
          <w:lang w:val="ro-RO" w:eastAsia="ro-RO"/>
        </w:rPr>
        <w:t>When you come to school are you happy to meet your classmates?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FF0000"/>
          <w:sz w:val="28"/>
          <w:szCs w:val="28"/>
          <w:lang w:val="ro-RO" w:eastAsia="ro-RO"/>
        </w:rPr>
        <w:t>100 students    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FF0000"/>
          <w:sz w:val="28"/>
          <w:szCs w:val="28"/>
          <w:lang w:val="ro-RO" w:eastAsia="ro-RO"/>
        </w:rPr>
        <w:t> They all answers Yes , because they meet their friends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ro-RO" w:eastAsia="ro-RO"/>
        </w:rPr>
        <w:t>2)</w:t>
      </w:r>
      <w:r w:rsidRPr="003522E8">
        <w:rPr>
          <w:rFonts w:ascii="Helvetica" w:eastAsia="Times New Roman" w:hAnsi="Helvetica" w:cs="Helvetica"/>
          <w:color w:val="000000"/>
          <w:sz w:val="28"/>
          <w:szCs w:val="28"/>
          <w:lang w:val="ro-RO" w:eastAsia="ro-RO"/>
        </w:rPr>
        <w:t>Read the situations presented in the table below and check the corresponding boxes: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7"/>
        <w:gridCol w:w="994"/>
        <w:gridCol w:w="1003"/>
        <w:gridCol w:w="1042"/>
        <w:gridCol w:w="964"/>
        <w:gridCol w:w="1048"/>
      </w:tblGrid>
      <w:tr w:rsidR="003522E8" w:rsidRPr="003522E8" w:rsidTr="003522E8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How often does this happen while you are at school?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Very often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Often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Seldom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Very seldom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Never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A colleague asking another not to play or talk to you.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 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To be forbidden to take part in group activities by a colleague.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 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Being threatened to be kicked out of a group by a colleague.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 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Being threatened to be hurt or beaten by a colleague.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 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Being humiliated or made fun of by a colleague.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8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Bad rumours about you spread by a colleague.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10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Getting your stuff destroyed by a colleague.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11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Getting pushed off by a colleague.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6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Getting beaten by a colleague.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2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Using cell phones or the Internet by a collegue ( or making others do it) to say or post hurtful things about you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2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Being intimidated by colleagues because you look or you are different.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3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Getting discriminated by colleagues because looking or being different.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2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Getting physically abused by colleagues because of looking or being different.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 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Getting hated on social media by colleagues because of looking or being different.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10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Another  situation (Please describe it here!)</w:t>
            </w:r>
          </w:p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 </w:t>
            </w:r>
          </w:p>
        </w:tc>
      </w:tr>
    </w:tbl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ro-RO" w:eastAsia="ro-RO"/>
        </w:rPr>
        <w:t> 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ro-RO" w:eastAsia="ro-RO"/>
        </w:rPr>
        <w:t>3)</w:t>
      </w:r>
      <w:r w:rsidRPr="003522E8">
        <w:rPr>
          <w:rFonts w:ascii="Helvetica" w:eastAsia="Times New Roman" w:hAnsi="Helvetica" w:cs="Helvetica"/>
          <w:color w:val="000000"/>
          <w:sz w:val="28"/>
          <w:szCs w:val="28"/>
          <w:lang w:val="ro-RO" w:eastAsia="ro-RO"/>
        </w:rPr>
        <w:t> Read the situations presented in the table below and check the corresponding boxes: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0"/>
        <w:gridCol w:w="998"/>
        <w:gridCol w:w="1007"/>
        <w:gridCol w:w="1044"/>
        <w:gridCol w:w="965"/>
        <w:gridCol w:w="1044"/>
      </w:tblGrid>
      <w:tr w:rsidR="003522E8" w:rsidRPr="003522E8" w:rsidTr="003522E8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What do you usually do when this happens?</w:t>
            </w:r>
          </w:p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Very often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 </w:t>
            </w:r>
          </w:p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Often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Seldom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Very seldom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 </w:t>
            </w:r>
          </w:p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Never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I cry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5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I run away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22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I try not to think about 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I don’t do anything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lastRenderedPageBreak/>
              <w:t>I ask them to leave me alone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I ask my friends for help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 xml:space="preserve">I ask an adult for help (teacher, principal, </w:t>
            </w:r>
            <w:proofErr w:type="spellStart"/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counsellor</w:t>
            </w:r>
            <w:proofErr w:type="spellEnd"/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I ask my parents and siblings for help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I defend myself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20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Other (specify):</w:t>
            </w:r>
          </w:p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</w:tbl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000000"/>
          <w:sz w:val="28"/>
          <w:szCs w:val="28"/>
          <w:lang w:val="ro-RO" w:eastAsia="ro-RO"/>
        </w:rPr>
        <w:t> 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000000"/>
          <w:sz w:val="28"/>
          <w:szCs w:val="28"/>
          <w:lang w:val="ro-RO" w:eastAsia="ro-RO"/>
        </w:rPr>
        <w:t> 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ro-RO" w:eastAsia="ro-RO"/>
        </w:rPr>
        <w:t>4</w:t>
      </w:r>
      <w:r w:rsidRPr="003522E8">
        <w:rPr>
          <w:rFonts w:ascii="Helvetica" w:eastAsia="Times New Roman" w:hAnsi="Helvetica" w:cs="Helvetica"/>
          <w:color w:val="000000"/>
          <w:sz w:val="28"/>
          <w:szCs w:val="28"/>
          <w:lang w:val="ro-RO" w:eastAsia="ro-RO"/>
        </w:rPr>
        <w:t>)Read the situations presented in the table below and check the corresponding boxes:</w:t>
      </w:r>
    </w:p>
    <w:tbl>
      <w:tblPr>
        <w:tblW w:w="12900" w:type="dxa"/>
        <w:tblCellMar>
          <w:left w:w="0" w:type="dxa"/>
          <w:right w:w="0" w:type="dxa"/>
        </w:tblCellMar>
        <w:tblLook w:val="04A0"/>
      </w:tblPr>
      <w:tblGrid>
        <w:gridCol w:w="6207"/>
        <w:gridCol w:w="1350"/>
        <w:gridCol w:w="1350"/>
        <w:gridCol w:w="1350"/>
        <w:gridCol w:w="1237"/>
        <w:gridCol w:w="1406"/>
      </w:tblGrid>
      <w:tr w:rsidR="003522E8" w:rsidRPr="003522E8" w:rsidTr="003522E8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How often does this happen while you are at school?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Very often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Often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Seldom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Very seldom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en-US" w:eastAsia="ro-RO"/>
              </w:rPr>
              <w:t>Never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Seeing a colleague asking another not to play or talk to other students.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 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Seeing a colleague forbidding another to take part in group activities.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 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Seeing a colleague threatening another to be kicked out of a group.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 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Seeing a colleague threatening another to be hurt or beaten.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9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Seeing a colleague making fun or humilliating another.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3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Seeing a colleague spreading bad rumours about another.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4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Seeing a colleague destroyng another’s stuff.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7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Seeing a colleague beating another.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2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Seeing a colleague using cell phones or the Internet  to say or post hurtful things about you or others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8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Seeing a colleague intimidating another because of looking or being different.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7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Seeing a colleague discriminating another because of looking or being diferent.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5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Seeing a colleague physically abusing another because looking or being different.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 8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Seeing a colleague putting bad labels of another on social media beacause of looking or being different.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11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Another situation (Please describe it here!)</w:t>
            </w:r>
          </w:p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 </w:t>
            </w:r>
          </w:p>
        </w:tc>
      </w:tr>
    </w:tbl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000000"/>
          <w:sz w:val="28"/>
          <w:szCs w:val="28"/>
          <w:lang w:val="ro-RO" w:eastAsia="ro-RO"/>
        </w:rPr>
        <w:t> 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ro-RO" w:eastAsia="ro-RO"/>
        </w:rPr>
        <w:t>5</w:t>
      </w:r>
      <w:r w:rsidRPr="003522E8">
        <w:rPr>
          <w:rFonts w:ascii="Helvetica" w:eastAsia="Times New Roman" w:hAnsi="Helvetica" w:cs="Helvetica"/>
          <w:color w:val="000000"/>
          <w:sz w:val="28"/>
          <w:szCs w:val="28"/>
          <w:lang w:val="ro-RO" w:eastAsia="ro-RO"/>
        </w:rPr>
        <w:t>)Read the situations presented below and check the corresponding boxes:</w:t>
      </w:r>
    </w:p>
    <w:tbl>
      <w:tblPr>
        <w:tblW w:w="12900" w:type="dxa"/>
        <w:tblCellMar>
          <w:left w:w="0" w:type="dxa"/>
          <w:right w:w="0" w:type="dxa"/>
        </w:tblCellMar>
        <w:tblLook w:val="04A0"/>
      </w:tblPr>
      <w:tblGrid>
        <w:gridCol w:w="6207"/>
        <w:gridCol w:w="1350"/>
        <w:gridCol w:w="1350"/>
        <w:gridCol w:w="1350"/>
        <w:gridCol w:w="1237"/>
        <w:gridCol w:w="1406"/>
      </w:tblGrid>
      <w:tr w:rsidR="003522E8" w:rsidRPr="003522E8" w:rsidTr="003522E8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How often do you do this things while at school?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Very often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Often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Seldom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ro-RO" w:eastAsia="ro-RO"/>
              </w:rPr>
              <w:t>Very seldom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en-US" w:eastAsia="ro-RO"/>
              </w:rPr>
              <w:t>Never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Ask </w:t>
            </w: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a colleague not to play or talk to other students.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 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Forbid</w:t>
            </w: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a colleague to take part in group activities.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 </w:t>
            </w:r>
          </w:p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16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Threaten</w:t>
            </w: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a colleague to be kicked out of a group.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5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Threaten </w:t>
            </w: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a colleague to get hurt or beaten.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9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Humilliate or make fun</w:t>
            </w: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of a colleague.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18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Spread</w:t>
            </w: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bad rumours about a colleague.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5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Destroy</w:t>
            </w: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a colleague’s stuff.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6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Beat</w:t>
            </w: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a colleague.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7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Humilliate</w:t>
            </w: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a colleague on his social media account (or others).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7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Intimidate</w:t>
            </w: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a colleague because of looking or being different.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4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Discriminate</w:t>
            </w: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a colleague because of looking or being different.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6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Physically abuse</w:t>
            </w: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 xml:space="preserve"> a colleague because of looking or being </w:t>
            </w: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lastRenderedPageBreak/>
              <w:t>different.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4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Put bad labels </w:t>
            </w: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on a colleague on his social media account (or others) because of looking or being different.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FF0000"/>
                <w:sz w:val="20"/>
                <w:szCs w:val="20"/>
                <w:lang w:val="en-US" w:eastAsia="ro-RO"/>
              </w:rPr>
              <w:t>8</w:t>
            </w:r>
          </w:p>
        </w:tc>
      </w:tr>
      <w:tr w:rsidR="003522E8" w:rsidRPr="003522E8" w:rsidTr="003522E8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Another situation (Please describe it here!)</w:t>
            </w:r>
          </w:p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2E8" w:rsidRPr="003522E8" w:rsidRDefault="003522E8" w:rsidP="003522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3522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o-RO"/>
              </w:rPr>
              <w:t> </w:t>
            </w:r>
          </w:p>
        </w:tc>
      </w:tr>
    </w:tbl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000000"/>
          <w:sz w:val="28"/>
          <w:szCs w:val="28"/>
          <w:lang w:val="ro-RO" w:eastAsia="ro-RO"/>
        </w:rPr>
        <w:t> 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ro-RO" w:eastAsia="ro-RO"/>
        </w:rPr>
        <w:t>6) </w:t>
      </w:r>
      <w:r w:rsidRPr="003522E8">
        <w:rPr>
          <w:rFonts w:ascii="Helvetica" w:eastAsia="Times New Roman" w:hAnsi="Helvetica" w:cs="Helvetica"/>
          <w:color w:val="000000"/>
          <w:sz w:val="28"/>
          <w:szCs w:val="28"/>
          <w:lang w:val="ro-RO" w:eastAsia="ro-RO"/>
        </w:rPr>
        <w:t>Describe, in a few words, how do you react to the inappropriate attitude of some of your classmates!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FF0000"/>
          <w:sz w:val="28"/>
          <w:szCs w:val="28"/>
          <w:lang w:val="ro-RO" w:eastAsia="ro-RO"/>
        </w:rPr>
        <w:t>100 students’ answers: They try to stop this inappropriate behaviour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ro-RO" w:eastAsia="ro-RO"/>
        </w:rPr>
        <w:t>7)</w:t>
      </w:r>
      <w:r w:rsidRPr="003522E8">
        <w:rPr>
          <w:rFonts w:ascii="Helvetica" w:eastAsia="Times New Roman" w:hAnsi="Helvetica" w:cs="Helvetica"/>
          <w:color w:val="000000"/>
          <w:sz w:val="28"/>
          <w:szCs w:val="28"/>
          <w:lang w:val="ro-RO" w:eastAsia="ro-RO"/>
        </w:rPr>
        <w:t>Describe, in a few words, what do you do when you see a colleague suffering due to the inappropriate attitude of some of your classmates!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FF0000"/>
          <w:sz w:val="28"/>
          <w:szCs w:val="28"/>
          <w:lang w:val="ro-RO" w:eastAsia="ro-RO"/>
        </w:rPr>
        <w:t>100 students’ answers: They run over to them and try to protect them 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ro-RO" w:eastAsia="ro-RO"/>
        </w:rPr>
        <w:t>8)</w:t>
      </w:r>
      <w:r w:rsidRPr="003522E8">
        <w:rPr>
          <w:rFonts w:ascii="Helvetica" w:eastAsia="Times New Roman" w:hAnsi="Helvetica" w:cs="Helvetica"/>
          <w:color w:val="000000"/>
          <w:sz w:val="28"/>
          <w:szCs w:val="28"/>
          <w:lang w:val="ro-RO" w:eastAsia="ro-RO"/>
        </w:rPr>
        <w:t>What do you think it should be done in school in order to avoid or correct such situations, whenever they happen?  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FF0000"/>
          <w:sz w:val="28"/>
          <w:szCs w:val="28"/>
          <w:lang w:val="ro-RO" w:eastAsia="ro-RO"/>
        </w:rPr>
        <w:t>20 students’ answers  : The teacher should do something about such situations.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FF0000"/>
          <w:sz w:val="28"/>
          <w:szCs w:val="28"/>
          <w:lang w:val="ro-RO" w:eastAsia="ro-RO"/>
        </w:rPr>
        <w:t>20 students’ answers  : Teachers should stand up for people who are bullied.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FF0000"/>
          <w:sz w:val="28"/>
          <w:szCs w:val="28"/>
          <w:lang w:val="ro-RO" w:eastAsia="ro-RO"/>
        </w:rPr>
        <w:t>35 students’ answers  : Teachers should have open communication with their students.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FF0000"/>
          <w:sz w:val="28"/>
          <w:szCs w:val="28"/>
          <w:lang w:val="ro-RO" w:eastAsia="ro-RO"/>
        </w:rPr>
        <w:t>15 students’ answers  : School should establish suggestion boxes where students can drop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FF0000"/>
          <w:sz w:val="28"/>
          <w:szCs w:val="28"/>
          <w:lang w:val="ro-RO" w:eastAsia="ro-RO"/>
        </w:rPr>
        <w:t>                                     a note </w:t>
      </w:r>
      <w:r w:rsidRPr="003522E8">
        <w:rPr>
          <w:rFonts w:ascii="Helvetica" w:eastAsia="Times New Roman" w:hAnsi="Helvetica" w:cs="Helvetica"/>
          <w:color w:val="FF0000"/>
          <w:sz w:val="28"/>
          <w:szCs w:val="28"/>
          <w:lang w:val="en-US" w:eastAsia="ro-RO"/>
        </w:rPr>
        <w:t>alert teachers and administrators to problem bullies .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FF0000"/>
          <w:sz w:val="28"/>
          <w:szCs w:val="28"/>
          <w:lang w:val="ro-RO" w:eastAsia="ro-RO"/>
        </w:rPr>
        <w:t>10 students’ answers  : Teachers should </w:t>
      </w:r>
      <w:r w:rsidRPr="003522E8">
        <w:rPr>
          <w:rFonts w:ascii="Helvetica" w:eastAsia="Times New Roman" w:hAnsi="Helvetica" w:cs="Helvetica"/>
          <w:color w:val="FF0000"/>
          <w:sz w:val="28"/>
          <w:szCs w:val="28"/>
          <w:lang w:val="en-US" w:eastAsia="ro-RO"/>
        </w:rPr>
        <w:t>post classroom signs prohibiting bullying and listing.  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FF0000"/>
          <w:sz w:val="28"/>
          <w:szCs w:val="28"/>
          <w:lang w:val="ro-RO" w:eastAsia="ro-RO"/>
        </w:rPr>
        <w:t>                                      </w:t>
      </w:r>
      <w:proofErr w:type="gramStart"/>
      <w:r w:rsidRPr="003522E8">
        <w:rPr>
          <w:rFonts w:ascii="Helvetica" w:eastAsia="Times New Roman" w:hAnsi="Helvetica" w:cs="Helvetica"/>
          <w:color w:val="FF0000"/>
          <w:sz w:val="28"/>
          <w:szCs w:val="28"/>
          <w:lang w:val="en-US" w:eastAsia="ro-RO"/>
        </w:rPr>
        <w:t>the</w:t>
      </w:r>
      <w:proofErr w:type="gramEnd"/>
      <w:r w:rsidRPr="003522E8">
        <w:rPr>
          <w:rFonts w:ascii="Helvetica" w:eastAsia="Times New Roman" w:hAnsi="Helvetica" w:cs="Helvetica"/>
          <w:color w:val="FF0000"/>
          <w:sz w:val="28"/>
          <w:szCs w:val="28"/>
          <w:lang w:val="ro-RO" w:eastAsia="ro-RO"/>
        </w:rPr>
        <w:t> consequences.      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  <w:t>Λητώ Ροδά</w:t>
      </w:r>
    </w:p>
    <w:p w:rsidR="003522E8" w:rsidRPr="003522E8" w:rsidRDefault="003522E8" w:rsidP="003522E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3522E8"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  <w:t> Leto Rodha</w:t>
      </w:r>
    </w:p>
    <w:p w:rsidR="003522E8" w:rsidRDefault="003522E8"/>
    <w:sectPr w:rsidR="003522E8" w:rsidSect="00F7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3C1"/>
    <w:rsid w:val="002043C1"/>
    <w:rsid w:val="003358A1"/>
    <w:rsid w:val="003522E8"/>
    <w:rsid w:val="00B55279"/>
    <w:rsid w:val="00F7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C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6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92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5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811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Agy</dc:creator>
  <cp:lastModifiedBy>Agy</cp:lastModifiedBy>
  <cp:revision>4</cp:revision>
  <dcterms:created xsi:type="dcterms:W3CDTF">2018-01-20T12:17:00Z</dcterms:created>
  <dcterms:modified xsi:type="dcterms:W3CDTF">2018-01-20T12:46:00Z</dcterms:modified>
</cp:coreProperties>
</file>