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C7" w:rsidRPr="00333AC7" w:rsidRDefault="00333AC7" w:rsidP="00333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3AC7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fr-FR"/>
        </w:rPr>
        <w:t>Sport and teenagers</w:t>
      </w:r>
    </w:p>
    <w:p w:rsidR="00333AC7" w:rsidRPr="00333AC7" w:rsidRDefault="00333AC7" w:rsidP="0033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In the class, </w:t>
      </w:r>
      <w:proofErr w:type="spellStart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we</w:t>
      </w:r>
      <w:proofErr w:type="spellEnd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are 24 </w:t>
      </w:r>
      <w:proofErr w:type="spellStart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pupils</w:t>
      </w:r>
      <w:proofErr w:type="spellEnd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333AC7" w:rsidRPr="00333AC7" w:rsidRDefault="00333AC7" w:rsidP="00333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There are 9 </w:t>
      </w:r>
      <w:proofErr w:type="spellStart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pupils</w:t>
      </w:r>
      <w:proofErr w:type="spellEnd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who</w:t>
      </w:r>
      <w:proofErr w:type="spellEnd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like</w:t>
      </w:r>
      <w:proofErr w:type="spellEnd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rugby or football, 7 </w:t>
      </w:r>
      <w:proofErr w:type="spellStart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pupils</w:t>
      </w:r>
      <w:proofErr w:type="spellEnd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like</w:t>
      </w:r>
      <w:proofErr w:type="spellEnd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dancing and </w:t>
      </w:r>
      <w:proofErr w:type="spellStart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there</w:t>
      </w:r>
      <w:proofErr w:type="spellEnd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are 8 teenagers </w:t>
      </w:r>
      <w:proofErr w:type="spellStart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who</w:t>
      </w:r>
      <w:proofErr w:type="spellEnd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like</w:t>
      </w:r>
      <w:proofErr w:type="spellEnd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volley, basketball, handball and </w:t>
      </w:r>
      <w:proofErr w:type="spellStart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athletics</w:t>
      </w:r>
      <w:proofErr w:type="spellEnd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333AC7" w:rsidRPr="00333AC7" w:rsidRDefault="00333AC7" w:rsidP="00333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3AC7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8657FE6" wp14:editId="48E87A76">
            <wp:extent cx="1171575" cy="1557061"/>
            <wp:effectExtent l="0" t="0" r="0" b="0"/>
            <wp:docPr id="1" name="Image 1" descr="C:\Users\Laure\AppData\Local\Microsoft\Windows\Temporary Internet Files\Content.IE5\G46BX23L\MC9004261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\AppData\Local\Microsoft\Windows\Temporary Internet Files\Content.IE5\G46BX23L\MC90042619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5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AC7" w:rsidRPr="00333AC7" w:rsidRDefault="00333AC7" w:rsidP="00333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333AC7" w:rsidRPr="00333AC7" w:rsidRDefault="00333AC7" w:rsidP="00333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In the class </w:t>
      </w:r>
      <w:proofErr w:type="spellStart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there</w:t>
      </w:r>
      <w:proofErr w:type="spellEnd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are 8 </w:t>
      </w:r>
      <w:proofErr w:type="spellStart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pupils</w:t>
      </w:r>
      <w:proofErr w:type="spellEnd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who</w:t>
      </w:r>
      <w:proofErr w:type="spellEnd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practise</w:t>
      </w:r>
      <w:proofErr w:type="spellEnd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zumba or dance, 4 </w:t>
      </w:r>
      <w:proofErr w:type="spellStart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who</w:t>
      </w:r>
      <w:proofErr w:type="spellEnd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play</w:t>
      </w:r>
      <w:proofErr w:type="spellEnd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tennis or badminton and 3 </w:t>
      </w:r>
      <w:proofErr w:type="spellStart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who</w:t>
      </w:r>
      <w:proofErr w:type="spellEnd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play</w:t>
      </w:r>
      <w:proofErr w:type="spellEnd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volley and handball.</w:t>
      </w:r>
    </w:p>
    <w:p w:rsidR="00333AC7" w:rsidRPr="00333AC7" w:rsidRDefault="00333AC7" w:rsidP="00333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r w:rsidRPr="00333AC7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19AEEDE4" wp14:editId="66E90251">
            <wp:extent cx="1590675" cy="1156149"/>
            <wp:effectExtent l="0" t="0" r="0" b="0"/>
            <wp:docPr id="2" name="Image 2" descr="C:\Users\Laure\AppData\Local\Microsoft\Windows\Temporary Internet Files\Content.IE5\G46BX23L\MC9004377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e\AppData\Local\Microsoft\Windows\Temporary Internet Files\Content.IE5\G46BX23L\MC90043773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5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AC7" w:rsidRPr="00333AC7" w:rsidRDefault="00333AC7" w:rsidP="00333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In the class </w:t>
      </w:r>
      <w:proofErr w:type="spellStart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there</w:t>
      </w:r>
      <w:proofErr w:type="spellEnd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are 19 </w:t>
      </w:r>
      <w:proofErr w:type="spellStart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pupils</w:t>
      </w:r>
      <w:proofErr w:type="spellEnd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who</w:t>
      </w:r>
      <w:proofErr w:type="spellEnd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like</w:t>
      </w:r>
      <w:proofErr w:type="spellEnd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and support the Castres Olympique (</w:t>
      </w:r>
      <w:proofErr w:type="spellStart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regional</w:t>
      </w:r>
      <w:proofErr w:type="spellEnd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rugby team) and </w:t>
      </w:r>
      <w:proofErr w:type="spellStart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others</w:t>
      </w:r>
      <w:proofErr w:type="spellEnd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like</w:t>
      </w:r>
      <w:proofErr w:type="spellEnd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Real Madrid, Paris Saint Germain, </w:t>
      </w:r>
      <w:proofErr w:type="spellStart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Galatasaray</w:t>
      </w:r>
      <w:proofErr w:type="spellEnd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and olympique lyonnais.</w:t>
      </w:r>
    </w:p>
    <w:p w:rsidR="00333AC7" w:rsidRPr="00333AC7" w:rsidRDefault="00333AC7" w:rsidP="00333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333AC7" w:rsidRPr="00333AC7" w:rsidRDefault="00333AC7" w:rsidP="00333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We</w:t>
      </w:r>
      <w:proofErr w:type="spellEnd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are 6 teenagers to </w:t>
      </w:r>
      <w:proofErr w:type="spellStart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like</w:t>
      </w:r>
      <w:proofErr w:type="spellEnd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  <w:proofErr w:type="spellStart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players</w:t>
      </w:r>
      <w:proofErr w:type="spellEnd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of Castres Olympique, </w:t>
      </w:r>
      <w:proofErr w:type="spellStart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others</w:t>
      </w:r>
      <w:proofErr w:type="spellEnd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like</w:t>
      </w:r>
      <w:proofErr w:type="spellEnd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: </w:t>
      </w:r>
      <w:proofErr w:type="spellStart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Alana</w:t>
      </w:r>
      <w:proofErr w:type="spellEnd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Blanchard, James Rodriguez, </w:t>
      </w:r>
      <w:proofErr w:type="spellStart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Balotelli</w:t>
      </w:r>
      <w:proofErr w:type="spellEnd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Christiano</w:t>
      </w:r>
      <w:proofErr w:type="spellEnd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Ronaldo, Wesley </w:t>
      </w:r>
      <w:proofErr w:type="spellStart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Sneijder</w:t>
      </w:r>
      <w:proofErr w:type="spellEnd"/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, Marco Reus, Anthony Lopes and Tom Daley.</w:t>
      </w:r>
    </w:p>
    <w:p w:rsidR="00333AC7" w:rsidRPr="00333AC7" w:rsidRDefault="00333AC7" w:rsidP="00333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3AC7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113E3B" w:rsidRDefault="00333AC7" w:rsidP="00333AC7">
      <w:pPr>
        <w:tabs>
          <w:tab w:val="left" w:pos="1650"/>
        </w:tabs>
        <w:spacing w:after="0" w:line="240" w:lineRule="auto"/>
        <w:ind w:right="-426"/>
        <w:jc w:val="center"/>
      </w:pPr>
      <w:r w:rsidRPr="00333AC7">
        <w:rPr>
          <w:rFonts w:ascii="Calibri" w:eastAsia="Times New Roman" w:hAnsi="Calibri" w:cs="Times New Roman"/>
          <w:noProof/>
          <w:lang w:eastAsia="fr-FR"/>
        </w:rPr>
        <w:drawing>
          <wp:inline distT="0" distB="0" distL="0" distR="0" wp14:anchorId="192C12A2" wp14:editId="4AD37FC2">
            <wp:extent cx="1869398" cy="1168042"/>
            <wp:effectExtent l="0" t="0" r="0" b="0"/>
            <wp:docPr id="3" name="il_fi" descr="http://images6.alphacoders.com/360/36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6.alphacoders.com/360/3606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01" cy="118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E3B" w:rsidSect="003C622C">
      <w:headerReference w:type="default" r:id="rId8"/>
      <w:pgSz w:w="11906" w:h="16838"/>
      <w:pgMar w:top="966" w:right="1417" w:bottom="1417" w:left="993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2C" w:rsidRDefault="00333AC7">
    <w:pPr>
      <w:pStyle w:val="En-tte"/>
    </w:pPr>
    <w:r>
      <w:t>FEO Stella</w:t>
    </w:r>
    <w:r>
      <w:ptab w:relativeTo="margin" w:alignment="center" w:leader="none"/>
    </w:r>
    <w:r>
      <w:t>LALANNE Enzo</w:t>
    </w:r>
    <w:r>
      <w:ptab w:relativeTo="margin" w:alignment="right" w:leader="none"/>
    </w:r>
    <w:r>
      <w:t>ALBERT Emma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C7"/>
    <w:rsid w:val="00333AC7"/>
    <w:rsid w:val="005F4C41"/>
    <w:rsid w:val="00A7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33AC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333AC7"/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33AC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333AC7"/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Laure</cp:lastModifiedBy>
  <cp:revision>1</cp:revision>
  <dcterms:created xsi:type="dcterms:W3CDTF">2014-11-29T16:32:00Z</dcterms:created>
  <dcterms:modified xsi:type="dcterms:W3CDTF">2014-11-29T16:33:00Z</dcterms:modified>
</cp:coreProperties>
</file>