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6736BA">
            <w:r>
              <w:t>GREECE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606ECA">
            <w:r>
              <w:t>March</w:t>
            </w:r>
            <w:r w:rsidR="006736BA">
              <w:t>/</w:t>
            </w:r>
            <w:r>
              <w:t>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606ECA">
            <w:r>
              <w:t>Preparations for Spain meeting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606ECA">
            <w:r>
              <w:t>Conducting training plan for training event in Spain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736BA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197FAA">
            <w:r>
              <w:t>3</w:t>
            </w:r>
          </w:p>
        </w:tc>
        <w:tc>
          <w:tcPr>
            <w:tcW w:w="4543" w:type="dxa"/>
          </w:tcPr>
          <w:p w:rsidR="00302668" w:rsidRDefault="00606ECA">
            <w:r>
              <w:t>Creating doll book</w:t>
            </w:r>
          </w:p>
        </w:tc>
        <w:tc>
          <w:tcPr>
            <w:tcW w:w="1842" w:type="dxa"/>
          </w:tcPr>
          <w:p w:rsidR="00302668" w:rsidRDefault="00606ECA">
            <w:r>
              <w:t>no</w:t>
            </w:r>
          </w:p>
        </w:tc>
        <w:tc>
          <w:tcPr>
            <w:tcW w:w="1418" w:type="dxa"/>
          </w:tcPr>
          <w:p w:rsidR="00302668" w:rsidRDefault="006736BA">
            <w:r>
              <w:t>no</w:t>
            </w:r>
          </w:p>
        </w:tc>
      </w:tr>
      <w:tr w:rsidR="00606ECA" w:rsidTr="00302668">
        <w:tc>
          <w:tcPr>
            <w:tcW w:w="527" w:type="dxa"/>
          </w:tcPr>
          <w:p w:rsidR="00606ECA" w:rsidRDefault="00197FAA">
            <w:r>
              <w:t>4</w:t>
            </w:r>
          </w:p>
        </w:tc>
        <w:tc>
          <w:tcPr>
            <w:tcW w:w="4543" w:type="dxa"/>
          </w:tcPr>
          <w:p w:rsidR="00606ECA" w:rsidRDefault="00606ECA">
            <w:r>
              <w:t>Persona Dolls activities with children</w:t>
            </w:r>
          </w:p>
        </w:tc>
        <w:tc>
          <w:tcPr>
            <w:tcW w:w="1842" w:type="dxa"/>
          </w:tcPr>
          <w:p w:rsidR="00606ECA" w:rsidRDefault="00606ECA">
            <w:r>
              <w:t>yes</w:t>
            </w:r>
          </w:p>
        </w:tc>
        <w:tc>
          <w:tcPr>
            <w:tcW w:w="1418" w:type="dxa"/>
          </w:tcPr>
          <w:p w:rsidR="00606ECA" w:rsidRDefault="006736BA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</w:t>
            </w:r>
            <w:proofErr w:type="gramEnd"/>
            <w:r>
              <w:t xml:space="preserve"> there any problems with activities?</w:t>
            </w:r>
          </w:p>
        </w:tc>
        <w:tc>
          <w:tcPr>
            <w:tcW w:w="3457" w:type="dxa"/>
          </w:tcPr>
          <w:p w:rsidR="00302668" w:rsidRDefault="00606EC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606ECA">
            <w:r>
              <w:t>Everything done as planned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6736BA">
            <w:r>
              <w:t>Very good</w:t>
            </w:r>
            <w:bookmarkStart w:id="0" w:name="_GoBack"/>
            <w:bookmarkEnd w:id="0"/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606ECA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68"/>
    <w:rsid w:val="00124C8A"/>
    <w:rsid w:val="00197FAA"/>
    <w:rsid w:val="002C6402"/>
    <w:rsid w:val="00302668"/>
    <w:rsid w:val="00606ECA"/>
    <w:rsid w:val="006736BA"/>
    <w:rsid w:val="00766B77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65F54"/>
  <w15:docId w15:val="{73E5C852-6D02-4827-812B-DF9F575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Emmanouil Kontogiannakis</cp:lastModifiedBy>
  <cp:revision>4</cp:revision>
  <dcterms:created xsi:type="dcterms:W3CDTF">2018-08-29T07:53:00Z</dcterms:created>
  <dcterms:modified xsi:type="dcterms:W3CDTF">2018-09-08T21:49:00Z</dcterms:modified>
</cp:coreProperties>
</file>