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C" w:rsidRPr="002551CD" w:rsidRDefault="00A2311C" w:rsidP="002551CD">
      <w:pPr>
        <w:jc w:val="center"/>
        <w:rPr>
          <w:rFonts w:ascii="Arial" w:hAnsi="Arial" w:cs="Arial"/>
          <w:b/>
          <w:sz w:val="24"/>
        </w:rPr>
      </w:pPr>
      <w:r w:rsidRPr="002551CD">
        <w:rPr>
          <w:rFonts w:ascii="Arial" w:hAnsi="Arial" w:cs="Arial"/>
          <w:b/>
          <w:sz w:val="24"/>
        </w:rPr>
        <w:t>Becoming an eTwinning School – your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A2311C" w:rsidTr="00A2311C">
        <w:tc>
          <w:tcPr>
            <w:tcW w:w="4644" w:type="dxa"/>
          </w:tcPr>
          <w:p w:rsidR="00A2311C" w:rsidRPr="00A2311C" w:rsidRDefault="00A2311C">
            <w:pPr>
              <w:rPr>
                <w:rFonts w:ascii="Arial" w:hAnsi="Arial" w:cs="Arial"/>
              </w:rPr>
            </w:pPr>
            <w:r w:rsidRPr="00A2311C">
              <w:rPr>
                <w:rFonts w:ascii="Arial" w:hAnsi="Arial" w:cs="Arial"/>
              </w:rPr>
              <w:t>Your name</w:t>
            </w:r>
          </w:p>
        </w:tc>
        <w:tc>
          <w:tcPr>
            <w:tcW w:w="9530" w:type="dxa"/>
          </w:tcPr>
          <w:p w:rsidR="00A2311C" w:rsidRDefault="00A2311C">
            <w:pPr>
              <w:rPr>
                <w:rFonts w:ascii="Arial" w:hAnsi="Arial" w:cs="Arial"/>
                <w:b/>
              </w:rPr>
            </w:pPr>
          </w:p>
          <w:p w:rsidR="00A2311C" w:rsidRDefault="00A2311C">
            <w:pPr>
              <w:rPr>
                <w:rFonts w:ascii="Arial" w:hAnsi="Arial" w:cs="Arial"/>
                <w:b/>
              </w:rPr>
            </w:pPr>
          </w:p>
        </w:tc>
      </w:tr>
      <w:tr w:rsidR="00A2311C" w:rsidTr="00A2311C">
        <w:tc>
          <w:tcPr>
            <w:tcW w:w="4644" w:type="dxa"/>
          </w:tcPr>
          <w:p w:rsidR="00A2311C" w:rsidRPr="00A2311C" w:rsidRDefault="00A2311C">
            <w:pPr>
              <w:rPr>
                <w:rFonts w:ascii="Arial" w:hAnsi="Arial" w:cs="Arial"/>
              </w:rPr>
            </w:pPr>
            <w:r w:rsidRPr="00A2311C">
              <w:rPr>
                <w:rFonts w:ascii="Arial" w:hAnsi="Arial" w:cs="Arial"/>
              </w:rPr>
              <w:t>Your school</w:t>
            </w:r>
          </w:p>
        </w:tc>
        <w:tc>
          <w:tcPr>
            <w:tcW w:w="9530" w:type="dxa"/>
          </w:tcPr>
          <w:p w:rsidR="00A2311C" w:rsidRDefault="00A2311C">
            <w:pPr>
              <w:rPr>
                <w:rFonts w:ascii="Arial" w:hAnsi="Arial" w:cs="Arial"/>
                <w:b/>
              </w:rPr>
            </w:pPr>
          </w:p>
          <w:p w:rsidR="00A2311C" w:rsidRDefault="00A2311C">
            <w:pPr>
              <w:rPr>
                <w:rFonts w:ascii="Arial" w:hAnsi="Arial" w:cs="Arial"/>
                <w:b/>
              </w:rPr>
            </w:pPr>
          </w:p>
        </w:tc>
      </w:tr>
    </w:tbl>
    <w:p w:rsidR="00A2311C" w:rsidRPr="00A2311C" w:rsidRDefault="00A2311C">
      <w:pPr>
        <w:rPr>
          <w:rFonts w:ascii="Arial" w:hAnsi="Arial" w:cs="Arial"/>
          <w:b/>
        </w:rPr>
      </w:pPr>
    </w:p>
    <w:p w:rsidR="00987E59" w:rsidRPr="00AB216F" w:rsidRDefault="00AB216F">
      <w:pPr>
        <w:rPr>
          <w:rFonts w:ascii="Arial" w:hAnsi="Arial" w:cs="Arial"/>
          <w:b/>
          <w:color w:val="F79646" w:themeColor="accent6"/>
        </w:rPr>
      </w:pPr>
      <w:r w:rsidRPr="00AB216F">
        <w:rPr>
          <w:rFonts w:ascii="Arial" w:hAnsi="Arial" w:cs="Arial"/>
          <w:b/>
          <w:color w:val="F79646" w:themeColor="accent6"/>
        </w:rPr>
        <w:t>Stage One – is your school currently eligible?</w:t>
      </w:r>
    </w:p>
    <w:p w:rsidR="00DD4822" w:rsidRPr="00DD4822" w:rsidRDefault="00DD48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Criteria one – y</w:t>
      </w:r>
      <w:r w:rsidRPr="00DD4822">
        <w:rPr>
          <w:rFonts w:ascii="Arial" w:hAnsi="Arial" w:cs="Arial"/>
          <w:b/>
        </w:rPr>
        <w:t>our school needs to have been registered for more than two years.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21"/>
        <w:gridCol w:w="9804"/>
      </w:tblGrid>
      <w:tr w:rsidR="00DD4822" w:rsidTr="00290B13">
        <w:tc>
          <w:tcPr>
            <w:tcW w:w="4621" w:type="dxa"/>
          </w:tcPr>
          <w:p w:rsidR="00DD4822" w:rsidRDefault="00DD4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</w:t>
            </w:r>
            <w:r>
              <w:rPr>
                <w:rFonts w:ascii="Arial" w:hAnsi="Arial" w:cs="Arial"/>
              </w:rPr>
              <w:t>r school register on eTwinning?</w:t>
            </w:r>
          </w:p>
        </w:tc>
        <w:tc>
          <w:tcPr>
            <w:tcW w:w="9804" w:type="dxa"/>
          </w:tcPr>
          <w:p w:rsidR="00DD4822" w:rsidRDefault="00DD4822">
            <w:pPr>
              <w:rPr>
                <w:rFonts w:ascii="Arial" w:hAnsi="Arial" w:cs="Arial"/>
              </w:rPr>
            </w:pPr>
          </w:p>
          <w:p w:rsidR="00DD4822" w:rsidRDefault="00DD4822">
            <w:pPr>
              <w:rPr>
                <w:rFonts w:ascii="Arial" w:hAnsi="Arial" w:cs="Arial"/>
              </w:rPr>
            </w:pPr>
          </w:p>
        </w:tc>
      </w:tr>
      <w:tr w:rsidR="00DD4822" w:rsidTr="00290B13">
        <w:tc>
          <w:tcPr>
            <w:tcW w:w="4621" w:type="dxa"/>
          </w:tcPr>
          <w:p w:rsidR="00DD4822" w:rsidRDefault="00DD4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eligible?</w:t>
            </w:r>
          </w:p>
        </w:tc>
        <w:tc>
          <w:tcPr>
            <w:tcW w:w="9804" w:type="dxa"/>
          </w:tcPr>
          <w:p w:rsidR="00DD4822" w:rsidRDefault="00DD4822">
            <w:pPr>
              <w:rPr>
                <w:rFonts w:ascii="Arial" w:hAnsi="Arial" w:cs="Arial"/>
              </w:rPr>
            </w:pPr>
          </w:p>
          <w:p w:rsidR="00DD4822" w:rsidRDefault="00DD4822">
            <w:pPr>
              <w:rPr>
                <w:rFonts w:ascii="Arial" w:hAnsi="Arial" w:cs="Arial"/>
              </w:rPr>
            </w:pPr>
          </w:p>
        </w:tc>
      </w:tr>
      <w:tr w:rsidR="00DD4822" w:rsidTr="00290B13">
        <w:tc>
          <w:tcPr>
            <w:tcW w:w="4621" w:type="dxa"/>
          </w:tcPr>
          <w:p w:rsidR="00DD4822" w:rsidRDefault="00DD4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when will you be eligible?</w:t>
            </w:r>
          </w:p>
        </w:tc>
        <w:tc>
          <w:tcPr>
            <w:tcW w:w="9804" w:type="dxa"/>
          </w:tcPr>
          <w:p w:rsidR="00DD4822" w:rsidRDefault="00DD4822">
            <w:pPr>
              <w:rPr>
                <w:rFonts w:ascii="Arial" w:hAnsi="Arial" w:cs="Arial"/>
              </w:rPr>
            </w:pPr>
          </w:p>
          <w:p w:rsidR="00DD4822" w:rsidRDefault="00DD4822">
            <w:pPr>
              <w:rPr>
                <w:rFonts w:ascii="Arial" w:hAnsi="Arial" w:cs="Arial"/>
              </w:rPr>
            </w:pPr>
          </w:p>
        </w:tc>
      </w:tr>
    </w:tbl>
    <w:p w:rsidR="00DD4822" w:rsidRDefault="00DD4822">
      <w:pPr>
        <w:rPr>
          <w:rFonts w:ascii="Arial" w:hAnsi="Arial" w:cs="Arial"/>
        </w:rPr>
      </w:pPr>
    </w:p>
    <w:p w:rsidR="00DD4822" w:rsidRDefault="00DD4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find out search here: </w:t>
      </w:r>
      <w:hyperlink r:id="rId7" w:history="1">
        <w:r w:rsidRPr="00615492">
          <w:rPr>
            <w:rStyle w:val="Hyperlink"/>
            <w:rFonts w:ascii="Arial" w:hAnsi="Arial" w:cs="Arial"/>
          </w:rPr>
          <w:t>www.etwinning.net/en/pub/countries/country/schools.cfm?c=826</w:t>
        </w:r>
      </w:hyperlink>
      <w:r>
        <w:rPr>
          <w:rFonts w:ascii="Arial" w:hAnsi="Arial" w:cs="Arial"/>
        </w:rPr>
        <w:t>.</w:t>
      </w:r>
    </w:p>
    <w:p w:rsidR="00DD4822" w:rsidRPr="00DD4822" w:rsidRDefault="00DD48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Criteria two – t</w:t>
      </w:r>
      <w:r w:rsidRPr="00DD4822">
        <w:rPr>
          <w:rFonts w:ascii="Arial" w:hAnsi="Arial" w:cs="Arial"/>
          <w:b/>
        </w:rPr>
        <w:t>here are at least two teachers from your school currently active on eTwinning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21"/>
        <w:gridCol w:w="9804"/>
      </w:tblGrid>
      <w:tr w:rsidR="00DD4822" w:rsidTr="00290B13">
        <w:tc>
          <w:tcPr>
            <w:tcW w:w="4621" w:type="dxa"/>
          </w:tcPr>
          <w:p w:rsidR="00DD4822" w:rsidRDefault="00DD4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teachers in your school are currently registered and active on eTwinning? </w:t>
            </w:r>
          </w:p>
        </w:tc>
        <w:tc>
          <w:tcPr>
            <w:tcW w:w="9804" w:type="dxa"/>
          </w:tcPr>
          <w:p w:rsidR="00DD4822" w:rsidRDefault="00DD4822">
            <w:pPr>
              <w:rPr>
                <w:rFonts w:ascii="Arial" w:hAnsi="Arial" w:cs="Arial"/>
              </w:rPr>
            </w:pPr>
          </w:p>
        </w:tc>
      </w:tr>
      <w:tr w:rsidR="00DD4822" w:rsidTr="00290B13">
        <w:tc>
          <w:tcPr>
            <w:tcW w:w="4621" w:type="dxa"/>
          </w:tcPr>
          <w:p w:rsidR="00DD4822" w:rsidRDefault="00DD4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less than two, who will you try and get involved?</w:t>
            </w:r>
          </w:p>
        </w:tc>
        <w:tc>
          <w:tcPr>
            <w:tcW w:w="9804" w:type="dxa"/>
          </w:tcPr>
          <w:p w:rsidR="00DD4822" w:rsidRDefault="00DD4822">
            <w:pPr>
              <w:rPr>
                <w:rFonts w:ascii="Arial" w:hAnsi="Arial" w:cs="Arial"/>
              </w:rPr>
            </w:pPr>
          </w:p>
          <w:p w:rsidR="00FF6FAA" w:rsidRDefault="00FF6FAA">
            <w:pPr>
              <w:rPr>
                <w:rFonts w:ascii="Arial" w:hAnsi="Arial" w:cs="Arial"/>
              </w:rPr>
            </w:pPr>
          </w:p>
          <w:p w:rsidR="00FF6FAA" w:rsidRDefault="00FF6FAA">
            <w:pPr>
              <w:rPr>
                <w:rFonts w:ascii="Arial" w:hAnsi="Arial" w:cs="Arial"/>
              </w:rPr>
            </w:pPr>
          </w:p>
        </w:tc>
      </w:tr>
    </w:tbl>
    <w:p w:rsidR="00DD4822" w:rsidRDefault="00DD4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4822" w:rsidRPr="00AB216F" w:rsidRDefault="00DD4822" w:rsidP="00DD4822">
      <w:pPr>
        <w:shd w:val="clear" w:color="auto" w:fill="FFFFFF"/>
        <w:spacing w:before="100" w:beforeAutospacing="1" w:after="0" w:line="300" w:lineRule="atLeast"/>
        <w:rPr>
          <w:rFonts w:ascii="Arial" w:hAnsi="Arial" w:cs="Arial"/>
        </w:rPr>
      </w:pPr>
      <w:r w:rsidRPr="00AB216F">
        <w:rPr>
          <w:rFonts w:ascii="Arial" w:hAnsi="Arial" w:cs="Arial"/>
        </w:rPr>
        <w:lastRenderedPageBreak/>
        <w:t xml:space="preserve">In eTwinning Live find your school and see how many eTwinning ‘members’ your school has. </w:t>
      </w:r>
    </w:p>
    <w:p w:rsidR="00DD4822" w:rsidRDefault="00DD4822">
      <w:pPr>
        <w:rPr>
          <w:rFonts w:ascii="Arial" w:hAnsi="Arial" w:cs="Arial"/>
        </w:rPr>
      </w:pPr>
    </w:p>
    <w:p w:rsidR="00AB216F" w:rsidRDefault="00AB216F">
      <w:pPr>
        <w:rPr>
          <w:rFonts w:ascii="Arial" w:hAnsi="Arial" w:cs="Arial"/>
          <w:b/>
        </w:rPr>
      </w:pPr>
      <w:r w:rsidRPr="00AB216F">
        <w:rPr>
          <w:rFonts w:ascii="Arial" w:hAnsi="Arial" w:cs="Arial"/>
          <w:b/>
        </w:rPr>
        <w:t xml:space="preserve">Criteria three – </w:t>
      </w:r>
      <w:r>
        <w:rPr>
          <w:rFonts w:ascii="Arial" w:hAnsi="Arial" w:cs="Arial"/>
          <w:b/>
        </w:rPr>
        <w:t>your school has at least one</w:t>
      </w:r>
      <w:r w:rsidRPr="00AB216F">
        <w:rPr>
          <w:rFonts w:ascii="Arial" w:hAnsi="Arial" w:cs="Arial"/>
          <w:b/>
        </w:rPr>
        <w:t xml:space="preserve"> European eTwinning project with a National Quality Label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21"/>
        <w:gridCol w:w="9804"/>
      </w:tblGrid>
      <w:tr w:rsidR="00AB216F" w:rsidTr="00290B13">
        <w:tc>
          <w:tcPr>
            <w:tcW w:w="4621" w:type="dxa"/>
          </w:tcPr>
          <w:p w:rsidR="00AB216F" w:rsidRPr="00AB216F" w:rsidRDefault="00AB2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Quality Labels have your school’s projects been awarded in the last two years?</w:t>
            </w:r>
          </w:p>
        </w:tc>
        <w:tc>
          <w:tcPr>
            <w:tcW w:w="9804" w:type="dxa"/>
          </w:tcPr>
          <w:p w:rsidR="00AB216F" w:rsidRDefault="00AB216F">
            <w:pPr>
              <w:rPr>
                <w:rFonts w:ascii="Arial" w:hAnsi="Arial" w:cs="Arial"/>
                <w:b/>
              </w:rPr>
            </w:pPr>
          </w:p>
          <w:p w:rsidR="00FF6FAA" w:rsidRDefault="00FF6FAA">
            <w:pPr>
              <w:rPr>
                <w:rFonts w:ascii="Arial" w:hAnsi="Arial" w:cs="Arial"/>
                <w:b/>
              </w:rPr>
            </w:pPr>
          </w:p>
          <w:p w:rsidR="00FF6FAA" w:rsidRDefault="00FF6FAA">
            <w:pPr>
              <w:rPr>
                <w:rFonts w:ascii="Arial" w:hAnsi="Arial" w:cs="Arial"/>
                <w:b/>
              </w:rPr>
            </w:pPr>
          </w:p>
        </w:tc>
      </w:tr>
      <w:tr w:rsidR="00AB216F" w:rsidTr="00290B13">
        <w:tc>
          <w:tcPr>
            <w:tcW w:w="4621" w:type="dxa"/>
          </w:tcPr>
          <w:p w:rsidR="00AB216F" w:rsidRDefault="00AB2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none, which project(s) will you apply for one for?</w:t>
            </w:r>
          </w:p>
        </w:tc>
        <w:tc>
          <w:tcPr>
            <w:tcW w:w="9804" w:type="dxa"/>
          </w:tcPr>
          <w:p w:rsidR="00AB216F" w:rsidRDefault="00AB216F">
            <w:pPr>
              <w:rPr>
                <w:rFonts w:ascii="Arial" w:hAnsi="Arial" w:cs="Arial"/>
                <w:b/>
              </w:rPr>
            </w:pPr>
          </w:p>
          <w:p w:rsidR="00FF6FAA" w:rsidRDefault="00FF6FAA">
            <w:pPr>
              <w:rPr>
                <w:rFonts w:ascii="Arial" w:hAnsi="Arial" w:cs="Arial"/>
                <w:b/>
              </w:rPr>
            </w:pPr>
          </w:p>
          <w:p w:rsidR="00FF6FAA" w:rsidRDefault="00FF6FAA">
            <w:pPr>
              <w:rPr>
                <w:rFonts w:ascii="Arial" w:hAnsi="Arial" w:cs="Arial"/>
                <w:b/>
              </w:rPr>
            </w:pPr>
          </w:p>
        </w:tc>
      </w:tr>
    </w:tbl>
    <w:p w:rsidR="00AB216F" w:rsidRDefault="00AB216F">
      <w:pPr>
        <w:rPr>
          <w:rFonts w:ascii="Arial" w:hAnsi="Arial" w:cs="Arial"/>
          <w:b/>
        </w:rPr>
      </w:pPr>
    </w:p>
    <w:p w:rsidR="00AB216F" w:rsidRDefault="00AB216F">
      <w:pPr>
        <w:rPr>
          <w:rFonts w:ascii="Arial" w:hAnsi="Arial" w:cs="Arial"/>
        </w:rPr>
      </w:pPr>
      <w:r w:rsidRPr="00AB216F">
        <w:rPr>
          <w:rFonts w:ascii="Arial" w:hAnsi="Arial" w:cs="Arial"/>
        </w:rPr>
        <w:t>Check each of your projects</w:t>
      </w:r>
      <w:r>
        <w:rPr>
          <w:rFonts w:ascii="Arial" w:hAnsi="Arial" w:cs="Arial"/>
        </w:rPr>
        <w:t xml:space="preserve"> on eTwinning Live (get your colleagues to do the same),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21"/>
        <w:gridCol w:w="9804"/>
      </w:tblGrid>
      <w:tr w:rsidR="00AB216F" w:rsidTr="00290B13">
        <w:tc>
          <w:tcPr>
            <w:tcW w:w="4621" w:type="dxa"/>
          </w:tcPr>
          <w:p w:rsidR="00AB216F" w:rsidRDefault="00AB2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at those three criteria is your school currently eligible?</w:t>
            </w:r>
          </w:p>
        </w:tc>
        <w:tc>
          <w:tcPr>
            <w:tcW w:w="9804" w:type="dxa"/>
          </w:tcPr>
          <w:p w:rsidR="00AB216F" w:rsidRDefault="00AB216F">
            <w:pPr>
              <w:rPr>
                <w:rFonts w:ascii="Arial" w:hAnsi="Arial" w:cs="Arial"/>
              </w:rPr>
            </w:pPr>
          </w:p>
        </w:tc>
      </w:tr>
    </w:tbl>
    <w:p w:rsidR="00AB216F" w:rsidRDefault="00AB216F">
      <w:pPr>
        <w:rPr>
          <w:rFonts w:ascii="Arial" w:hAnsi="Arial" w:cs="Arial"/>
        </w:rPr>
      </w:pPr>
    </w:p>
    <w:p w:rsidR="00AB216F" w:rsidRDefault="00AB216F">
      <w:pPr>
        <w:rPr>
          <w:rFonts w:ascii="Arial" w:hAnsi="Arial" w:cs="Arial"/>
          <w:b/>
          <w:color w:val="F79646" w:themeColor="accent6"/>
        </w:rPr>
      </w:pPr>
      <w:r w:rsidRPr="00AB216F">
        <w:rPr>
          <w:rFonts w:ascii="Arial" w:hAnsi="Arial" w:cs="Arial"/>
          <w:b/>
          <w:color w:val="F79646" w:themeColor="accent6"/>
        </w:rPr>
        <w:t>Stage Two – self-assessment criteria</w:t>
      </w:r>
    </w:p>
    <w:p w:rsidR="007E2915" w:rsidRPr="00FF1930" w:rsidRDefault="00AB216F">
      <w:pPr>
        <w:rPr>
          <w:rFonts w:ascii="Arial" w:hAnsi="Arial" w:cs="Arial"/>
        </w:rPr>
      </w:pPr>
      <w:r w:rsidRPr="00FF1930">
        <w:rPr>
          <w:rFonts w:ascii="Arial" w:hAnsi="Arial" w:cs="Arial"/>
        </w:rPr>
        <w:t>A</w:t>
      </w:r>
      <w:r w:rsidR="00FF1930">
        <w:rPr>
          <w:rFonts w:ascii="Arial" w:hAnsi="Arial" w:cs="Arial"/>
        </w:rPr>
        <w:t xml:space="preserve"> –</w:t>
      </w:r>
      <w:r w:rsidRPr="00FF1930">
        <w:rPr>
          <w:rFonts w:ascii="Arial" w:hAnsi="Arial" w:cs="Arial"/>
        </w:rPr>
        <w:t> </w:t>
      </w:r>
      <w:r w:rsidR="00FF1930">
        <w:rPr>
          <w:rFonts w:ascii="Arial" w:hAnsi="Arial" w:cs="Arial"/>
        </w:rPr>
        <w:t>T</w:t>
      </w:r>
      <w:r w:rsidRPr="00FF1930">
        <w:rPr>
          <w:rFonts w:ascii="Arial" w:hAnsi="Arial" w:cs="Arial"/>
        </w:rPr>
        <w:t>he school must demonstrate activities that prove teachers’/pupils’ awareness of responsible use of the internet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21"/>
        <w:gridCol w:w="9804"/>
      </w:tblGrid>
      <w:tr w:rsidR="000C230F" w:rsidTr="00290B13">
        <w:tc>
          <w:tcPr>
            <w:tcW w:w="4621" w:type="dxa"/>
          </w:tcPr>
          <w:p w:rsidR="000C230F" w:rsidRDefault="000C230F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Does your school have policies covering eSafety, use of mobile devices in school, celebrate Safer Internet Day?</w:t>
            </w:r>
          </w:p>
        </w:tc>
        <w:tc>
          <w:tcPr>
            <w:tcW w:w="9804" w:type="dxa"/>
          </w:tcPr>
          <w:p w:rsidR="000C230F" w:rsidRDefault="000C230F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</w:tbl>
    <w:p w:rsidR="001B5133" w:rsidRDefault="001B5133">
      <w:pPr>
        <w:rPr>
          <w:rFonts w:ascii="Arial" w:hAnsi="Arial" w:cs="Arial"/>
          <w:color w:val="666666"/>
          <w:shd w:val="clear" w:color="auto" w:fill="FFFFFF"/>
        </w:rPr>
      </w:pPr>
    </w:p>
    <w:p w:rsidR="007E2915" w:rsidRPr="00FF1930" w:rsidRDefault="007E2915">
      <w:pPr>
        <w:rPr>
          <w:rFonts w:ascii="Arial" w:hAnsi="Arial" w:cs="Arial"/>
        </w:rPr>
      </w:pPr>
      <w:r w:rsidRPr="00FF1930">
        <w:rPr>
          <w:rFonts w:ascii="Arial" w:hAnsi="Arial" w:cs="Arial"/>
        </w:rPr>
        <w:t>B</w:t>
      </w:r>
      <w:r w:rsidR="00FF1930">
        <w:rPr>
          <w:rFonts w:ascii="Arial" w:hAnsi="Arial" w:cs="Arial"/>
        </w:rPr>
        <w:t xml:space="preserve"> –</w:t>
      </w:r>
      <w:r w:rsidRPr="00FF1930">
        <w:rPr>
          <w:rFonts w:ascii="Arial" w:hAnsi="Arial" w:cs="Arial"/>
        </w:rPr>
        <w:t> The school must demonstrate that there is an active collaboration between a group (three or more) of teachers in eTwinning activities.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21"/>
        <w:gridCol w:w="9804"/>
      </w:tblGrid>
      <w:tr w:rsidR="006A3D5E" w:rsidTr="00290B13">
        <w:tc>
          <w:tcPr>
            <w:tcW w:w="4621" w:type="dxa"/>
          </w:tcPr>
          <w:p w:rsidR="006A3D5E" w:rsidRDefault="006A3D5E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Do you work with others in your school (other teachers or support staff) on eTwinning activities?</w:t>
            </w:r>
          </w:p>
        </w:tc>
        <w:tc>
          <w:tcPr>
            <w:tcW w:w="9804" w:type="dxa"/>
          </w:tcPr>
          <w:p w:rsidR="006A3D5E" w:rsidRDefault="006A3D5E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  <w:tr w:rsidR="006A3D5E" w:rsidTr="00290B13">
        <w:tc>
          <w:tcPr>
            <w:tcW w:w="4621" w:type="dxa"/>
          </w:tcPr>
          <w:p w:rsidR="006A3D5E" w:rsidRDefault="006A3D5E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If not, who could you involve?</w:t>
            </w:r>
          </w:p>
        </w:tc>
        <w:tc>
          <w:tcPr>
            <w:tcW w:w="9804" w:type="dxa"/>
          </w:tcPr>
          <w:p w:rsidR="006A3D5E" w:rsidRDefault="006A3D5E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6A3D5E" w:rsidRDefault="006A3D5E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</w:tr>
    </w:tbl>
    <w:p w:rsidR="007E2915" w:rsidRPr="00FF1930" w:rsidRDefault="007E2915">
      <w:pPr>
        <w:rPr>
          <w:rFonts w:ascii="Arial" w:hAnsi="Arial" w:cs="Arial"/>
        </w:rPr>
      </w:pPr>
      <w:r w:rsidRPr="008153A4">
        <w:rPr>
          <w:rFonts w:ascii="Arial" w:hAnsi="Arial" w:cs="Arial"/>
          <w:color w:val="666666"/>
        </w:rPr>
        <w:lastRenderedPageBreak/>
        <w:br/>
      </w:r>
      <w:r w:rsidRPr="00FF1930">
        <w:rPr>
          <w:rFonts w:ascii="Arial" w:hAnsi="Arial" w:cs="Arial"/>
        </w:rPr>
        <w:t>C</w:t>
      </w:r>
      <w:r w:rsidR="00FF1930">
        <w:rPr>
          <w:rFonts w:ascii="Arial" w:hAnsi="Arial" w:cs="Arial"/>
        </w:rPr>
        <w:t xml:space="preserve"> –</w:t>
      </w:r>
      <w:r w:rsidRPr="00FF1930">
        <w:t> </w:t>
      </w:r>
      <w:r w:rsidRPr="00FF1930">
        <w:rPr>
          <w:rFonts w:ascii="Arial" w:hAnsi="Arial" w:cs="Arial"/>
        </w:rPr>
        <w:t>The school must demonstrate that at least two groups of pupils in the school are involved in eTwinning project/projects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21"/>
        <w:gridCol w:w="9804"/>
      </w:tblGrid>
      <w:tr w:rsidR="001B5133" w:rsidTr="00290B13">
        <w:tc>
          <w:tcPr>
            <w:tcW w:w="4621" w:type="dxa"/>
          </w:tcPr>
          <w:p w:rsidR="001B5133" w:rsidRPr="00FF1930" w:rsidRDefault="001B5133">
            <w:pPr>
              <w:rPr>
                <w:rFonts w:ascii="Arial" w:hAnsi="Arial" w:cs="Arial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How many classes or groups of pupils in your school are involved in eTwinning activities? And how many pupils in total?</w:t>
            </w:r>
          </w:p>
        </w:tc>
        <w:tc>
          <w:tcPr>
            <w:tcW w:w="9804" w:type="dxa"/>
          </w:tcPr>
          <w:p w:rsidR="001B5133" w:rsidRDefault="001B5133">
            <w:pPr>
              <w:rPr>
                <w:rFonts w:ascii="Arial" w:hAnsi="Arial" w:cs="Arial"/>
                <w:color w:val="666666"/>
              </w:rPr>
            </w:pPr>
          </w:p>
        </w:tc>
      </w:tr>
      <w:tr w:rsidR="001B5133" w:rsidTr="00290B13">
        <w:tc>
          <w:tcPr>
            <w:tcW w:w="4621" w:type="dxa"/>
          </w:tcPr>
          <w:p w:rsidR="001B5133" w:rsidRPr="00FF1930" w:rsidRDefault="001B5133">
            <w:pPr>
              <w:rPr>
                <w:rFonts w:ascii="Arial" w:hAnsi="Arial" w:cs="Arial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If there is only one class or group, who else could be involved and how?</w:t>
            </w:r>
          </w:p>
        </w:tc>
        <w:tc>
          <w:tcPr>
            <w:tcW w:w="9804" w:type="dxa"/>
          </w:tcPr>
          <w:p w:rsidR="001B5133" w:rsidRDefault="001B5133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</w:tc>
      </w:tr>
    </w:tbl>
    <w:p w:rsidR="007E2915" w:rsidRPr="00FF1930" w:rsidRDefault="007E2915">
      <w:pPr>
        <w:rPr>
          <w:rFonts w:ascii="Arial" w:hAnsi="Arial" w:cs="Arial"/>
        </w:rPr>
      </w:pPr>
      <w:r w:rsidRPr="008153A4">
        <w:rPr>
          <w:rFonts w:ascii="Arial" w:hAnsi="Arial" w:cs="Arial"/>
          <w:color w:val="666666"/>
        </w:rPr>
        <w:br/>
      </w:r>
      <w:r w:rsidRPr="00FF1930">
        <w:rPr>
          <w:rFonts w:ascii="Arial" w:hAnsi="Arial" w:cs="Arial"/>
        </w:rPr>
        <w:t>D</w:t>
      </w:r>
      <w:r w:rsidR="00FF1930">
        <w:rPr>
          <w:rFonts w:ascii="Arial" w:hAnsi="Arial" w:cs="Arial"/>
        </w:rPr>
        <w:t xml:space="preserve"> –</w:t>
      </w:r>
      <w:r w:rsidRPr="00FF1930">
        <w:rPr>
          <w:rFonts w:ascii="Arial" w:hAnsi="Arial" w:cs="Arial"/>
        </w:rPr>
        <w:t> The school</w:t>
      </w:r>
      <w:r w:rsidRPr="008153A4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FF1930">
        <w:rPr>
          <w:rFonts w:ascii="Arial" w:hAnsi="Arial" w:cs="Arial"/>
        </w:rPr>
        <w:t>must demonstrate that two active eTwinning teachers from the school must have participated in one or more eTwinning educational event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4644"/>
        <w:gridCol w:w="9781"/>
      </w:tblGrid>
      <w:tr w:rsidR="001B5133" w:rsidTr="00A2311C">
        <w:tc>
          <w:tcPr>
            <w:tcW w:w="4644" w:type="dxa"/>
          </w:tcPr>
          <w:p w:rsidR="001B5133" w:rsidRPr="00FF1930" w:rsidRDefault="001B5133">
            <w:pPr>
              <w:rPr>
                <w:rFonts w:ascii="Arial" w:hAnsi="Arial" w:cs="Arial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How many eTwinning events have you and colleagues at school attended, e.g. this conference, the European Conference, a European partner finding seminar or PDW, or a local eTwinning event?</w:t>
            </w:r>
          </w:p>
        </w:tc>
        <w:tc>
          <w:tcPr>
            <w:tcW w:w="9781" w:type="dxa"/>
          </w:tcPr>
          <w:p w:rsidR="001B5133" w:rsidRDefault="001B5133">
            <w:pPr>
              <w:rPr>
                <w:rFonts w:ascii="Arial" w:hAnsi="Arial" w:cs="Arial"/>
                <w:color w:val="666666"/>
              </w:rPr>
            </w:pPr>
          </w:p>
        </w:tc>
      </w:tr>
      <w:tr w:rsidR="001B5133" w:rsidTr="00A2311C">
        <w:tc>
          <w:tcPr>
            <w:tcW w:w="4644" w:type="dxa"/>
          </w:tcPr>
          <w:p w:rsidR="001B5133" w:rsidRPr="00FF1930" w:rsidRDefault="001B5133" w:rsidP="000C230F">
            <w:pPr>
              <w:rPr>
                <w:rFonts w:ascii="Arial" w:hAnsi="Arial" w:cs="Arial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 xml:space="preserve">Have you or any school colleagues organised an </w:t>
            </w:r>
            <w:r w:rsidR="000C230F" w:rsidRPr="00FF1930">
              <w:rPr>
                <w:rFonts w:ascii="Arial" w:hAnsi="Arial" w:cs="Arial"/>
                <w:shd w:val="clear" w:color="auto" w:fill="FFFFFF"/>
              </w:rPr>
              <w:t xml:space="preserve">online </w:t>
            </w:r>
            <w:r w:rsidRPr="00FF1930">
              <w:rPr>
                <w:rFonts w:ascii="Arial" w:hAnsi="Arial" w:cs="Arial"/>
                <w:shd w:val="clear" w:color="auto" w:fill="FFFFFF"/>
              </w:rPr>
              <w:t>eTwinning event</w:t>
            </w:r>
            <w:r w:rsidR="000C230F" w:rsidRPr="00FF1930">
              <w:rPr>
                <w:rFonts w:ascii="Arial" w:hAnsi="Arial" w:cs="Arial"/>
                <w:shd w:val="clear" w:color="auto" w:fill="FFFFFF"/>
              </w:rPr>
              <w:t xml:space="preserve"> on eTwinning Live?</w:t>
            </w:r>
            <w:r w:rsidRPr="00FF193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9781" w:type="dxa"/>
          </w:tcPr>
          <w:p w:rsidR="001B5133" w:rsidRDefault="001B5133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</w:tc>
      </w:tr>
      <w:tr w:rsidR="001B5133" w:rsidTr="00A2311C">
        <w:tc>
          <w:tcPr>
            <w:tcW w:w="4644" w:type="dxa"/>
          </w:tcPr>
          <w:p w:rsidR="001B5133" w:rsidRPr="00FF1930" w:rsidRDefault="000C230F" w:rsidP="000C230F">
            <w:pPr>
              <w:rPr>
                <w:rFonts w:ascii="Arial" w:hAnsi="Arial" w:cs="Arial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If not, what could you organise in the future?</w:t>
            </w:r>
          </w:p>
          <w:p w:rsidR="000C230F" w:rsidRDefault="000C230F" w:rsidP="000C230F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9781" w:type="dxa"/>
          </w:tcPr>
          <w:p w:rsidR="001B5133" w:rsidRDefault="001B5133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</w:tc>
      </w:tr>
      <w:tr w:rsidR="000C230F" w:rsidTr="00A2311C">
        <w:tc>
          <w:tcPr>
            <w:tcW w:w="4644" w:type="dxa"/>
          </w:tcPr>
          <w:p w:rsidR="000C230F" w:rsidRPr="00FF1930" w:rsidRDefault="000C230F" w:rsidP="000C230F">
            <w:pPr>
              <w:rPr>
                <w:rFonts w:ascii="Arial" w:hAnsi="Arial" w:cs="Arial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Have you ever taken part in an eTwinning Online Learning Event?</w:t>
            </w:r>
          </w:p>
        </w:tc>
        <w:tc>
          <w:tcPr>
            <w:tcW w:w="9781" w:type="dxa"/>
          </w:tcPr>
          <w:p w:rsidR="000C230F" w:rsidRDefault="000C230F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</w:tc>
      </w:tr>
      <w:tr w:rsidR="000C230F" w:rsidTr="00A2311C">
        <w:tc>
          <w:tcPr>
            <w:tcW w:w="4644" w:type="dxa"/>
          </w:tcPr>
          <w:p w:rsidR="000C230F" w:rsidRDefault="000C230F" w:rsidP="00A2311C">
            <w:pPr>
              <w:rPr>
                <w:rFonts w:ascii="Arial" w:hAnsi="Arial" w:cs="Arial"/>
                <w:color w:val="666666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 xml:space="preserve">If not, which of the upcoming events might </w:t>
            </w:r>
            <w:r w:rsidRPr="00FF1930">
              <w:rPr>
                <w:rFonts w:ascii="Arial" w:hAnsi="Arial" w:cs="Arial"/>
                <w:shd w:val="clear" w:color="auto" w:fill="FFFFFF"/>
              </w:rPr>
              <w:lastRenderedPageBreak/>
              <w:t xml:space="preserve">you </w:t>
            </w:r>
            <w:proofErr w:type="gramStart"/>
            <w:r w:rsidRPr="00FF1930">
              <w:rPr>
                <w:rFonts w:ascii="Arial" w:hAnsi="Arial" w:cs="Arial"/>
                <w:shd w:val="clear" w:color="auto" w:fill="FFFFFF"/>
              </w:rPr>
              <w:t>be</w:t>
            </w:r>
            <w:proofErr w:type="gramEnd"/>
            <w:r w:rsidRPr="00FF1930">
              <w:rPr>
                <w:rFonts w:ascii="Arial" w:hAnsi="Arial" w:cs="Arial"/>
                <w:shd w:val="clear" w:color="auto" w:fill="FFFFFF"/>
              </w:rPr>
              <w:t xml:space="preserve"> interested</w:t>
            </w:r>
            <w:r w:rsidR="00A2311C" w:rsidRPr="00FF193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F1930">
              <w:rPr>
                <w:rFonts w:ascii="Arial" w:hAnsi="Arial" w:cs="Arial"/>
                <w:shd w:val="clear" w:color="auto" w:fill="FFFFFF"/>
              </w:rPr>
              <w:t>in?</w:t>
            </w:r>
            <w:r w:rsidR="00A2311C">
              <w:rPr>
                <w:rFonts w:ascii="Arial" w:hAnsi="Arial" w:cs="Arial"/>
                <w:color w:val="666666"/>
              </w:rPr>
              <w:t xml:space="preserve"> </w:t>
            </w:r>
            <w:hyperlink r:id="rId8" w:history="1">
              <w:r w:rsidR="00A2311C" w:rsidRPr="00615492">
                <w:rPr>
                  <w:rStyle w:val="Hyperlink"/>
                  <w:rFonts w:ascii="Arial" w:hAnsi="Arial" w:cs="Arial"/>
                </w:rPr>
                <w:t>https://www.etwinning.net/en/pub/professionaldevelopment/learning-opportunities/learning-events.htm</w:t>
              </w:r>
            </w:hyperlink>
            <w:r w:rsidR="00A2311C">
              <w:rPr>
                <w:rFonts w:ascii="Arial" w:hAnsi="Arial" w:cs="Arial"/>
                <w:color w:val="666666"/>
              </w:rPr>
              <w:t xml:space="preserve"> </w:t>
            </w:r>
          </w:p>
        </w:tc>
        <w:tc>
          <w:tcPr>
            <w:tcW w:w="9781" w:type="dxa"/>
          </w:tcPr>
          <w:p w:rsidR="000C230F" w:rsidRDefault="000C230F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</w:tc>
      </w:tr>
    </w:tbl>
    <w:p w:rsidR="007E2915" w:rsidRPr="00FF1930" w:rsidRDefault="007E2915">
      <w:pPr>
        <w:rPr>
          <w:rFonts w:ascii="Arial" w:hAnsi="Arial" w:cs="Arial"/>
        </w:rPr>
      </w:pPr>
      <w:r w:rsidRPr="008153A4">
        <w:rPr>
          <w:rFonts w:ascii="Arial" w:hAnsi="Arial" w:cs="Arial"/>
          <w:color w:val="666666"/>
        </w:rPr>
        <w:lastRenderedPageBreak/>
        <w:br/>
      </w:r>
      <w:r w:rsidRPr="00FF1930">
        <w:rPr>
          <w:rFonts w:ascii="Arial" w:hAnsi="Arial" w:cs="Arial"/>
        </w:rPr>
        <w:t>E</w:t>
      </w:r>
      <w:r w:rsidR="00FF1930">
        <w:rPr>
          <w:rFonts w:ascii="Arial" w:hAnsi="Arial" w:cs="Arial"/>
        </w:rPr>
        <w:t xml:space="preserve"> –</w:t>
      </w:r>
      <w:r w:rsidRPr="00FF1930">
        <w:rPr>
          <w:rFonts w:ascii="Arial" w:hAnsi="Arial" w:cs="Arial"/>
        </w:rPr>
        <w:t> </w:t>
      </w:r>
      <w:r w:rsidRPr="00FF1930">
        <w:rPr>
          <w:rFonts w:ascii="Arial" w:hAnsi="Arial" w:cs="Arial"/>
        </w:rPr>
        <w:t xml:space="preserve">The school must publically show its involvement in eTwinning. </w:t>
      </w:r>
      <w:proofErr w:type="gramStart"/>
      <w:r w:rsidRPr="00FF1930">
        <w:rPr>
          <w:rFonts w:ascii="Arial" w:hAnsi="Arial" w:cs="Arial"/>
        </w:rPr>
        <w:t>eg</w:t>
      </w:r>
      <w:proofErr w:type="gramEnd"/>
      <w:r w:rsidRPr="00FF1930">
        <w:rPr>
          <w:rFonts w:ascii="Arial" w:hAnsi="Arial" w:cs="Arial"/>
        </w:rPr>
        <w:t xml:space="preserve">. By </w:t>
      </w:r>
      <w:r w:rsidR="001B5133" w:rsidRPr="00FF1930">
        <w:rPr>
          <w:rFonts w:ascii="Arial" w:hAnsi="Arial" w:cs="Arial"/>
        </w:rPr>
        <w:t>either:</w:t>
      </w:r>
      <w:r w:rsidRPr="00FF1930">
        <w:rPr>
          <w:rFonts w:ascii="Arial" w:hAnsi="Arial" w:cs="Arial"/>
        </w:rPr>
        <w:t xml:space="preserve"> displaying the eTwinning logo and/or a description of their eTwinning activities on the school website or</w:t>
      </w:r>
      <w:r w:rsidR="001B5133" w:rsidRPr="00FF1930">
        <w:rPr>
          <w:rFonts w:ascii="Arial" w:hAnsi="Arial" w:cs="Arial"/>
        </w:rPr>
        <w:t>;</w:t>
      </w:r>
      <w:r w:rsidRPr="00FF1930">
        <w:rPr>
          <w:rFonts w:ascii="Arial" w:hAnsi="Arial" w:cs="Arial"/>
        </w:rPr>
        <w:t xml:space="preserve"> evidence from a school publicity /policy document or brochure</w:t>
      </w:r>
      <w:r w:rsidR="001B5133" w:rsidRPr="00FF1930">
        <w:rPr>
          <w:rFonts w:ascii="Arial" w:hAnsi="Arial" w:cs="Arial"/>
        </w:rPr>
        <w:t>.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21"/>
        <w:gridCol w:w="9804"/>
      </w:tblGrid>
      <w:tr w:rsidR="001B5133" w:rsidTr="00290B13">
        <w:tc>
          <w:tcPr>
            <w:tcW w:w="4621" w:type="dxa"/>
          </w:tcPr>
          <w:p w:rsidR="001B5133" w:rsidRPr="00FF1930" w:rsidRDefault="001B5133">
            <w:pPr>
              <w:rPr>
                <w:rFonts w:ascii="Arial" w:hAnsi="Arial" w:cs="Arial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Is the eTwinning logo or details of your eTwinning work on your school website/social media accounts/your school brochure or prospectus?</w:t>
            </w:r>
          </w:p>
        </w:tc>
        <w:tc>
          <w:tcPr>
            <w:tcW w:w="9804" w:type="dxa"/>
          </w:tcPr>
          <w:p w:rsidR="001B5133" w:rsidRDefault="001B5133">
            <w:pPr>
              <w:rPr>
                <w:rFonts w:ascii="Arial" w:hAnsi="Arial" w:cs="Arial"/>
                <w:color w:val="666666"/>
              </w:rPr>
            </w:pPr>
          </w:p>
        </w:tc>
      </w:tr>
      <w:tr w:rsidR="001B5133" w:rsidTr="00290B13">
        <w:tc>
          <w:tcPr>
            <w:tcW w:w="4621" w:type="dxa"/>
          </w:tcPr>
          <w:p w:rsidR="001B5133" w:rsidRPr="00FF1930" w:rsidRDefault="001B5133">
            <w:pPr>
              <w:rPr>
                <w:rFonts w:ascii="Arial" w:hAnsi="Arial" w:cs="Arial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If not, what could you share and where?</w:t>
            </w:r>
          </w:p>
          <w:p w:rsidR="001B5133" w:rsidRDefault="001B5133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9804" w:type="dxa"/>
          </w:tcPr>
          <w:p w:rsidR="001B5133" w:rsidRDefault="001B5133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  <w:p w:rsidR="00A2311C" w:rsidRDefault="00A2311C">
            <w:pPr>
              <w:rPr>
                <w:rFonts w:ascii="Arial" w:hAnsi="Arial" w:cs="Arial"/>
                <w:color w:val="666666"/>
              </w:rPr>
            </w:pPr>
          </w:p>
        </w:tc>
      </w:tr>
    </w:tbl>
    <w:p w:rsidR="007E2915" w:rsidRPr="00FF1930" w:rsidRDefault="007E2915">
      <w:pPr>
        <w:rPr>
          <w:rFonts w:ascii="Arial" w:hAnsi="Arial" w:cs="Arial"/>
        </w:rPr>
      </w:pPr>
      <w:r w:rsidRPr="008153A4">
        <w:rPr>
          <w:rFonts w:ascii="Arial" w:hAnsi="Arial" w:cs="Arial"/>
          <w:color w:val="666666"/>
        </w:rPr>
        <w:br/>
      </w:r>
      <w:r w:rsidRPr="00FF1930">
        <w:rPr>
          <w:rFonts w:ascii="Arial" w:hAnsi="Arial" w:cs="Arial"/>
        </w:rPr>
        <w:t>F</w:t>
      </w:r>
      <w:r w:rsidR="00FF1930">
        <w:rPr>
          <w:rFonts w:ascii="Arial" w:hAnsi="Arial" w:cs="Arial"/>
        </w:rPr>
        <w:t xml:space="preserve"> –</w:t>
      </w:r>
      <w:bookmarkStart w:id="0" w:name="_GoBack"/>
      <w:bookmarkEnd w:id="0"/>
      <w:r w:rsidRPr="00FF1930">
        <w:rPr>
          <w:rFonts w:ascii="Arial" w:hAnsi="Arial" w:cs="Arial"/>
        </w:rPr>
        <w:t> </w:t>
      </w:r>
      <w:r w:rsidRPr="00FF1930">
        <w:rPr>
          <w:rFonts w:ascii="Arial" w:hAnsi="Arial" w:cs="Arial"/>
        </w:rPr>
        <w:t>The school must demonstrate that an eTwinning promotional activity has taken place within the school or in the local community in the year of the award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21"/>
        <w:gridCol w:w="9804"/>
      </w:tblGrid>
      <w:tr w:rsidR="000C230F" w:rsidTr="00290B13">
        <w:tc>
          <w:tcPr>
            <w:tcW w:w="4621" w:type="dxa"/>
          </w:tcPr>
          <w:p w:rsidR="000C230F" w:rsidRPr="00FF1930" w:rsidRDefault="000C230F">
            <w:pPr>
              <w:rPr>
                <w:rFonts w:ascii="Arial" w:hAnsi="Arial" w:cs="Arial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Has your school promoted eTwinning and your eTwinning work within your school, with parents or the local community?</w:t>
            </w:r>
          </w:p>
        </w:tc>
        <w:tc>
          <w:tcPr>
            <w:tcW w:w="9804" w:type="dxa"/>
          </w:tcPr>
          <w:p w:rsidR="000C230F" w:rsidRDefault="000C230F">
            <w:pPr>
              <w:rPr>
                <w:rFonts w:ascii="Arial" w:hAnsi="Arial" w:cs="Arial"/>
                <w:b/>
                <w:color w:val="F79646" w:themeColor="accent6"/>
              </w:rPr>
            </w:pPr>
          </w:p>
          <w:p w:rsidR="00A2311C" w:rsidRDefault="00A2311C">
            <w:pPr>
              <w:rPr>
                <w:rFonts w:ascii="Arial" w:hAnsi="Arial" w:cs="Arial"/>
                <w:b/>
                <w:color w:val="F79646" w:themeColor="accent6"/>
              </w:rPr>
            </w:pPr>
          </w:p>
          <w:p w:rsidR="00A2311C" w:rsidRDefault="00A2311C">
            <w:pPr>
              <w:rPr>
                <w:rFonts w:ascii="Arial" w:hAnsi="Arial" w:cs="Arial"/>
                <w:b/>
                <w:color w:val="F79646" w:themeColor="accent6"/>
              </w:rPr>
            </w:pPr>
          </w:p>
          <w:p w:rsidR="00A2311C" w:rsidRDefault="00A2311C">
            <w:pPr>
              <w:rPr>
                <w:rFonts w:ascii="Arial" w:hAnsi="Arial" w:cs="Arial"/>
                <w:b/>
                <w:color w:val="F79646" w:themeColor="accent6"/>
              </w:rPr>
            </w:pPr>
          </w:p>
        </w:tc>
      </w:tr>
      <w:tr w:rsidR="000C230F" w:rsidTr="00290B13">
        <w:tc>
          <w:tcPr>
            <w:tcW w:w="4621" w:type="dxa"/>
          </w:tcPr>
          <w:p w:rsidR="000C230F" w:rsidRPr="00FF1930" w:rsidRDefault="000C230F">
            <w:pPr>
              <w:rPr>
                <w:rFonts w:ascii="Arial" w:hAnsi="Arial" w:cs="Arial"/>
                <w:shd w:val="clear" w:color="auto" w:fill="FFFFFF"/>
              </w:rPr>
            </w:pPr>
            <w:r w:rsidRPr="00FF1930">
              <w:rPr>
                <w:rFonts w:ascii="Arial" w:hAnsi="Arial" w:cs="Arial"/>
                <w:shd w:val="clear" w:color="auto" w:fill="FFFFFF"/>
              </w:rPr>
              <w:t>If not, what could you organise, for who and when?</w:t>
            </w:r>
          </w:p>
        </w:tc>
        <w:tc>
          <w:tcPr>
            <w:tcW w:w="9804" w:type="dxa"/>
          </w:tcPr>
          <w:p w:rsidR="000C230F" w:rsidRDefault="000C230F">
            <w:pPr>
              <w:rPr>
                <w:rFonts w:ascii="Arial" w:hAnsi="Arial" w:cs="Arial"/>
                <w:b/>
                <w:color w:val="F79646" w:themeColor="accent6"/>
              </w:rPr>
            </w:pPr>
          </w:p>
          <w:p w:rsidR="00A2311C" w:rsidRDefault="00A2311C">
            <w:pPr>
              <w:rPr>
                <w:rFonts w:ascii="Arial" w:hAnsi="Arial" w:cs="Arial"/>
                <w:b/>
                <w:color w:val="F79646" w:themeColor="accent6"/>
              </w:rPr>
            </w:pPr>
          </w:p>
          <w:p w:rsidR="00A2311C" w:rsidRDefault="00A2311C">
            <w:pPr>
              <w:rPr>
                <w:rFonts w:ascii="Arial" w:hAnsi="Arial" w:cs="Arial"/>
                <w:b/>
                <w:color w:val="F79646" w:themeColor="accent6"/>
              </w:rPr>
            </w:pPr>
          </w:p>
          <w:p w:rsidR="00A2311C" w:rsidRDefault="00A2311C">
            <w:pPr>
              <w:rPr>
                <w:rFonts w:ascii="Arial" w:hAnsi="Arial" w:cs="Arial"/>
                <w:b/>
                <w:color w:val="F79646" w:themeColor="accent6"/>
              </w:rPr>
            </w:pPr>
          </w:p>
          <w:p w:rsidR="00A2311C" w:rsidRDefault="00A2311C">
            <w:pPr>
              <w:rPr>
                <w:rFonts w:ascii="Arial" w:hAnsi="Arial" w:cs="Arial"/>
                <w:b/>
                <w:color w:val="F79646" w:themeColor="accent6"/>
              </w:rPr>
            </w:pPr>
          </w:p>
        </w:tc>
      </w:tr>
    </w:tbl>
    <w:p w:rsidR="000C230F" w:rsidRPr="00AB216F" w:rsidRDefault="000C230F">
      <w:pPr>
        <w:rPr>
          <w:rFonts w:ascii="Arial" w:hAnsi="Arial" w:cs="Arial"/>
          <w:b/>
          <w:color w:val="F79646" w:themeColor="accent6"/>
        </w:rPr>
      </w:pPr>
    </w:p>
    <w:sectPr w:rsidR="000C230F" w:rsidRPr="00AB216F" w:rsidSect="002A181D">
      <w:headerReference w:type="first" r:id="rId9"/>
      <w:pgSz w:w="16838" w:h="11906" w:orient="landscape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4E" w:rsidRDefault="009A7F4E" w:rsidP="009A7F4E">
      <w:pPr>
        <w:spacing w:after="0" w:line="240" w:lineRule="auto"/>
      </w:pPr>
      <w:r>
        <w:separator/>
      </w:r>
    </w:p>
  </w:endnote>
  <w:endnote w:type="continuationSeparator" w:id="0">
    <w:p w:rsidR="009A7F4E" w:rsidRDefault="009A7F4E" w:rsidP="009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4E" w:rsidRDefault="009A7F4E" w:rsidP="009A7F4E">
      <w:pPr>
        <w:spacing w:after="0" w:line="240" w:lineRule="auto"/>
      </w:pPr>
      <w:r>
        <w:separator/>
      </w:r>
    </w:p>
  </w:footnote>
  <w:footnote w:type="continuationSeparator" w:id="0">
    <w:p w:rsidR="009A7F4E" w:rsidRDefault="009A7F4E" w:rsidP="009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1D" w:rsidRDefault="002A181D">
    <w:pPr>
      <w:pStyle w:val="Header"/>
    </w:pPr>
    <w:r>
      <w:rPr>
        <w:noProof/>
        <w:lang w:eastAsia="en-GB"/>
      </w:rPr>
      <w:drawing>
        <wp:inline distT="0" distB="0" distL="0" distR="0" wp14:anchorId="305AE92A" wp14:editId="2AAFCA53">
          <wp:extent cx="8863330" cy="1188770"/>
          <wp:effectExtent l="0" t="0" r="0" b="0"/>
          <wp:docPr id="5" name="Picture 5" descr="\\UKLON1BMS102\groups$\ETG\Shared\Everyone\e-Twinning EC programme\Marketing\Branding\eTwinning head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KLON1BMS102\groups$\ETG\Shared\Everyone\e-Twinning EC programme\Marketing\Branding\eTwinning head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18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22"/>
    <w:rsid w:val="00002151"/>
    <w:rsid w:val="00003921"/>
    <w:rsid w:val="00023FEA"/>
    <w:rsid w:val="00027AE8"/>
    <w:rsid w:val="00035BDA"/>
    <w:rsid w:val="0004155E"/>
    <w:rsid w:val="0006508E"/>
    <w:rsid w:val="00071781"/>
    <w:rsid w:val="0007523F"/>
    <w:rsid w:val="0007657A"/>
    <w:rsid w:val="0008067D"/>
    <w:rsid w:val="00084B24"/>
    <w:rsid w:val="00087B9E"/>
    <w:rsid w:val="00092EA6"/>
    <w:rsid w:val="000A537C"/>
    <w:rsid w:val="000A6C86"/>
    <w:rsid w:val="000A6F9D"/>
    <w:rsid w:val="000B7766"/>
    <w:rsid w:val="000B7B55"/>
    <w:rsid w:val="000C230F"/>
    <w:rsid w:val="000C5089"/>
    <w:rsid w:val="000D499C"/>
    <w:rsid w:val="000F4653"/>
    <w:rsid w:val="00106034"/>
    <w:rsid w:val="00113955"/>
    <w:rsid w:val="001310BE"/>
    <w:rsid w:val="00133C75"/>
    <w:rsid w:val="0014442C"/>
    <w:rsid w:val="00150602"/>
    <w:rsid w:val="00151B41"/>
    <w:rsid w:val="00161BA3"/>
    <w:rsid w:val="001622C8"/>
    <w:rsid w:val="001776F9"/>
    <w:rsid w:val="001827F1"/>
    <w:rsid w:val="001863D5"/>
    <w:rsid w:val="00190BAB"/>
    <w:rsid w:val="00191C72"/>
    <w:rsid w:val="0019230F"/>
    <w:rsid w:val="001973D5"/>
    <w:rsid w:val="001B0634"/>
    <w:rsid w:val="001B4ADA"/>
    <w:rsid w:val="001B5133"/>
    <w:rsid w:val="001B6DDE"/>
    <w:rsid w:val="001D317A"/>
    <w:rsid w:val="001E0C55"/>
    <w:rsid w:val="001E3422"/>
    <w:rsid w:val="001E3489"/>
    <w:rsid w:val="001F1E5B"/>
    <w:rsid w:val="00200E15"/>
    <w:rsid w:val="00216FF8"/>
    <w:rsid w:val="002177FD"/>
    <w:rsid w:val="0022426D"/>
    <w:rsid w:val="00237808"/>
    <w:rsid w:val="002551CD"/>
    <w:rsid w:val="00256476"/>
    <w:rsid w:val="00257A1C"/>
    <w:rsid w:val="00257DC8"/>
    <w:rsid w:val="002857F6"/>
    <w:rsid w:val="00290B13"/>
    <w:rsid w:val="00294155"/>
    <w:rsid w:val="002A181D"/>
    <w:rsid w:val="002B191C"/>
    <w:rsid w:val="002C05C2"/>
    <w:rsid w:val="002C2B47"/>
    <w:rsid w:val="002E3655"/>
    <w:rsid w:val="002F70FB"/>
    <w:rsid w:val="0030023F"/>
    <w:rsid w:val="00302795"/>
    <w:rsid w:val="00303B55"/>
    <w:rsid w:val="00304585"/>
    <w:rsid w:val="003049A0"/>
    <w:rsid w:val="00304FA7"/>
    <w:rsid w:val="003116C1"/>
    <w:rsid w:val="0031370F"/>
    <w:rsid w:val="003548A1"/>
    <w:rsid w:val="00355AC4"/>
    <w:rsid w:val="00357BB7"/>
    <w:rsid w:val="0036775A"/>
    <w:rsid w:val="0037195F"/>
    <w:rsid w:val="003865F1"/>
    <w:rsid w:val="003A5201"/>
    <w:rsid w:val="003B3B37"/>
    <w:rsid w:val="003D1EE2"/>
    <w:rsid w:val="003E323F"/>
    <w:rsid w:val="003F78A4"/>
    <w:rsid w:val="004152E2"/>
    <w:rsid w:val="00425215"/>
    <w:rsid w:val="0042649D"/>
    <w:rsid w:val="0043099A"/>
    <w:rsid w:val="0044069B"/>
    <w:rsid w:val="00442E20"/>
    <w:rsid w:val="004463C5"/>
    <w:rsid w:val="004468BE"/>
    <w:rsid w:val="004508FA"/>
    <w:rsid w:val="00457DF7"/>
    <w:rsid w:val="00460075"/>
    <w:rsid w:val="00462D26"/>
    <w:rsid w:val="00464DFF"/>
    <w:rsid w:val="00473BCC"/>
    <w:rsid w:val="004834D7"/>
    <w:rsid w:val="004A1BB4"/>
    <w:rsid w:val="004A36A7"/>
    <w:rsid w:val="004B1CB9"/>
    <w:rsid w:val="004C1291"/>
    <w:rsid w:val="004C1CBC"/>
    <w:rsid w:val="004C2FA5"/>
    <w:rsid w:val="004D3F51"/>
    <w:rsid w:val="004E0076"/>
    <w:rsid w:val="004E1886"/>
    <w:rsid w:val="004E209E"/>
    <w:rsid w:val="004F06B5"/>
    <w:rsid w:val="004F3139"/>
    <w:rsid w:val="00500C02"/>
    <w:rsid w:val="00501192"/>
    <w:rsid w:val="00502891"/>
    <w:rsid w:val="005247E1"/>
    <w:rsid w:val="0053242A"/>
    <w:rsid w:val="005368DA"/>
    <w:rsid w:val="005374A7"/>
    <w:rsid w:val="0054020D"/>
    <w:rsid w:val="0054165B"/>
    <w:rsid w:val="0054549A"/>
    <w:rsid w:val="0057308E"/>
    <w:rsid w:val="005779BF"/>
    <w:rsid w:val="00580321"/>
    <w:rsid w:val="005808FB"/>
    <w:rsid w:val="005835DF"/>
    <w:rsid w:val="005A171B"/>
    <w:rsid w:val="005B0366"/>
    <w:rsid w:val="005B1393"/>
    <w:rsid w:val="005B462C"/>
    <w:rsid w:val="005B6FE5"/>
    <w:rsid w:val="005C0499"/>
    <w:rsid w:val="005C0FF6"/>
    <w:rsid w:val="005E2A99"/>
    <w:rsid w:val="005F570F"/>
    <w:rsid w:val="006022A2"/>
    <w:rsid w:val="00604721"/>
    <w:rsid w:val="006113FA"/>
    <w:rsid w:val="00614F0D"/>
    <w:rsid w:val="00616A51"/>
    <w:rsid w:val="00621F72"/>
    <w:rsid w:val="006239D3"/>
    <w:rsid w:val="006258FA"/>
    <w:rsid w:val="006270BE"/>
    <w:rsid w:val="00641A91"/>
    <w:rsid w:val="00650AEB"/>
    <w:rsid w:val="00652C14"/>
    <w:rsid w:val="006571D3"/>
    <w:rsid w:val="00660913"/>
    <w:rsid w:val="006709B4"/>
    <w:rsid w:val="006A0BAF"/>
    <w:rsid w:val="006A3D5E"/>
    <w:rsid w:val="006A7541"/>
    <w:rsid w:val="006B2150"/>
    <w:rsid w:val="006B5EFB"/>
    <w:rsid w:val="006C5435"/>
    <w:rsid w:val="006C690D"/>
    <w:rsid w:val="006D5253"/>
    <w:rsid w:val="006E110F"/>
    <w:rsid w:val="006E62D7"/>
    <w:rsid w:val="0070002E"/>
    <w:rsid w:val="00703828"/>
    <w:rsid w:val="00703A85"/>
    <w:rsid w:val="00715129"/>
    <w:rsid w:val="007259FC"/>
    <w:rsid w:val="00741B32"/>
    <w:rsid w:val="007507EB"/>
    <w:rsid w:val="007512A0"/>
    <w:rsid w:val="00764501"/>
    <w:rsid w:val="00783A4B"/>
    <w:rsid w:val="007A3797"/>
    <w:rsid w:val="007A7E83"/>
    <w:rsid w:val="007B2B6E"/>
    <w:rsid w:val="007B3B04"/>
    <w:rsid w:val="007B5388"/>
    <w:rsid w:val="007B5F67"/>
    <w:rsid w:val="007B6565"/>
    <w:rsid w:val="007B7360"/>
    <w:rsid w:val="007C116D"/>
    <w:rsid w:val="007C30C1"/>
    <w:rsid w:val="007C49EE"/>
    <w:rsid w:val="007D0630"/>
    <w:rsid w:val="007D1739"/>
    <w:rsid w:val="007D4713"/>
    <w:rsid w:val="007E2915"/>
    <w:rsid w:val="007E2ACD"/>
    <w:rsid w:val="007F44DE"/>
    <w:rsid w:val="007F7CF1"/>
    <w:rsid w:val="008006DC"/>
    <w:rsid w:val="00826D35"/>
    <w:rsid w:val="00842768"/>
    <w:rsid w:val="00846975"/>
    <w:rsid w:val="0085135F"/>
    <w:rsid w:val="00852C17"/>
    <w:rsid w:val="0085601C"/>
    <w:rsid w:val="00857C78"/>
    <w:rsid w:val="00862861"/>
    <w:rsid w:val="008632B0"/>
    <w:rsid w:val="008645F7"/>
    <w:rsid w:val="0086612F"/>
    <w:rsid w:val="008706AB"/>
    <w:rsid w:val="0087129E"/>
    <w:rsid w:val="0087273B"/>
    <w:rsid w:val="00874FDD"/>
    <w:rsid w:val="008915B3"/>
    <w:rsid w:val="00895911"/>
    <w:rsid w:val="00895AF2"/>
    <w:rsid w:val="00895B5F"/>
    <w:rsid w:val="008961E0"/>
    <w:rsid w:val="00897DE6"/>
    <w:rsid w:val="008A05DE"/>
    <w:rsid w:val="008A0761"/>
    <w:rsid w:val="008A0B70"/>
    <w:rsid w:val="008B0B09"/>
    <w:rsid w:val="008C281F"/>
    <w:rsid w:val="008C5D00"/>
    <w:rsid w:val="008C7E0A"/>
    <w:rsid w:val="008C7FAA"/>
    <w:rsid w:val="008E5B5B"/>
    <w:rsid w:val="008F2F4C"/>
    <w:rsid w:val="008F6640"/>
    <w:rsid w:val="008F6891"/>
    <w:rsid w:val="008F7A71"/>
    <w:rsid w:val="00902E86"/>
    <w:rsid w:val="009137B4"/>
    <w:rsid w:val="00914952"/>
    <w:rsid w:val="00917DE8"/>
    <w:rsid w:val="0092158D"/>
    <w:rsid w:val="00964BDA"/>
    <w:rsid w:val="009654EC"/>
    <w:rsid w:val="00966E7E"/>
    <w:rsid w:val="00984911"/>
    <w:rsid w:val="00987E59"/>
    <w:rsid w:val="00996AF4"/>
    <w:rsid w:val="009A41DE"/>
    <w:rsid w:val="009A7F4E"/>
    <w:rsid w:val="009B0903"/>
    <w:rsid w:val="009B3641"/>
    <w:rsid w:val="009B4F8F"/>
    <w:rsid w:val="009C2E1A"/>
    <w:rsid w:val="009C3D4B"/>
    <w:rsid w:val="009C7BCA"/>
    <w:rsid w:val="009F1FA5"/>
    <w:rsid w:val="00A02DF5"/>
    <w:rsid w:val="00A0347C"/>
    <w:rsid w:val="00A03BFA"/>
    <w:rsid w:val="00A03C0B"/>
    <w:rsid w:val="00A07DB3"/>
    <w:rsid w:val="00A17FAA"/>
    <w:rsid w:val="00A2311C"/>
    <w:rsid w:val="00A3038A"/>
    <w:rsid w:val="00A31C0F"/>
    <w:rsid w:val="00A46837"/>
    <w:rsid w:val="00A476B7"/>
    <w:rsid w:val="00A52623"/>
    <w:rsid w:val="00A566B8"/>
    <w:rsid w:val="00A568F9"/>
    <w:rsid w:val="00A6310F"/>
    <w:rsid w:val="00A64228"/>
    <w:rsid w:val="00A708F7"/>
    <w:rsid w:val="00A70D43"/>
    <w:rsid w:val="00A7118C"/>
    <w:rsid w:val="00A71451"/>
    <w:rsid w:val="00A77CED"/>
    <w:rsid w:val="00A850E5"/>
    <w:rsid w:val="00A85155"/>
    <w:rsid w:val="00A87AEF"/>
    <w:rsid w:val="00A93F92"/>
    <w:rsid w:val="00A95FC0"/>
    <w:rsid w:val="00AA02ED"/>
    <w:rsid w:val="00AA089C"/>
    <w:rsid w:val="00AA0F9B"/>
    <w:rsid w:val="00AB216F"/>
    <w:rsid w:val="00AB5435"/>
    <w:rsid w:val="00AC30A5"/>
    <w:rsid w:val="00AD5D3C"/>
    <w:rsid w:val="00AE407F"/>
    <w:rsid w:val="00B11CE8"/>
    <w:rsid w:val="00B15CC2"/>
    <w:rsid w:val="00B21A01"/>
    <w:rsid w:val="00B359BE"/>
    <w:rsid w:val="00B45738"/>
    <w:rsid w:val="00B5181F"/>
    <w:rsid w:val="00B51AF1"/>
    <w:rsid w:val="00B52E46"/>
    <w:rsid w:val="00B57F0A"/>
    <w:rsid w:val="00B6423F"/>
    <w:rsid w:val="00B72A90"/>
    <w:rsid w:val="00B867A7"/>
    <w:rsid w:val="00B91390"/>
    <w:rsid w:val="00BA16DE"/>
    <w:rsid w:val="00BB11B1"/>
    <w:rsid w:val="00BB584C"/>
    <w:rsid w:val="00BB6BE2"/>
    <w:rsid w:val="00BB7F4A"/>
    <w:rsid w:val="00BC58F2"/>
    <w:rsid w:val="00BC5962"/>
    <w:rsid w:val="00BD4791"/>
    <w:rsid w:val="00BE26C7"/>
    <w:rsid w:val="00BE444A"/>
    <w:rsid w:val="00BE4474"/>
    <w:rsid w:val="00BE5337"/>
    <w:rsid w:val="00BE716E"/>
    <w:rsid w:val="00BF14B6"/>
    <w:rsid w:val="00BF2049"/>
    <w:rsid w:val="00C15743"/>
    <w:rsid w:val="00C216C1"/>
    <w:rsid w:val="00C31EF9"/>
    <w:rsid w:val="00C347E5"/>
    <w:rsid w:val="00C3560D"/>
    <w:rsid w:val="00C35D2A"/>
    <w:rsid w:val="00C51DCC"/>
    <w:rsid w:val="00C57FD1"/>
    <w:rsid w:val="00C67855"/>
    <w:rsid w:val="00C72A1B"/>
    <w:rsid w:val="00C8554B"/>
    <w:rsid w:val="00C9089E"/>
    <w:rsid w:val="00CA00D8"/>
    <w:rsid w:val="00CA042B"/>
    <w:rsid w:val="00CB0B1F"/>
    <w:rsid w:val="00CB2187"/>
    <w:rsid w:val="00CC0F7F"/>
    <w:rsid w:val="00CC15FE"/>
    <w:rsid w:val="00CC22C9"/>
    <w:rsid w:val="00CC45B4"/>
    <w:rsid w:val="00CE6989"/>
    <w:rsid w:val="00CF1592"/>
    <w:rsid w:val="00CF5248"/>
    <w:rsid w:val="00D01E2B"/>
    <w:rsid w:val="00D06475"/>
    <w:rsid w:val="00D06C4B"/>
    <w:rsid w:val="00D07CE7"/>
    <w:rsid w:val="00D16F07"/>
    <w:rsid w:val="00D23DE1"/>
    <w:rsid w:val="00D263F7"/>
    <w:rsid w:val="00D31BA3"/>
    <w:rsid w:val="00D41826"/>
    <w:rsid w:val="00D4378B"/>
    <w:rsid w:val="00D53ED4"/>
    <w:rsid w:val="00D625BC"/>
    <w:rsid w:val="00D6378A"/>
    <w:rsid w:val="00D66497"/>
    <w:rsid w:val="00D70940"/>
    <w:rsid w:val="00D71078"/>
    <w:rsid w:val="00D852DF"/>
    <w:rsid w:val="00D8643F"/>
    <w:rsid w:val="00D97213"/>
    <w:rsid w:val="00D977EE"/>
    <w:rsid w:val="00DA79C7"/>
    <w:rsid w:val="00DB1222"/>
    <w:rsid w:val="00DD4822"/>
    <w:rsid w:val="00DD679D"/>
    <w:rsid w:val="00DD73A4"/>
    <w:rsid w:val="00DF3FFA"/>
    <w:rsid w:val="00DF53F6"/>
    <w:rsid w:val="00DF6888"/>
    <w:rsid w:val="00E004C3"/>
    <w:rsid w:val="00E02BD2"/>
    <w:rsid w:val="00E16C75"/>
    <w:rsid w:val="00E24968"/>
    <w:rsid w:val="00E27964"/>
    <w:rsid w:val="00E32AD8"/>
    <w:rsid w:val="00E41FF1"/>
    <w:rsid w:val="00E42042"/>
    <w:rsid w:val="00E47055"/>
    <w:rsid w:val="00E51181"/>
    <w:rsid w:val="00E53516"/>
    <w:rsid w:val="00E54016"/>
    <w:rsid w:val="00E57858"/>
    <w:rsid w:val="00E62E69"/>
    <w:rsid w:val="00E643B8"/>
    <w:rsid w:val="00E7159F"/>
    <w:rsid w:val="00E851B4"/>
    <w:rsid w:val="00E921A1"/>
    <w:rsid w:val="00EA4F5B"/>
    <w:rsid w:val="00EB5994"/>
    <w:rsid w:val="00EC1C50"/>
    <w:rsid w:val="00EC2A04"/>
    <w:rsid w:val="00EC4B7E"/>
    <w:rsid w:val="00EC4BDD"/>
    <w:rsid w:val="00ED0E59"/>
    <w:rsid w:val="00ED4839"/>
    <w:rsid w:val="00EE025E"/>
    <w:rsid w:val="00EE0404"/>
    <w:rsid w:val="00EF766B"/>
    <w:rsid w:val="00F013E3"/>
    <w:rsid w:val="00F020F4"/>
    <w:rsid w:val="00F0427F"/>
    <w:rsid w:val="00F05177"/>
    <w:rsid w:val="00F0579F"/>
    <w:rsid w:val="00F11D95"/>
    <w:rsid w:val="00F13BEF"/>
    <w:rsid w:val="00F37673"/>
    <w:rsid w:val="00F46D7D"/>
    <w:rsid w:val="00F511DC"/>
    <w:rsid w:val="00F65816"/>
    <w:rsid w:val="00F838E8"/>
    <w:rsid w:val="00F83CB8"/>
    <w:rsid w:val="00F85A5A"/>
    <w:rsid w:val="00F90BB0"/>
    <w:rsid w:val="00F94022"/>
    <w:rsid w:val="00F977C2"/>
    <w:rsid w:val="00FA39E5"/>
    <w:rsid w:val="00FB1292"/>
    <w:rsid w:val="00FB72F5"/>
    <w:rsid w:val="00FC13EB"/>
    <w:rsid w:val="00FC5F0B"/>
    <w:rsid w:val="00FD09DB"/>
    <w:rsid w:val="00FD25FC"/>
    <w:rsid w:val="00FE5E84"/>
    <w:rsid w:val="00FF141E"/>
    <w:rsid w:val="00FF14B9"/>
    <w:rsid w:val="00FF1930"/>
    <w:rsid w:val="00FF4F4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82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21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7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4E"/>
  </w:style>
  <w:style w:type="paragraph" w:styleId="Footer">
    <w:name w:val="footer"/>
    <w:basedOn w:val="Normal"/>
    <w:link w:val="FooterChar"/>
    <w:uiPriority w:val="99"/>
    <w:unhideWhenUsed/>
    <w:rsid w:val="009A7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4E"/>
  </w:style>
  <w:style w:type="paragraph" w:styleId="BalloonText">
    <w:name w:val="Balloon Text"/>
    <w:basedOn w:val="Normal"/>
    <w:link w:val="BalloonTextChar"/>
    <w:uiPriority w:val="99"/>
    <w:semiHidden/>
    <w:unhideWhenUsed/>
    <w:rsid w:val="009A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82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21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7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4E"/>
  </w:style>
  <w:style w:type="paragraph" w:styleId="Footer">
    <w:name w:val="footer"/>
    <w:basedOn w:val="Normal"/>
    <w:link w:val="FooterChar"/>
    <w:uiPriority w:val="99"/>
    <w:unhideWhenUsed/>
    <w:rsid w:val="009A7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4E"/>
  </w:style>
  <w:style w:type="paragraph" w:styleId="BalloonText">
    <w:name w:val="Balloon Text"/>
    <w:basedOn w:val="Normal"/>
    <w:link w:val="BalloonTextChar"/>
    <w:uiPriority w:val="99"/>
    <w:semiHidden/>
    <w:unhideWhenUsed/>
    <w:rsid w:val="009A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winning.net/en/pub/professionaldevelopment/learning-opportunities/learning-even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winning.net/en/pub/countries/country/schools.cfm?c=8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Owain (Education and Society)</dc:creator>
  <cp:lastModifiedBy>Wright, Owain (Education and Society)</cp:lastModifiedBy>
  <cp:revision>6</cp:revision>
  <dcterms:created xsi:type="dcterms:W3CDTF">2018-06-06T12:09:00Z</dcterms:created>
  <dcterms:modified xsi:type="dcterms:W3CDTF">2018-06-06T14:19:00Z</dcterms:modified>
</cp:coreProperties>
</file>