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Helvetica"/>
          <w:b/>
          <w:color w:val="444950"/>
          <w:u w:val="single"/>
          <w:bdr w:val="none" w:sz="0" w:space="0" w:color="auto" w:frame="1"/>
          <w:shd w:val="clear" w:color="auto" w:fill="F1F0F0"/>
        </w:rPr>
      </w:pPr>
      <w:r w:rsidRPr="00936E57">
        <w:rPr>
          <w:rFonts w:ascii="Comic Sans MS" w:hAnsi="Comic Sans MS" w:cs="Helvetica"/>
          <w:b/>
          <w:color w:val="444950"/>
          <w:u w:val="single"/>
          <w:bdr w:val="none" w:sz="0" w:space="0" w:color="auto" w:frame="1"/>
          <w:shd w:val="clear" w:color="auto" w:fill="F1F0F0"/>
        </w:rPr>
        <w:t xml:space="preserve">Questionnaire de retour des Shetland 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b/>
          <w:color w:val="444444"/>
          <w:u w:val="single"/>
        </w:rPr>
      </w:pP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1- Est-ce que ton voyage au Shetland t'a plu? 2- Si oui, pourquoi? 3- Si non, pourquoi ? 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4- Qu'est-ce que tu as aimé le plus? 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5- Qu'est-ce que tu as aimé le moins? 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6- Quelle a été ta relation avec ton /ta correspondant(e) - A </w:t>
      </w:r>
      <w:proofErr w:type="spellStart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t-elle</w:t>
      </w:r>
      <w:proofErr w:type="spellEnd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 évolué durant le séjour? 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7- Quelle a été ta relation avec ta famille </w:t>
      </w:r>
      <w:proofErr w:type="gramStart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d' accueil</w:t>
      </w:r>
      <w:proofErr w:type="gramEnd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? - A </w:t>
      </w:r>
      <w:proofErr w:type="spellStart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t-elle</w:t>
      </w:r>
      <w:proofErr w:type="spellEnd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 évolué durant le séjour? (préciser et donner des détails)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8- Quelle a été ta relation avec les autres membres du groupe Erasmus (les réunionnais seulement) - A </w:t>
      </w:r>
      <w:proofErr w:type="spellStart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t-elle</w:t>
      </w:r>
      <w:proofErr w:type="spellEnd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 évolué durant le séjour?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9- Au niveau de l'anglais, as-tu trouvé la communication difficile ? 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10- As-tu eu l'impression de t'améliorer durant le séjour ? (préciser et donner des détails)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11- Sur une échelle de 1 à 10, comment évaluerais-tu ta progression? (1= je n'ai presque pas progressé 10= j'ai énormément progresse) ; préciser et donner des détails) 12- Quelles sont les mots ou expressions que tu as appris? (préciser et donner un maximum d'exemples)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13- As-tu constaté que les </w:t>
      </w:r>
      <w:proofErr w:type="spellStart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shetlandais</w:t>
      </w:r>
      <w:proofErr w:type="spellEnd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 luttent efficacement contre la pollution plastique?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14- Peux-tu donner des exemples d'efforts pour réduire le plastique / lutter contre la pollution plastique que tu as observés (au collège de </w:t>
      </w:r>
      <w:proofErr w:type="spellStart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Mid</w:t>
      </w:r>
      <w:proofErr w:type="spellEnd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-</w:t>
      </w:r>
      <w:proofErr w:type="spellStart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>Yell</w:t>
      </w:r>
      <w:proofErr w:type="spellEnd"/>
      <w:r w:rsidRPr="00936E57">
        <w:rPr>
          <w:rFonts w:ascii="Comic Sans MS" w:hAnsi="Comic Sans MS" w:cs="Helvetica"/>
          <w:color w:val="444950"/>
          <w:bdr w:val="none" w:sz="0" w:space="0" w:color="auto" w:frame="1"/>
          <w:shd w:val="clear" w:color="auto" w:fill="F1F0F0"/>
        </w:rPr>
        <w:t xml:space="preserve"> ou ailleurs) ou auxquels tu as participé?</w:t>
      </w:r>
      <w:r w:rsidRPr="00936E57">
        <w:rPr>
          <w:rFonts w:ascii="Comic Sans MS" w:hAnsi="Comic Sans MS" w:cs="Arial"/>
          <w:color w:val="444444"/>
        </w:rPr>
        <w:t> </w:t>
      </w:r>
    </w:p>
    <w:p w:rsidR="00936E57" w:rsidRPr="00936E57" w:rsidRDefault="00936E57" w:rsidP="00936E57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 w:cs="Arial"/>
          <w:color w:val="444444"/>
        </w:rPr>
      </w:pPr>
      <w:r w:rsidRPr="00936E57">
        <w:rPr>
          <w:rFonts w:ascii="Comic Sans MS" w:hAnsi="Comic Sans MS" w:cs="Arial"/>
          <w:color w:val="444444"/>
        </w:rPr>
        <w:t> </w:t>
      </w:r>
    </w:p>
    <w:p w:rsidR="00B002C9" w:rsidRPr="00936E57" w:rsidRDefault="00B002C9">
      <w:pPr>
        <w:rPr>
          <w:rFonts w:ascii="Comic Sans MS" w:hAnsi="Comic Sans MS"/>
          <w:sz w:val="24"/>
          <w:szCs w:val="24"/>
        </w:rPr>
      </w:pPr>
    </w:p>
    <w:sectPr w:rsidR="00B002C9" w:rsidRPr="00936E57" w:rsidSect="00B0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E57"/>
    <w:rsid w:val="00936E57"/>
    <w:rsid w:val="00B0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cp:lastPrinted>2019-09-04T14:09:00Z</cp:lastPrinted>
  <dcterms:created xsi:type="dcterms:W3CDTF">2019-09-04T14:09:00Z</dcterms:created>
  <dcterms:modified xsi:type="dcterms:W3CDTF">2019-09-04T14:10:00Z</dcterms:modified>
</cp:coreProperties>
</file>