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4962"/>
      </w:tblGrid>
      <w:tr w:rsidR="00DD751F" w:rsidRPr="00DD751F" w14:paraId="40574EB2" w14:textId="77777777" w:rsidTr="00DD751F">
        <w:tc>
          <w:tcPr>
            <w:tcW w:w="10060" w:type="dxa"/>
            <w:gridSpan w:val="2"/>
          </w:tcPr>
          <w:p w14:paraId="083B2185" w14:textId="77777777" w:rsidR="00DD751F" w:rsidRPr="00DD751F" w:rsidRDefault="00DD751F" w:rsidP="00DD751F">
            <w:pPr>
              <w:spacing w:after="120"/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Nie szukaj kumpli w necie</w:t>
            </w:r>
          </w:p>
          <w:p w14:paraId="5F819F2A" w14:textId="5BA49647" w:rsidR="00DD751F" w:rsidRPr="00DD751F" w:rsidRDefault="00DD751F" w:rsidP="00DD751F">
            <w:pPr>
              <w:spacing w:after="120"/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w</w:t>
            </w:r>
            <w:r w:rsidRPr="00DD751F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 xml:space="preserve"> prawdziwym szukaj ich świecie</w:t>
            </w:r>
          </w:p>
          <w:p w14:paraId="4A2D20FC" w14:textId="77777777" w:rsidR="00DD751F" w:rsidRPr="00DD751F" w:rsidRDefault="00DD751F" w:rsidP="00DD751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1F" w:rsidRPr="00DD751F" w14:paraId="7E1F70FB" w14:textId="77777777" w:rsidTr="00DD751F">
        <w:tc>
          <w:tcPr>
            <w:tcW w:w="5098" w:type="dxa"/>
          </w:tcPr>
          <w:p w14:paraId="062F6A51" w14:textId="77777777" w:rsid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0750FBEC" w14:textId="223FD732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>Internet i mądra głowa</w:t>
            </w:r>
          </w:p>
          <w:p w14:paraId="48DD406F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>– to sukces jest bez słowa.</w:t>
            </w:r>
          </w:p>
          <w:p w14:paraId="6AFDC8E6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>Z Wikipedią za pan brat</w:t>
            </w:r>
          </w:p>
          <w:p w14:paraId="251112F2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>poznajemy cały świat.</w:t>
            </w:r>
          </w:p>
          <w:p w14:paraId="1B109D44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>Wiadomości zaś praktycznie</w:t>
            </w:r>
          </w:p>
          <w:p w14:paraId="676DFAE3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>przesyłamy błyskawicznie.</w:t>
            </w:r>
          </w:p>
          <w:p w14:paraId="013ED7B8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 xml:space="preserve">Mapy, książki, audiobooki, </w:t>
            </w:r>
          </w:p>
          <w:p w14:paraId="62E66DFB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 xml:space="preserve">zabytki i dzieła sztuki </w:t>
            </w:r>
          </w:p>
          <w:p w14:paraId="3D16229B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>- bez problemu poznajemy!</w:t>
            </w:r>
          </w:p>
          <w:p w14:paraId="153A733F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 xml:space="preserve">Jeśli zaś używać chcemy </w:t>
            </w:r>
          </w:p>
          <w:p w14:paraId="7E63F0AE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>portale społecznościowe</w:t>
            </w:r>
          </w:p>
          <w:p w14:paraId="5B153746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>TO MIEJMY NA KARKU GŁOWĘ</w:t>
            </w:r>
          </w:p>
          <w:p w14:paraId="57F66034" w14:textId="77777777" w:rsidR="00DD751F" w:rsidRPr="00DD751F" w:rsidRDefault="00DD751F" w:rsidP="00DD751F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0AEB1353" w14:textId="77777777" w:rsidR="00DD751F" w:rsidRPr="00DD751F" w:rsidRDefault="00DD751F" w:rsidP="00D363F3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13D49A58" w14:textId="77777777" w:rsid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2BA267D7" w14:textId="640E4E09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 xml:space="preserve">Jak to zrobić drogie dzieci, </w:t>
            </w:r>
          </w:p>
          <w:p w14:paraId="107661C0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>by bezpiecznie czuć się w sieci,</w:t>
            </w:r>
          </w:p>
          <w:p w14:paraId="2890B088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>bo Internet to zabawa,</w:t>
            </w:r>
          </w:p>
          <w:p w14:paraId="51D12A92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>lecz istnieje też obawa,</w:t>
            </w:r>
          </w:p>
          <w:p w14:paraId="605B02B9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>że źli ludzie tam czekają</w:t>
            </w:r>
          </w:p>
          <w:p w14:paraId="1E844B53" w14:textId="77777777" w:rsidR="00DD751F" w:rsidRPr="00DD751F" w:rsidRDefault="00DD751F" w:rsidP="00DD751F">
            <w:pPr>
              <w:spacing w:after="24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>i do złego namawiają.</w:t>
            </w:r>
          </w:p>
          <w:p w14:paraId="544A7A01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>Lecz rodzice dobrze wiedzą,</w:t>
            </w:r>
          </w:p>
          <w:p w14:paraId="483763CF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>gdzie haczyki jakieś siedzą.</w:t>
            </w:r>
          </w:p>
          <w:p w14:paraId="0FFCE82D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>Do historii dostęp mają,</w:t>
            </w:r>
          </w:p>
          <w:p w14:paraId="7463B001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>ze swej troski nas sprawdzają,</w:t>
            </w:r>
          </w:p>
          <w:p w14:paraId="2F641644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>bo nad życie nas kochają</w:t>
            </w:r>
          </w:p>
          <w:p w14:paraId="2DB70AF1" w14:textId="77777777" w:rsidR="00DD751F" w:rsidRPr="00DD751F" w:rsidRDefault="00DD751F" w:rsidP="00DD751F">
            <w:pPr>
              <w:spacing w:after="120"/>
              <w:rPr>
                <w:rFonts w:ascii="Comic Sans MS" w:hAnsi="Comic Sans MS" w:cs="Times New Roman"/>
                <w:sz w:val="28"/>
                <w:szCs w:val="28"/>
              </w:rPr>
            </w:pPr>
            <w:r w:rsidRPr="00DD751F">
              <w:rPr>
                <w:rFonts w:ascii="Comic Sans MS" w:hAnsi="Comic Sans MS" w:cs="Times New Roman"/>
                <w:sz w:val="28"/>
                <w:szCs w:val="28"/>
              </w:rPr>
              <w:t>i o nasze bezpieczeństwo dbają.</w:t>
            </w:r>
          </w:p>
          <w:p w14:paraId="77511F01" w14:textId="77777777" w:rsidR="00DD751F" w:rsidRPr="00DD751F" w:rsidRDefault="00DD751F" w:rsidP="00D36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D96D85" w14:textId="77777777" w:rsidR="00DD751F" w:rsidRPr="00DD751F" w:rsidRDefault="00DD751F" w:rsidP="00D363F3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562B7BB3" w14:textId="5D357531" w:rsidR="00D363F3" w:rsidRPr="00DD751F" w:rsidRDefault="00D363F3" w:rsidP="00D363F3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7072D2C3" w14:textId="77777777" w:rsidR="00DD751F" w:rsidRPr="00DD751F" w:rsidRDefault="00DD751F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DD751F" w:rsidRPr="00DD751F" w:rsidSect="00DD7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43"/>
    <w:rsid w:val="00413043"/>
    <w:rsid w:val="00D363F3"/>
    <w:rsid w:val="00DD751F"/>
    <w:rsid w:val="00E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EF37"/>
  <w15:chartTrackingRefBased/>
  <w15:docId w15:val="{98B8D53C-E67B-4BE6-B96F-7D8201DB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Suraj-Zych</dc:creator>
  <cp:keywords/>
  <dc:description/>
  <cp:lastModifiedBy>Jolanta Suraj-Zych</cp:lastModifiedBy>
  <cp:revision>1</cp:revision>
  <dcterms:created xsi:type="dcterms:W3CDTF">2021-01-28T18:30:00Z</dcterms:created>
  <dcterms:modified xsi:type="dcterms:W3CDTF">2021-01-28T19:01:00Z</dcterms:modified>
</cp:coreProperties>
</file>