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B0F" w14:textId="6391CD0C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en-US"/>
        </w:rPr>
      </w:pPr>
      <w:r w:rsidRPr="007064AC">
        <w:rPr>
          <w:rFonts w:ascii="=˛_˛" w:hAnsi="=˛_˛" w:cs="=˛_˛"/>
          <w:color w:val="000000"/>
          <w:lang w:val="en-US"/>
        </w:rPr>
        <w:t>CLILL</w:t>
      </w:r>
      <w:r>
        <w:rPr>
          <w:rFonts w:ascii="=˛_˛" w:hAnsi="=˛_˛" w:cs="=˛_˛"/>
          <w:color w:val="000000"/>
          <w:lang w:val="en-US"/>
        </w:rPr>
        <w:t xml:space="preserve"> – Muttersprache plus Englisch</w:t>
      </w:r>
    </w:p>
    <w:p w14:paraId="31E8145D" w14:textId="77777777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en-US"/>
        </w:rPr>
      </w:pPr>
    </w:p>
    <w:p w14:paraId="5A604DB0" w14:textId="1E071D97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en-US"/>
        </w:rPr>
      </w:pPr>
      <w:r w:rsidRPr="007064AC">
        <w:rPr>
          <w:rFonts w:ascii="=˛_˛" w:hAnsi="=˛_˛" w:cs="=˛_˛"/>
          <w:color w:val="000000"/>
          <w:lang w:val="en-US"/>
        </w:rPr>
        <w:t>T</w:t>
      </w:r>
      <w:r>
        <w:rPr>
          <w:rFonts w:ascii="=˛_˛" w:hAnsi="=˛_˛" w:cs="=˛_˛"/>
          <w:color w:val="000000"/>
          <w:lang w:val="en-US"/>
        </w:rPr>
        <w:t>hema</w:t>
      </w:r>
      <w:r w:rsidRPr="007064AC">
        <w:rPr>
          <w:rFonts w:ascii="=˛_˛" w:hAnsi="=˛_˛" w:cs="=˛_˛"/>
          <w:color w:val="000000"/>
          <w:lang w:val="en-US"/>
        </w:rPr>
        <w:t xml:space="preserve">: </w:t>
      </w:r>
      <w:r w:rsidRPr="007064AC">
        <w:rPr>
          <w:rFonts w:ascii="=˛_˛" w:hAnsi="=˛_˛" w:cs="=˛_˛"/>
          <w:color w:val="FF0000"/>
          <w:lang w:val="en-US"/>
        </w:rPr>
        <w:t>Healthy lifestyle</w:t>
      </w:r>
    </w:p>
    <w:p w14:paraId="3B9150C0" w14:textId="497E5DC3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Klas</w:t>
      </w:r>
      <w:r w:rsidRPr="007064AC">
        <w:rPr>
          <w:rFonts w:ascii="=˛_˛" w:hAnsi="=˛_˛" w:cs="=˛_˛"/>
          <w:color w:val="000000"/>
          <w:lang w:val="de-DE"/>
        </w:rPr>
        <w:t>se</w:t>
      </w:r>
      <w:r w:rsidRPr="007064AC">
        <w:rPr>
          <w:rFonts w:ascii="=˛_˛" w:hAnsi="=˛_˛" w:cs="=˛_˛"/>
          <w:color w:val="000000"/>
          <w:lang w:val="de-DE"/>
        </w:rPr>
        <w:t xml:space="preserve"> 4</w:t>
      </w:r>
      <w:r w:rsidRPr="007064AC">
        <w:rPr>
          <w:rFonts w:ascii="=˛_˛" w:hAnsi="=˛_˛" w:cs="=˛_˛"/>
          <w:color w:val="000000"/>
          <w:lang w:val="de-DE"/>
        </w:rPr>
        <w:t xml:space="preserve"> (10 </w:t>
      </w:r>
      <w:r>
        <w:rPr>
          <w:rFonts w:ascii="=˛_˛" w:hAnsi="=˛_˛" w:cs="=˛_˛"/>
          <w:color w:val="000000"/>
          <w:lang w:val="de-DE"/>
        </w:rPr>
        <w:t>jährige SuS)</w:t>
      </w:r>
    </w:p>
    <w:p w14:paraId="50D39A3C" w14:textId="62FED3BF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Dauer</w:t>
      </w:r>
      <w:r w:rsidRPr="007064AC">
        <w:rPr>
          <w:rFonts w:ascii="=˛_˛" w:hAnsi="=˛_˛" w:cs="=˛_˛"/>
          <w:color w:val="000000"/>
          <w:lang w:val="de-DE"/>
        </w:rPr>
        <w:t xml:space="preserve">: 45 </w:t>
      </w:r>
      <w:r w:rsidRPr="007064AC">
        <w:rPr>
          <w:rFonts w:ascii="=˛_˛" w:hAnsi="=˛_˛" w:cs="=˛_˛"/>
          <w:color w:val="000000"/>
          <w:lang w:val="de-DE"/>
        </w:rPr>
        <w:t xml:space="preserve">Minuten </w:t>
      </w:r>
    </w:p>
    <w:p w14:paraId="60D0CA62" w14:textId="43B1B3C8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Ziele</w:t>
      </w:r>
      <w:r w:rsidRPr="007064AC">
        <w:rPr>
          <w:rFonts w:ascii="=˛_˛" w:hAnsi="=˛_˛" w:cs="=˛_˛"/>
          <w:color w:val="000000"/>
          <w:lang w:val="de-DE"/>
        </w:rPr>
        <w:t>:</w:t>
      </w:r>
    </w:p>
    <w:p w14:paraId="6B3074A5" w14:textId="1206E474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>Förderung der Mehrsprachigkeit, indem ma</w:t>
      </w:r>
      <w:r>
        <w:rPr>
          <w:rFonts w:ascii="=˛_˛" w:hAnsi="=˛_˛" w:cs="=˛_˛"/>
          <w:color w:val="222222"/>
          <w:lang w:val="de-DE"/>
        </w:rPr>
        <w:t xml:space="preserve">n Sachkunde, sowohl in der Muttersprache als auch Fremdsprache – hier </w:t>
      </w:r>
      <w:r w:rsidRPr="007064AC">
        <w:rPr>
          <w:rFonts w:ascii="=˛_˛" w:hAnsi="=˛_˛" w:cs="=˛_˛"/>
          <w:color w:val="FF0000"/>
          <w:lang w:val="de-DE"/>
        </w:rPr>
        <w:t>Englisch</w:t>
      </w:r>
      <w:r>
        <w:rPr>
          <w:rFonts w:ascii="=˛_˛" w:hAnsi="=˛_˛" w:cs="=˛_˛"/>
          <w:color w:val="222222"/>
          <w:lang w:val="de-DE"/>
        </w:rPr>
        <w:t xml:space="preserve">, </w:t>
      </w:r>
      <w:r>
        <w:rPr>
          <w:rFonts w:ascii="=˛_˛" w:hAnsi="=˛_˛" w:cs="=˛_˛"/>
          <w:color w:val="222222"/>
          <w:lang w:val="de-DE"/>
        </w:rPr>
        <w:t>unterrichtet</w:t>
      </w:r>
      <w:r>
        <w:rPr>
          <w:rFonts w:ascii="=˛_˛" w:hAnsi="=˛_˛" w:cs="=˛_˛"/>
          <w:color w:val="222222"/>
          <w:lang w:val="de-DE"/>
        </w:rPr>
        <w:t xml:space="preserve">. </w:t>
      </w:r>
    </w:p>
    <w:p w14:paraId="3C11EB9D" w14:textId="7D61ABB1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 xml:space="preserve">Motivieren der SuS eine Fremdsprache zu lernen. </w:t>
      </w:r>
    </w:p>
    <w:p w14:paraId="15167E7E" w14:textId="0E696C05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>Die Zusammenfassung des Wissens der SuS zum Thema – Einfluss der Le</w:t>
      </w:r>
      <w:r>
        <w:rPr>
          <w:rFonts w:ascii="=˛_˛" w:hAnsi="=˛_˛" w:cs="=˛_˛"/>
          <w:color w:val="222222"/>
          <w:lang w:val="de-DE"/>
        </w:rPr>
        <w:t>b</w:t>
      </w:r>
      <w:r w:rsidRPr="007064AC">
        <w:rPr>
          <w:rFonts w:ascii="=˛_˛" w:hAnsi="=˛_˛" w:cs="=˛_˛"/>
          <w:color w:val="222222"/>
          <w:lang w:val="de-DE"/>
        </w:rPr>
        <w:t>ens</w:t>
      </w:r>
      <w:r>
        <w:rPr>
          <w:rFonts w:ascii="=˛_˛" w:hAnsi="=˛_˛" w:cs="=˛_˛"/>
          <w:color w:val="222222"/>
          <w:lang w:val="de-DE"/>
        </w:rPr>
        <w:t xml:space="preserve">weise auf die Gesundheit und Wohlbefinden mit der Anwendung der Elemente der Fremdsprache. </w:t>
      </w:r>
    </w:p>
    <w:p w14:paraId="7D004524" w14:textId="2F9AB986" w:rsid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</w:rPr>
      </w:pPr>
      <w:r>
        <w:rPr>
          <w:rFonts w:ascii="=˛_˛" w:hAnsi="=˛_˛" w:cs="=˛_˛"/>
          <w:color w:val="000000"/>
        </w:rPr>
        <w:t xml:space="preserve">Arbeitsmethoden: </w:t>
      </w:r>
    </w:p>
    <w:p w14:paraId="5308C4A7" w14:textId="228FAD83" w:rsid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</w:rPr>
      </w:pPr>
      <w:r>
        <w:rPr>
          <w:rFonts w:ascii="=˛_˛" w:hAnsi="=˛_˛" w:cs="=˛_˛"/>
          <w:color w:val="222222"/>
        </w:rPr>
        <w:t xml:space="preserve">● </w:t>
      </w:r>
      <w:r>
        <w:rPr>
          <w:rFonts w:ascii="=˛_˛" w:hAnsi="=˛_˛" w:cs="=˛_˛"/>
          <w:color w:val="222222"/>
        </w:rPr>
        <w:t xml:space="preserve">Vortrag, Diskussion </w:t>
      </w:r>
    </w:p>
    <w:p w14:paraId="126D13D6" w14:textId="53528D6E" w:rsid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</w:rPr>
      </w:pPr>
      <w:r>
        <w:rPr>
          <w:rFonts w:ascii="=˛_˛" w:hAnsi="=˛_˛" w:cs="=˛_˛"/>
          <w:color w:val="222222"/>
        </w:rPr>
        <w:t xml:space="preserve">● </w:t>
      </w:r>
      <w:r>
        <w:rPr>
          <w:rFonts w:ascii="=˛_˛" w:hAnsi="=˛_˛" w:cs="=˛_˛"/>
          <w:color w:val="222222"/>
        </w:rPr>
        <w:t xml:space="preserve">PPP </w:t>
      </w:r>
    </w:p>
    <w:p w14:paraId="7D9EB20F" w14:textId="756617C6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 xml:space="preserve">Praktische Übung </w:t>
      </w:r>
    </w:p>
    <w:p w14:paraId="4C21E7EE" w14:textId="7AFA1CCE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Mittel</w:t>
      </w:r>
      <w:r>
        <w:rPr>
          <w:rFonts w:ascii="=˛_˛" w:hAnsi="=˛_˛" w:cs="=˛_˛"/>
          <w:color w:val="000000"/>
          <w:lang w:val="de-DE"/>
        </w:rPr>
        <w:t>:</w:t>
      </w:r>
    </w:p>
    <w:p w14:paraId="4BCB6050" w14:textId="7FD9AE45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>Arbeitsblätter, PPP</w:t>
      </w:r>
      <w:r>
        <w:rPr>
          <w:rFonts w:ascii="=˛_˛" w:hAnsi="=˛_˛" w:cs="=˛_˛"/>
          <w:color w:val="222222"/>
          <w:lang w:val="de-DE"/>
        </w:rPr>
        <w:t>, Postits</w:t>
      </w:r>
    </w:p>
    <w:p w14:paraId="543AC882" w14:textId="7D3FE811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111111"/>
          <w:lang w:val="de-DE"/>
        </w:rPr>
      </w:pPr>
      <w:r w:rsidRPr="007064AC">
        <w:rPr>
          <w:rFonts w:ascii="=˛_˛" w:hAnsi="=˛_˛" w:cs="=˛_˛"/>
          <w:color w:val="111111"/>
          <w:lang w:val="de-DE"/>
        </w:rPr>
        <w:t>Unterrichtsverlauf:</w:t>
      </w:r>
    </w:p>
    <w:p w14:paraId="75A9E5C2" w14:textId="1C955969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>Alle sich wiederholende Elemente des Unterrichts:</w:t>
      </w:r>
      <w:r>
        <w:rPr>
          <w:rFonts w:ascii="=˛_˛" w:hAnsi="=˛_˛" w:cs="=˛_˛"/>
          <w:color w:val="222222"/>
          <w:lang w:val="de-DE"/>
        </w:rPr>
        <w:t xml:space="preserve"> </w:t>
      </w:r>
      <w:r w:rsidRPr="007064AC">
        <w:rPr>
          <w:rFonts w:ascii="=˛_˛" w:hAnsi="=˛_˛" w:cs="=˛_˛"/>
          <w:color w:val="222222"/>
          <w:lang w:val="de-DE"/>
        </w:rPr>
        <w:t>Einführ</w:t>
      </w:r>
      <w:r>
        <w:rPr>
          <w:rFonts w:ascii="=˛_˛" w:hAnsi="=˛_˛" w:cs="=˛_˛"/>
          <w:color w:val="222222"/>
          <w:lang w:val="de-DE"/>
        </w:rPr>
        <w:t>u</w:t>
      </w:r>
      <w:r w:rsidRPr="007064AC">
        <w:rPr>
          <w:rFonts w:ascii="=˛_˛" w:hAnsi="=˛_˛" w:cs="=˛_˛"/>
          <w:color w:val="222222"/>
          <w:lang w:val="de-DE"/>
        </w:rPr>
        <w:t>ng, Begrüßung, Bewertung, Anwesenh</w:t>
      </w:r>
      <w:r>
        <w:rPr>
          <w:rFonts w:ascii="=˛_˛" w:hAnsi="=˛_˛" w:cs="=˛_˛"/>
          <w:color w:val="222222"/>
          <w:lang w:val="de-DE"/>
        </w:rPr>
        <w:t>e</w:t>
      </w:r>
      <w:r w:rsidRPr="007064AC">
        <w:rPr>
          <w:rFonts w:ascii="=˛_˛" w:hAnsi="=˛_˛" w:cs="=˛_˛"/>
          <w:color w:val="222222"/>
          <w:lang w:val="de-DE"/>
        </w:rPr>
        <w:t xml:space="preserve">itsliste, Abschied - </w:t>
      </w:r>
      <w:r w:rsidRPr="007064AC">
        <w:rPr>
          <w:rFonts w:ascii="=˛_˛" w:hAnsi="=˛_˛" w:cs="=˛_˛"/>
          <w:color w:val="FF0000"/>
          <w:lang w:val="de-DE"/>
        </w:rPr>
        <w:t>auf Englisch</w:t>
      </w:r>
      <w:r>
        <w:rPr>
          <w:rFonts w:ascii="=˛_˛" w:hAnsi="=˛_˛" w:cs="=˛_˛"/>
          <w:color w:val="222222"/>
          <w:lang w:val="de-DE"/>
        </w:rPr>
        <w:t xml:space="preserve">. </w:t>
      </w:r>
    </w:p>
    <w:p w14:paraId="11E04601" w14:textId="65A86BD7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Einführung:</w:t>
      </w:r>
    </w:p>
    <w:p w14:paraId="63EA5806" w14:textId="4B26B430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 xml:space="preserve">Anwesenheitsliste </w:t>
      </w:r>
    </w:p>
    <w:p w14:paraId="303FB8D8" w14:textId="18C3894F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>Thema und Ziele</w:t>
      </w:r>
    </w:p>
    <w:p w14:paraId="17A30812" w14:textId="667A0771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000000"/>
          <w:lang w:val="de-DE"/>
        </w:rPr>
      </w:pPr>
      <w:r w:rsidRPr="007064AC">
        <w:rPr>
          <w:rFonts w:ascii="=˛_˛" w:hAnsi="=˛_˛" w:cs="=˛_˛"/>
          <w:color w:val="000000"/>
          <w:lang w:val="de-DE"/>
        </w:rPr>
        <w:t>Unterricht</w:t>
      </w:r>
      <w:r w:rsidRPr="007064AC">
        <w:rPr>
          <w:rFonts w:ascii="=˛_˛" w:hAnsi="=˛_˛" w:cs="=˛_˛"/>
          <w:color w:val="000000"/>
          <w:lang w:val="de-DE"/>
        </w:rPr>
        <w:t>:</w:t>
      </w:r>
    </w:p>
    <w:p w14:paraId="4847DD9B" w14:textId="4210053E" w:rsid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 xml:space="preserve">Folie 1 </w:t>
      </w:r>
      <w:r w:rsidRPr="007064AC">
        <w:rPr>
          <w:rFonts w:ascii="=˛_˛" w:hAnsi="=˛_˛" w:cs="=˛_˛"/>
          <w:color w:val="222222"/>
          <w:lang w:val="de-DE"/>
        </w:rPr>
        <w:t xml:space="preserve"> </w:t>
      </w:r>
      <w:r w:rsidRPr="007064AC">
        <w:rPr>
          <w:rFonts w:ascii="=˛_˛" w:hAnsi="=˛_˛" w:cs="=˛_˛"/>
          <w:color w:val="FF0000"/>
          <w:lang w:val="de-DE"/>
        </w:rPr>
        <w:t xml:space="preserve">Healthy lifestyle </w:t>
      </w:r>
      <w:r w:rsidRPr="007064AC">
        <w:rPr>
          <w:rFonts w:ascii="=˛_˛" w:hAnsi="=˛_˛" w:cs="=˛_˛"/>
          <w:color w:val="222222"/>
          <w:lang w:val="de-DE"/>
        </w:rPr>
        <w:t xml:space="preserve">– </w:t>
      </w:r>
      <w:r w:rsidRPr="007064AC">
        <w:rPr>
          <w:rFonts w:ascii="=˛_˛" w:hAnsi="=˛_˛" w:cs="=˛_˛"/>
          <w:color w:val="222222"/>
          <w:lang w:val="de-DE"/>
        </w:rPr>
        <w:t xml:space="preserve">die SuS lesen und versuchen zu übersetzen, der Lehrer hilft, die SuS wiederholen die Formulierungen nach dem Lehrer. </w:t>
      </w:r>
    </w:p>
    <w:p w14:paraId="2933408E" w14:textId="20776176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FF0000"/>
          <w:lang w:val="en-US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222222"/>
          <w:lang w:val="de-DE"/>
        </w:rPr>
        <w:t xml:space="preserve">Folie 2 </w:t>
      </w:r>
      <w:r w:rsidRPr="007064AC">
        <w:rPr>
          <w:rFonts w:ascii="=˛_˛" w:hAnsi="=˛_˛" w:cs="=˛_˛"/>
          <w:color w:val="FF0000"/>
          <w:lang w:val="de-DE"/>
        </w:rPr>
        <w:t xml:space="preserve">Health pyramid </w:t>
      </w:r>
      <w:r w:rsidRPr="007064AC">
        <w:rPr>
          <w:rFonts w:ascii="=˛_˛" w:hAnsi="=˛_˛" w:cs="=˛_˛"/>
          <w:color w:val="222222"/>
          <w:lang w:val="de-DE"/>
        </w:rPr>
        <w:t xml:space="preserve">– </w:t>
      </w:r>
      <w:r w:rsidRPr="007064AC">
        <w:rPr>
          <w:rFonts w:ascii="=˛_˛" w:hAnsi="=˛_˛" w:cs="=˛_˛"/>
          <w:color w:val="222222"/>
          <w:lang w:val="de-DE"/>
        </w:rPr>
        <w:t xml:space="preserve">die SuS unerschreiben die Lebensmittel . </w:t>
      </w:r>
      <w:r w:rsidRPr="007064AC">
        <w:rPr>
          <w:rFonts w:ascii="=˛_˛" w:hAnsi="=˛_˛" w:cs="=˛_˛"/>
          <w:color w:val="222222"/>
          <w:lang w:val="en-US"/>
        </w:rPr>
        <w:t>Dann fragt der Lehrer</w:t>
      </w:r>
      <w:r>
        <w:rPr>
          <w:rFonts w:ascii="=˛_˛" w:hAnsi="=˛_˛" w:cs="=˛_˛"/>
          <w:color w:val="222222"/>
          <w:lang w:val="en-US"/>
        </w:rPr>
        <w:t xml:space="preserve">: </w:t>
      </w:r>
      <w:r w:rsidRPr="007064AC">
        <w:rPr>
          <w:rFonts w:ascii="=˛_˛" w:hAnsi="=˛_˛" w:cs="=˛_˛"/>
          <w:color w:val="FF0000"/>
          <w:lang w:val="en-US"/>
        </w:rPr>
        <w:t>What do you usually eat for breakfast / lunch / dinner</w:t>
      </w:r>
      <w:r>
        <w:rPr>
          <w:rFonts w:ascii="=˛_˛" w:hAnsi="=˛_˛" w:cs="=˛_˛"/>
          <w:color w:val="FF0000"/>
          <w:lang w:val="en-US"/>
        </w:rPr>
        <w:t xml:space="preserve"> </w:t>
      </w:r>
      <w:r w:rsidRPr="007064AC">
        <w:rPr>
          <w:rFonts w:ascii="=˛_˛" w:hAnsi="=˛_˛" w:cs="=˛_˛"/>
          <w:color w:val="FF0000"/>
          <w:lang w:val="en-US"/>
        </w:rPr>
        <w:t>etc.?</w:t>
      </w:r>
    </w:p>
    <w:p w14:paraId="767C6774" w14:textId="12486E5A" w:rsid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</w:rPr>
      </w:pPr>
      <w:r w:rsidRPr="007064AC">
        <w:rPr>
          <w:rFonts w:ascii="=˛_˛" w:hAnsi="=˛_˛" w:cs="=˛_˛"/>
          <w:color w:val="222222"/>
          <w:lang w:val="de-DE"/>
        </w:rPr>
        <w:t xml:space="preserve">● </w:t>
      </w:r>
      <w:r w:rsidRPr="007064AC">
        <w:rPr>
          <w:rFonts w:ascii="=˛_˛" w:hAnsi="=˛_˛" w:cs="=˛_˛"/>
          <w:color w:val="FF0000"/>
          <w:lang w:val="de-DE"/>
        </w:rPr>
        <w:t xml:space="preserve">Active and passive rest </w:t>
      </w:r>
      <w:r w:rsidRPr="007064AC">
        <w:rPr>
          <w:rFonts w:ascii="=˛_˛" w:hAnsi="=˛_˛" w:cs="=˛_˛"/>
          <w:color w:val="222222"/>
          <w:lang w:val="de-DE"/>
        </w:rPr>
        <w:t>–</w:t>
      </w:r>
      <w:r w:rsidRPr="007064AC">
        <w:rPr>
          <w:rFonts w:ascii="=˛_˛" w:hAnsi="=˛_˛" w:cs="=˛_˛"/>
          <w:color w:val="222222"/>
          <w:lang w:val="de-DE"/>
        </w:rPr>
        <w:t xml:space="preserve"> Die SuS ordnen die Postits  (</w:t>
      </w:r>
      <w:r>
        <w:rPr>
          <w:rFonts w:ascii="=˛_˛" w:hAnsi="=˛_˛" w:cs="=˛_˛"/>
          <w:color w:val="222222"/>
          <w:lang w:val="de-DE"/>
        </w:rPr>
        <w:t xml:space="preserve">Muttersprache und </w:t>
      </w:r>
      <w:r w:rsidRPr="007064AC">
        <w:rPr>
          <w:rFonts w:ascii="=˛_˛" w:hAnsi="=˛_˛" w:cs="=˛_˛"/>
          <w:color w:val="FF0000"/>
          <w:lang w:val="de-DE"/>
        </w:rPr>
        <w:t>Englisch</w:t>
      </w:r>
      <w:r>
        <w:rPr>
          <w:rFonts w:ascii="=˛_˛" w:hAnsi="=˛_˛" w:cs="=˛_˛"/>
          <w:color w:val="222222"/>
          <w:lang w:val="de-DE"/>
        </w:rPr>
        <w:t xml:space="preserve">), auf denen Beispiele der passiven und aktiven Erholung stehen. </w:t>
      </w:r>
    </w:p>
    <w:p w14:paraId="1D99CED8" w14:textId="7E4ED4A0" w:rsidR="007064AC" w:rsidRPr="007064AC" w:rsidRDefault="007064AC" w:rsidP="007064AC">
      <w:pPr>
        <w:autoSpaceDE w:val="0"/>
        <w:autoSpaceDN w:val="0"/>
        <w:adjustRightInd w:val="0"/>
        <w:rPr>
          <w:rFonts w:ascii="=˛_˛" w:hAnsi="=˛_˛" w:cs="=˛_˛"/>
          <w:color w:val="222222"/>
          <w:lang w:val="de-DE"/>
        </w:rPr>
      </w:pPr>
      <w:r w:rsidRPr="007064AC">
        <w:rPr>
          <w:rFonts w:ascii="=˛_˛" w:hAnsi="=˛_˛" w:cs="=˛_˛"/>
          <w:color w:val="222222"/>
          <w:lang w:val="en-US"/>
        </w:rPr>
        <w:t xml:space="preserve">● </w:t>
      </w:r>
      <w:r w:rsidRPr="007064AC">
        <w:rPr>
          <w:rFonts w:ascii="=˛_˛" w:hAnsi="=˛_˛" w:cs="=˛_˛"/>
          <w:color w:val="222222"/>
          <w:lang w:val="en-US"/>
        </w:rPr>
        <w:t>Arbeit</w:t>
      </w:r>
      <w:r>
        <w:rPr>
          <w:rFonts w:ascii="=˛_˛" w:hAnsi="=˛_˛" w:cs="=˛_˛"/>
          <w:color w:val="222222"/>
          <w:lang w:val="en-US"/>
        </w:rPr>
        <w:t>s</w:t>
      </w:r>
      <w:r w:rsidRPr="007064AC">
        <w:rPr>
          <w:rFonts w:ascii="=˛_˛" w:hAnsi="=˛_˛" w:cs="=˛_˛"/>
          <w:color w:val="222222"/>
          <w:lang w:val="en-US"/>
        </w:rPr>
        <w:t>blatt:</w:t>
      </w:r>
      <w:r w:rsidRPr="007064AC">
        <w:rPr>
          <w:rFonts w:ascii="=˛_˛" w:hAnsi="=˛_˛" w:cs="=˛_˛"/>
          <w:color w:val="222222"/>
          <w:lang w:val="en-US"/>
        </w:rPr>
        <w:t xml:space="preserve"> </w:t>
      </w:r>
      <w:r w:rsidRPr="007064AC">
        <w:rPr>
          <w:rFonts w:ascii="=˛_˛" w:hAnsi="=˛_˛" w:cs="=˛_˛"/>
          <w:color w:val="FF0000"/>
          <w:lang w:val="en-US"/>
        </w:rPr>
        <w:t>„How often do you…?</w:t>
      </w:r>
      <w:r w:rsidRPr="007064AC">
        <w:rPr>
          <w:rFonts w:ascii="=˛_˛" w:hAnsi="=˛_˛" w:cs="=˛_˛"/>
          <w:color w:val="FF0000"/>
          <w:lang w:val="en-US"/>
        </w:rPr>
        <w:t xml:space="preserve">” </w:t>
      </w:r>
      <w:r w:rsidRPr="007064AC">
        <w:rPr>
          <w:rFonts w:ascii="=˛_˛" w:hAnsi="=˛_˛" w:cs="=˛_˛"/>
          <w:color w:val="222222"/>
          <w:lang w:val="de-DE"/>
        </w:rPr>
        <w:t>Die Aufgabe der SuS ist es, die Mitsch</w:t>
      </w:r>
      <w:r>
        <w:rPr>
          <w:rFonts w:ascii="=˛_˛" w:hAnsi="=˛_˛" w:cs="=˛_˛"/>
          <w:color w:val="222222"/>
          <w:lang w:val="de-DE"/>
        </w:rPr>
        <w:t>ülerInnen zu fragen und die Tabelle mit den Namen der MitschülerInnen zu ergänzen.</w:t>
      </w:r>
    </w:p>
    <w:p w14:paraId="2A5BE4A7" w14:textId="1EE2A377" w:rsidR="007064AC" w:rsidRDefault="007064AC" w:rsidP="007064AC">
      <w:pPr>
        <w:rPr>
          <w:lang w:val="de-DE"/>
        </w:rPr>
      </w:pPr>
    </w:p>
    <w:p w14:paraId="77A5DD86" w14:textId="313060F5" w:rsidR="007064AC" w:rsidRDefault="007064AC" w:rsidP="007064AC">
      <w:pPr>
        <w:rPr>
          <w:lang w:val="de-DE"/>
        </w:rPr>
      </w:pPr>
    </w:p>
    <w:p w14:paraId="28045379" w14:textId="1DCD35EB" w:rsidR="007064AC" w:rsidRDefault="007064AC" w:rsidP="007064AC">
      <w:pPr>
        <w:rPr>
          <w:lang w:val="de-DE"/>
        </w:rPr>
      </w:pPr>
      <w:r>
        <w:rPr>
          <w:lang w:val="de-DE"/>
        </w:rPr>
        <w:t>Polnische Version:</w:t>
      </w:r>
    </w:p>
    <w:p w14:paraId="0BBE174C" w14:textId="77777777" w:rsidR="007064AC" w:rsidRPr="007064AC" w:rsidRDefault="007064AC" w:rsidP="007064AC">
      <w:r w:rsidRPr="007064AC">
        <w:t>Temat: Healthy lifestyle</w:t>
      </w:r>
    </w:p>
    <w:p w14:paraId="16906460" w14:textId="77777777" w:rsidR="007064AC" w:rsidRPr="007064AC" w:rsidRDefault="007064AC" w:rsidP="007064AC">
      <w:r w:rsidRPr="007064AC">
        <w:t>Klasa 4</w:t>
      </w:r>
    </w:p>
    <w:p w14:paraId="3C677F55" w14:textId="77777777" w:rsidR="007064AC" w:rsidRPr="007064AC" w:rsidRDefault="007064AC" w:rsidP="007064AC"/>
    <w:p w14:paraId="698CAC27" w14:textId="77777777" w:rsidR="007064AC" w:rsidRPr="007064AC" w:rsidRDefault="007064AC" w:rsidP="007064AC">
      <w:r w:rsidRPr="007064AC">
        <w:t>Czas trwania: 45 minut</w:t>
      </w:r>
    </w:p>
    <w:p w14:paraId="54B550EC" w14:textId="77777777" w:rsidR="007064AC" w:rsidRPr="007064AC" w:rsidRDefault="007064AC" w:rsidP="007064AC"/>
    <w:p w14:paraId="4AEE5822" w14:textId="77777777" w:rsidR="007064AC" w:rsidRPr="007064AC" w:rsidRDefault="007064AC" w:rsidP="007064AC">
      <w:r w:rsidRPr="007064AC">
        <w:t>Cele lekcji:</w:t>
      </w:r>
    </w:p>
    <w:p w14:paraId="34B7E77F" w14:textId="77777777" w:rsidR="007064AC" w:rsidRPr="007064AC" w:rsidRDefault="007064AC" w:rsidP="007064AC">
      <w:r w:rsidRPr="007064AC">
        <w:t>● szerzenie idei dwujęzyczności poprzez nauczanie treści z podstawy</w:t>
      </w:r>
    </w:p>
    <w:p w14:paraId="0E38B022" w14:textId="77777777" w:rsidR="007064AC" w:rsidRPr="007064AC" w:rsidRDefault="007064AC" w:rsidP="007064AC">
      <w:r w:rsidRPr="007064AC">
        <w:t>programowej wykorzystując język polski i język angielski zamiennie</w:t>
      </w:r>
    </w:p>
    <w:p w14:paraId="2FC9B649" w14:textId="77777777" w:rsidR="007064AC" w:rsidRPr="007064AC" w:rsidRDefault="007064AC" w:rsidP="007064AC">
      <w:r w:rsidRPr="007064AC">
        <w:t>● zachęcenie i motywowanie uczniów do pogłębiania wiedzy i umiejętności w</w:t>
      </w:r>
    </w:p>
    <w:p w14:paraId="6862CF41" w14:textId="77777777" w:rsidR="007064AC" w:rsidRPr="007064AC" w:rsidRDefault="007064AC" w:rsidP="007064AC">
      <w:r w:rsidRPr="007064AC">
        <w:t>zakresie nauki języka obcego</w:t>
      </w:r>
    </w:p>
    <w:p w14:paraId="31B5EE6B" w14:textId="77777777" w:rsidR="007064AC" w:rsidRPr="007064AC" w:rsidRDefault="007064AC" w:rsidP="007064AC">
      <w:r w:rsidRPr="007064AC">
        <w:t>● podsumowanie wiedzy na temat wpływu trybu życia na zdrowie i dobre</w:t>
      </w:r>
    </w:p>
    <w:p w14:paraId="2B8857BD" w14:textId="77777777" w:rsidR="007064AC" w:rsidRPr="007064AC" w:rsidRDefault="007064AC" w:rsidP="007064AC">
      <w:r w:rsidRPr="007064AC">
        <w:t>samopoczucie z wykorzystaniem elementów języka angielskiego</w:t>
      </w:r>
    </w:p>
    <w:p w14:paraId="289AB179" w14:textId="77777777" w:rsidR="007064AC" w:rsidRPr="007064AC" w:rsidRDefault="007064AC" w:rsidP="007064AC"/>
    <w:p w14:paraId="51973131" w14:textId="77777777" w:rsidR="007064AC" w:rsidRPr="007064AC" w:rsidRDefault="007064AC" w:rsidP="007064AC">
      <w:r w:rsidRPr="007064AC">
        <w:t>Metody pracy:</w:t>
      </w:r>
    </w:p>
    <w:p w14:paraId="30471485" w14:textId="77777777" w:rsidR="007064AC" w:rsidRPr="007064AC" w:rsidRDefault="007064AC" w:rsidP="007064AC">
      <w:r w:rsidRPr="007064AC">
        <w:t>● słowne – pogadanka, elementy dyskusji</w:t>
      </w:r>
    </w:p>
    <w:p w14:paraId="31EB057D" w14:textId="77777777" w:rsidR="007064AC" w:rsidRPr="007064AC" w:rsidRDefault="007064AC" w:rsidP="007064AC">
      <w:r w:rsidRPr="007064AC">
        <w:t>● oglądowe – przegląd schematów w prezentacji multimedialnej</w:t>
      </w:r>
    </w:p>
    <w:p w14:paraId="203E57B7" w14:textId="77777777" w:rsidR="007064AC" w:rsidRPr="007064AC" w:rsidRDefault="007064AC" w:rsidP="007064AC">
      <w:r w:rsidRPr="007064AC">
        <w:t>● oparta na działalności praktycznej uczniów</w:t>
      </w:r>
    </w:p>
    <w:p w14:paraId="12B7D004" w14:textId="77777777" w:rsidR="007064AC" w:rsidRPr="007064AC" w:rsidRDefault="007064AC" w:rsidP="007064AC"/>
    <w:p w14:paraId="30B3D656" w14:textId="77777777" w:rsidR="007064AC" w:rsidRPr="007064AC" w:rsidRDefault="007064AC" w:rsidP="007064AC">
      <w:r w:rsidRPr="007064AC">
        <w:t>Środki dydaktyczne:</w:t>
      </w:r>
    </w:p>
    <w:p w14:paraId="7E327383" w14:textId="77777777" w:rsidR="007064AC" w:rsidRPr="007064AC" w:rsidRDefault="007064AC" w:rsidP="007064AC">
      <w:r w:rsidRPr="007064AC">
        <w:t>karty pracy, slajdy wyświetlane na tablicy multimedialnej</w:t>
      </w:r>
    </w:p>
    <w:p w14:paraId="7086535C" w14:textId="77777777" w:rsidR="007064AC" w:rsidRPr="007064AC" w:rsidRDefault="007064AC" w:rsidP="007064AC"/>
    <w:p w14:paraId="6C38EA7A" w14:textId="77777777" w:rsidR="007064AC" w:rsidRPr="007064AC" w:rsidRDefault="007064AC" w:rsidP="007064AC">
      <w:r w:rsidRPr="007064AC">
        <w:t>Przebieg lekcji</w:t>
      </w:r>
    </w:p>
    <w:p w14:paraId="5E88467A" w14:textId="77777777" w:rsidR="007064AC" w:rsidRPr="007064AC" w:rsidRDefault="007064AC" w:rsidP="007064AC"/>
    <w:p w14:paraId="2D048F69" w14:textId="77777777" w:rsidR="007064AC" w:rsidRPr="007064AC" w:rsidRDefault="007064AC" w:rsidP="007064AC">
      <w:r w:rsidRPr="007064AC">
        <w:t>Na każdym etapie lekcji wykorzystywane są krótkie polecenia kierowane do uczniów</w:t>
      </w:r>
    </w:p>
    <w:p w14:paraId="22FE87DD" w14:textId="77777777" w:rsidR="007064AC" w:rsidRPr="007064AC" w:rsidRDefault="007064AC" w:rsidP="007064AC">
      <w:r w:rsidRPr="007064AC">
        <w:t>w języku angielskim (powitanie, sprawdzenie listy obecności, pochwała uczniów,</w:t>
      </w:r>
    </w:p>
    <w:p w14:paraId="19AEDF29" w14:textId="77777777" w:rsidR="007064AC" w:rsidRPr="007064AC" w:rsidRDefault="007064AC" w:rsidP="007064AC">
      <w:r w:rsidRPr="007064AC">
        <w:t>prośba o uwagę, podsumowanie lekcji).</w:t>
      </w:r>
    </w:p>
    <w:p w14:paraId="64B3F25F" w14:textId="77777777" w:rsidR="007064AC" w:rsidRPr="007064AC" w:rsidRDefault="007064AC" w:rsidP="007064AC"/>
    <w:p w14:paraId="6666157A" w14:textId="77777777" w:rsidR="007064AC" w:rsidRPr="007064AC" w:rsidRDefault="007064AC" w:rsidP="007064AC">
      <w:r w:rsidRPr="007064AC">
        <w:t>Faza wprowadzająca:</w:t>
      </w:r>
    </w:p>
    <w:p w14:paraId="7552E9E5" w14:textId="77777777" w:rsidR="007064AC" w:rsidRPr="007064AC" w:rsidRDefault="007064AC" w:rsidP="007064AC">
      <w:r w:rsidRPr="007064AC">
        <w:t>● Sprawy organizacyjno-porządkowe</w:t>
      </w:r>
    </w:p>
    <w:p w14:paraId="08E3EAB5" w14:textId="77777777" w:rsidR="007064AC" w:rsidRPr="007064AC" w:rsidRDefault="007064AC" w:rsidP="007064AC">
      <w:r w:rsidRPr="007064AC">
        <w:t>● Nauczyciel podaje uczniom temat oraz cele lekcji.</w:t>
      </w:r>
    </w:p>
    <w:p w14:paraId="2AAFE69D" w14:textId="77777777" w:rsidR="007064AC" w:rsidRPr="007064AC" w:rsidRDefault="007064AC" w:rsidP="007064AC"/>
    <w:p w14:paraId="392EEC1A" w14:textId="77777777" w:rsidR="007064AC" w:rsidRPr="007064AC" w:rsidRDefault="007064AC" w:rsidP="007064AC">
      <w:r w:rsidRPr="007064AC">
        <w:t>Faza główna:</w:t>
      </w:r>
    </w:p>
    <w:p w14:paraId="58247DD5" w14:textId="77777777" w:rsidR="007064AC" w:rsidRPr="007064AC" w:rsidRDefault="007064AC" w:rsidP="007064AC">
      <w:r w:rsidRPr="007064AC">
        <w:t>● Nauczyciel wyświetla Slajd 1 Healthy lifestyle – uczniowie czytają oraz</w:t>
      </w:r>
    </w:p>
    <w:p w14:paraId="0AFC2CCC" w14:textId="77777777" w:rsidR="007064AC" w:rsidRPr="007064AC" w:rsidRDefault="007064AC" w:rsidP="007064AC">
      <w:r w:rsidRPr="007064AC">
        <w:t>tłumaczą zwroty w języku angielskim, w razie potrzeby nauczyciel pomaga</w:t>
      </w:r>
    </w:p>
    <w:p w14:paraId="074F4E7A" w14:textId="77777777" w:rsidR="007064AC" w:rsidRPr="007064AC" w:rsidRDefault="007064AC" w:rsidP="007064AC">
      <w:r w:rsidRPr="007064AC">
        <w:t>uczniom w tłumaczeniu; następnie wszyscy uczniowie za nauczycielem</w:t>
      </w:r>
    </w:p>
    <w:p w14:paraId="088252EC" w14:textId="77777777" w:rsidR="007064AC" w:rsidRPr="007064AC" w:rsidRDefault="007064AC" w:rsidP="007064AC">
      <w:r w:rsidRPr="007064AC">
        <w:t>powtarzają poznane zwroty.</w:t>
      </w:r>
    </w:p>
    <w:p w14:paraId="0AB3EED8" w14:textId="77777777" w:rsidR="007064AC" w:rsidRPr="007064AC" w:rsidRDefault="007064AC" w:rsidP="007064AC">
      <w:r w:rsidRPr="007064AC">
        <w:t>● Nauczyciel wyświetla Slajd 2 Health pyramid – uczniowie podpisują</w:t>
      </w:r>
    </w:p>
    <w:p w14:paraId="33DE9668" w14:textId="77777777" w:rsidR="007064AC" w:rsidRPr="007064AC" w:rsidRDefault="007064AC" w:rsidP="007064AC">
      <w:r w:rsidRPr="007064AC">
        <w:t>odpowiednie grupy żywnościowe. Następnie uczniowie odpowiadają na</w:t>
      </w:r>
    </w:p>
    <w:p w14:paraId="7D3CE79F" w14:textId="77777777" w:rsidR="007064AC" w:rsidRPr="007064AC" w:rsidRDefault="007064AC" w:rsidP="007064AC">
      <w:pPr>
        <w:rPr>
          <w:lang w:val="en-US"/>
        </w:rPr>
      </w:pPr>
      <w:r w:rsidRPr="007064AC">
        <w:rPr>
          <w:lang w:val="en-US"/>
        </w:rPr>
        <w:t>pytania nauczyciela– What do you usually eat for breakfast / lunch / dinner</w:t>
      </w:r>
    </w:p>
    <w:p w14:paraId="248EC8C8" w14:textId="77777777" w:rsidR="007064AC" w:rsidRPr="007064AC" w:rsidRDefault="007064AC" w:rsidP="007064AC">
      <w:r w:rsidRPr="007064AC">
        <w:t>etc.?</w:t>
      </w:r>
    </w:p>
    <w:p w14:paraId="14B96A9D" w14:textId="77777777" w:rsidR="007064AC" w:rsidRPr="007064AC" w:rsidRDefault="007064AC" w:rsidP="007064AC">
      <w:r w:rsidRPr="007064AC">
        <w:t>● Active and passive rest –uczniowie przyporządkowują odpowiednio</w:t>
      </w:r>
    </w:p>
    <w:p w14:paraId="283BC73A" w14:textId="77777777" w:rsidR="007064AC" w:rsidRPr="007064AC" w:rsidRDefault="007064AC" w:rsidP="007064AC">
      <w:r w:rsidRPr="007064AC">
        <w:t>karteczki, na których zapisane są przykłady biernego lub aktywnego</w:t>
      </w:r>
    </w:p>
    <w:p w14:paraId="1856CCC5" w14:textId="77777777" w:rsidR="007064AC" w:rsidRPr="007064AC" w:rsidRDefault="007064AC" w:rsidP="007064AC">
      <w:pPr>
        <w:rPr>
          <w:lang w:val="de-DE"/>
        </w:rPr>
      </w:pPr>
      <w:r w:rsidRPr="007064AC">
        <w:rPr>
          <w:lang w:val="de-DE"/>
        </w:rPr>
        <w:t>wypoczynku</w:t>
      </w:r>
    </w:p>
    <w:p w14:paraId="54FA6D18" w14:textId="77777777" w:rsidR="007064AC" w:rsidRPr="007064AC" w:rsidRDefault="007064AC" w:rsidP="007064AC">
      <w:pPr>
        <w:rPr>
          <w:lang w:val="de-DE"/>
        </w:rPr>
      </w:pPr>
      <w:r w:rsidRPr="007064AC">
        <w:rPr>
          <w:lang w:val="de-DE"/>
        </w:rPr>
        <w:t>● Nauczyciel rozdaje uczniom kserokopie tabeli „How often do you...?</w:t>
      </w:r>
    </w:p>
    <w:p w14:paraId="26380F28" w14:textId="77777777" w:rsidR="007064AC" w:rsidRPr="007064AC" w:rsidRDefault="007064AC" w:rsidP="007064AC">
      <w:pPr>
        <w:rPr>
          <w:lang w:val="de-DE"/>
        </w:rPr>
      </w:pPr>
      <w:r w:rsidRPr="007064AC">
        <w:rPr>
          <w:lang w:val="de-DE"/>
        </w:rPr>
        <w:t>Zadaniem uczniów jest zadanie kolegom/koleżankom pytań zgodnie z</w:t>
      </w:r>
    </w:p>
    <w:p w14:paraId="649A4ADE" w14:textId="4FAA386A" w:rsidR="007064AC" w:rsidRPr="007064AC" w:rsidRDefault="007064AC" w:rsidP="007064AC">
      <w:pPr>
        <w:rPr>
          <w:lang w:val="de-DE"/>
        </w:rPr>
      </w:pPr>
      <w:r w:rsidRPr="007064AC">
        <w:rPr>
          <w:lang w:val="de-DE"/>
        </w:rPr>
        <w:t>tabelą i uzupełnienie jej odpowiednimi imionami.</w:t>
      </w:r>
    </w:p>
    <w:sectPr w:rsidR="007064AC" w:rsidRPr="0070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=˛_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AC"/>
    <w:rsid w:val="007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FE57D"/>
  <w15:chartTrackingRefBased/>
  <w15:docId w15:val="{6A58CA5D-CC84-A246-9329-C8B5CAE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Kozak</dc:creator>
  <cp:keywords/>
  <dc:description/>
  <cp:lastModifiedBy>Marta Kozak</cp:lastModifiedBy>
  <cp:revision>1</cp:revision>
  <dcterms:created xsi:type="dcterms:W3CDTF">2022-06-13T19:41:00Z</dcterms:created>
  <dcterms:modified xsi:type="dcterms:W3CDTF">2022-06-13T20:18:00Z</dcterms:modified>
</cp:coreProperties>
</file>