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5E" w:rsidRDefault="00710F5E"/>
    <w:p w:rsidR="00710F5E" w:rsidRDefault="00710F5E"/>
    <w:tbl>
      <w:tblPr>
        <w:tblStyle w:val="a0"/>
        <w:tblW w:w="1470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460"/>
        <w:gridCol w:w="1140"/>
        <w:gridCol w:w="1185"/>
        <w:gridCol w:w="1245"/>
        <w:gridCol w:w="1275"/>
        <w:gridCol w:w="1455"/>
      </w:tblGrid>
      <w:tr w:rsidR="00710F5E">
        <w:trPr>
          <w:trHeight w:val="447"/>
        </w:trPr>
        <w:tc>
          <w:tcPr>
            <w:tcW w:w="14700" w:type="dxa"/>
            <w:gridSpan w:val="7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OFFICIAL PROGRAMM MOBILITY IN ITALY (29 Ma</w:t>
            </w:r>
            <w:r>
              <w:rPr>
                <w:b/>
                <w:sz w:val="26"/>
                <w:szCs w:val="26"/>
              </w:rPr>
              <w:t>y - 4 June)</w:t>
            </w:r>
          </w:p>
        </w:tc>
      </w:tr>
      <w:tr w:rsidR="00710F5E">
        <w:trPr>
          <w:trHeight w:val="420"/>
        </w:trPr>
        <w:tc>
          <w:tcPr>
            <w:tcW w:w="2940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ATTENTION:</w:t>
            </w:r>
          </w:p>
          <w:p w:rsidR="00710F5E" w:rsidRDefault="00192F2E">
            <w:pPr>
              <w:rPr>
                <w:b/>
              </w:rPr>
            </w:pPr>
            <w:sdt>
              <w:sdtPr>
                <w:tag w:val="goog_rdk_0"/>
                <w:id w:val="20172712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SEDE → </w:t>
                </w:r>
              </w:sdtContent>
            </w:sdt>
            <w:hyperlink r:id="rId7">
              <w:r>
                <w:rPr>
                  <w:rFonts w:ascii="Arimo" w:eastAsia="Arimo" w:hAnsi="Arimo" w:cs="Arimo"/>
                  <w:b/>
                  <w:color w:val="1155CC"/>
                  <w:u w:val="single"/>
                </w:rPr>
                <w:t>Livenza street 1</w:t>
              </w:r>
            </w:hyperlink>
          </w:p>
          <w:p w:rsidR="00710F5E" w:rsidRDefault="00192F2E">
            <w:pPr>
              <w:rPr>
                <w:b/>
              </w:rPr>
            </w:pPr>
            <w:sdt>
              <w:sdtPr>
                <w:tag w:val="goog_rdk_1"/>
                <w:id w:val="-11667028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SUCCURSALE  → </w:t>
                </w:r>
              </w:sdtContent>
            </w:sdt>
            <w:hyperlink r:id="rId8">
              <w:r>
                <w:rPr>
                  <w:rFonts w:ascii="Arimo" w:eastAsia="Arimo" w:hAnsi="Arimo" w:cs="Arimo"/>
                  <w:b/>
                  <w:color w:val="1155CC"/>
                  <w:u w:val="single"/>
                </w:rPr>
                <w:t xml:space="preserve">Benacense street </w:t>
              </w:r>
            </w:hyperlink>
          </w:p>
        </w:tc>
        <w:tc>
          <w:tcPr>
            <w:tcW w:w="5460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325" w:type="dxa"/>
            <w:gridSpan w:val="2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245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275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per</w:t>
            </w:r>
            <w:r>
              <w:rPr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1455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10F5E">
        <w:trPr>
          <w:trHeight w:val="420"/>
        </w:trPr>
        <w:tc>
          <w:tcPr>
            <w:tcW w:w="2940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460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118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1245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710F5E">
        <w:trPr>
          <w:trHeight w:val="420"/>
        </w:trPr>
        <w:tc>
          <w:tcPr>
            <w:tcW w:w="29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SUNDAY 29/05</w:t>
            </w:r>
          </w:p>
          <w:p w:rsidR="00710F5E" w:rsidRDefault="00192F2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(Storniolo + Patoner)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 xml:space="preserve">ARRIVAL 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>Germany by train at 14</w:t>
            </w:r>
            <w:r>
              <w:t xml:space="preserve"> : </w:t>
            </w:r>
            <w:r>
              <w:t>17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Czech Republic by bus between 19 </w:t>
            </w:r>
            <w:r>
              <w:t xml:space="preserve">- </w:t>
            </w:r>
            <w:r>
              <w:t>20 in the SEDE</w:t>
            </w:r>
          </w:p>
          <w:p w:rsidR="00710F5E" w:rsidRDefault="00192F2E" w:rsidP="00192F2E">
            <w:pPr>
              <w:widowControl w:val="0"/>
              <w:spacing w:line="240" w:lineRule="auto"/>
            </w:pPr>
            <w:r>
              <w:t xml:space="preserve">Bulgaria by train at 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>b</w:t>
            </w:r>
            <w:r>
              <w:t>y family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anticipated from Italian school 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</w:pPr>
          </w:p>
        </w:tc>
      </w:tr>
      <w:tr w:rsidR="00710F5E">
        <w:trPr>
          <w:trHeight w:val="420"/>
        </w:trPr>
        <w:tc>
          <w:tcPr>
            <w:tcW w:w="29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MONDAY</w:t>
            </w: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30/05</w:t>
            </w:r>
          </w:p>
          <w:p w:rsidR="00710F5E" w:rsidRDefault="00192F2E">
            <w:pPr>
              <w:widowControl w:val="0"/>
              <w:spacing w:line="240" w:lineRule="auto"/>
              <w:rPr>
                <w:b/>
                <w:highlight w:val="cyan"/>
              </w:rPr>
            </w:pPr>
            <w:r>
              <w:rPr>
                <w:b/>
              </w:rPr>
              <w:t>(Storniolo + Patoner)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MEET at 7.55 in SEDE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 xml:space="preserve">BACK at 15.00 in parking by Eric in the front of train station  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7.55 - 8.45 welcome of the headmaster 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>8.45 - 9.00 the students of the SUCCURSALE move to their school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9.00- 10.00 visit of the school and peer to peer course of basic italian language 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>10.00 - 10.30 recreation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>10.30 - 12.00 foreign teachers take part to some lessons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- </w:t>
            </w:r>
            <w:r>
              <w:rPr>
                <w:u w:val="single"/>
              </w:rPr>
              <w:t xml:space="preserve">in succursale </w:t>
            </w:r>
            <w:r>
              <w:t>4° (10.40-11.30):</w:t>
            </w:r>
            <w:r>
              <w:rPr>
                <w:b/>
              </w:rPr>
              <w:t xml:space="preserve"> </w:t>
            </w:r>
            <w:r>
              <w:t>Tramacere (1D italian), Parisi (1C art)</w:t>
            </w:r>
            <w:r>
              <w:br/>
              <w:t xml:space="preserve">- </w:t>
            </w:r>
            <w:r>
              <w:rPr>
                <w:u w:val="single"/>
              </w:rPr>
              <w:t>in sede</w:t>
            </w:r>
            <w:r>
              <w:t xml:space="preserve"> 4° (10.</w:t>
            </w:r>
            <w:r>
              <w:t xml:space="preserve">40-11.30):  Benedetto Mas (music 3A), Cramerotti (german 1B), Gamberini (1A </w:t>
            </w:r>
            <w:r>
              <w:lastRenderedPageBreak/>
              <w:t>technology),  Tardivo (1 E italian)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10.30 - 12.00 students work together with some classes outside in the schoolyard 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>12.00 - 12.30 all participants go to the park via Benacense fo</w:t>
            </w:r>
            <w:r>
              <w:t>r the lunch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>12.30-13.30 lunch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13.30-15.00 visit of the city of Rovereto 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>15.00  students and teachers go back home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15.15 welcome to AUSTRIA SCHOOL (train station) 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18.00 coordinators’ meeting at the Ristorante “Ai tre pini” 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19.30: pizza at the Ristorante </w:t>
            </w:r>
            <w:r>
              <w:t xml:space="preserve">“Ai tre pini” </w:t>
            </w:r>
          </w:p>
        </w:tc>
        <w:tc>
          <w:tcPr>
            <w:tcW w:w="2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lastRenderedPageBreak/>
              <w:t xml:space="preserve">lunch at the park by  Buonissimo 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</w:rPr>
            </w:pPr>
          </w:p>
          <w:p w:rsidR="00710F5E" w:rsidRDefault="00710F5E">
            <w:pPr>
              <w:widowControl w:val="0"/>
              <w:spacing w:line="240" w:lineRule="auto"/>
              <w:rPr>
                <w:b/>
              </w:rPr>
            </w:pPr>
          </w:p>
          <w:p w:rsidR="00710F5E" w:rsidRDefault="00710F5E">
            <w:pPr>
              <w:widowControl w:val="0"/>
              <w:spacing w:line="240" w:lineRule="auto"/>
              <w:rPr>
                <w:b/>
              </w:rPr>
            </w:pPr>
          </w:p>
          <w:p w:rsidR="00710F5E" w:rsidRDefault="00710F5E">
            <w:pPr>
              <w:widowControl w:val="0"/>
              <w:spacing w:line="240" w:lineRule="auto"/>
              <w:rPr>
                <w:b/>
              </w:rPr>
            </w:pP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4A86E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 xml:space="preserve">pizza with all partners and families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highlight w:val="red"/>
              </w:rPr>
            </w:pPr>
            <w:sdt>
              <w:sdtPr>
                <w:tag w:val="goog_rdk_2"/>
                <w:id w:val="-18121689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→</w:t>
                </w:r>
              </w:sdtContent>
            </w:sdt>
            <w:r>
              <w:rPr>
                <w:rFonts w:ascii="Arimo" w:eastAsia="Arimo" w:hAnsi="Arimo" w:cs="Arimo"/>
                <w:b/>
                <w:highlight w:val="red"/>
              </w:rPr>
              <w:t xml:space="preserve"> </w:t>
            </w:r>
            <w:r>
              <w:rPr>
                <w:highlight w:val="red"/>
              </w:rPr>
              <w:t>lunch:</w:t>
            </w:r>
            <w:r>
              <w:rPr>
                <w:b/>
                <w:highlight w:val="red"/>
              </w:rPr>
              <w:t xml:space="preserve"> about euro 10  </w:t>
            </w:r>
          </w:p>
          <w:p w:rsidR="00710F5E" w:rsidRDefault="00192F2E">
            <w:pPr>
              <w:widowControl w:val="0"/>
              <w:spacing w:line="240" w:lineRule="auto"/>
            </w:pPr>
            <w:sdt>
              <w:sdtPr>
                <w:tag w:val="goog_rdk_3"/>
                <w:id w:val="10326187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→ pizza: </w:t>
                </w:r>
              </w:sdtContent>
            </w:sdt>
            <w:r>
              <w:rPr>
                <w:b/>
              </w:rPr>
              <w:t>about</w:t>
            </w:r>
            <w:r>
              <w:t xml:space="preserve"> </w:t>
            </w:r>
            <w:r>
              <w:rPr>
                <w:b/>
              </w:rPr>
              <w:t xml:space="preserve">euro 15 </w:t>
            </w:r>
            <w:r>
              <w:t xml:space="preserve"> 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before="240" w:after="240"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</w:tc>
      </w:tr>
      <w:tr w:rsidR="00710F5E">
        <w:trPr>
          <w:trHeight w:val="420"/>
        </w:trPr>
        <w:tc>
          <w:tcPr>
            <w:tcW w:w="29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TUESDAY</w:t>
            </w:r>
            <w:r>
              <w:rPr>
                <w:b/>
                <w:shd w:val="clear" w:color="auto" w:fill="FFE599"/>
              </w:rPr>
              <w:br/>
              <w:t>31/05</w:t>
            </w: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</w:rPr>
              <w:t>(Storniolo + Patoner)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 xml:space="preserve">MEET at 7.55 in the two schools 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BACK at  17.08 in the bus stop LIZZANELLA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>7.55 alle 8.30 activity in class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</w:pPr>
            <w:r>
              <w:t>bus to Torbole at 9.08 from bus stop, arrival at Torbole 9.37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</w:pPr>
            <w:r>
              <w:t>ferry at 10.30 to Limone/Malcesine, arrival at 11.25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</w:pPr>
            <w:r>
              <w:t>Visit of the Malcesine castle + lunch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ferry to Riva del Garda at 14.00, arrival at 15.05 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</w:pPr>
            <w:r>
              <w:t>visit of Riva del Garda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bus at 16.31 and arrival at 17.08 in bus stop </w:t>
            </w:r>
            <w:r>
              <w:lastRenderedPageBreak/>
              <w:t xml:space="preserve">Lizzanella </w:t>
            </w:r>
          </w:p>
          <w:p w:rsidR="00710F5E" w:rsidRDefault="00710F5E">
            <w:pPr>
              <w:widowControl w:val="0"/>
              <w:spacing w:line="240" w:lineRule="auto"/>
              <w:rPr>
                <w:highlight w:val="green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lastRenderedPageBreak/>
              <w:t xml:space="preserve">packed lunch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>by family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</w:rPr>
            </w:pPr>
            <w:r>
              <w:t>ferry:</w:t>
            </w:r>
            <w:r>
              <w:rPr>
                <w:b/>
              </w:rPr>
              <w:t xml:space="preserve"> euro 9,50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Castle ticket: </w:t>
            </w:r>
            <w:r>
              <w:rPr>
                <w:b/>
              </w:rPr>
              <w:t>euro</w:t>
            </w:r>
            <w:r>
              <w:t xml:space="preserve"> </w:t>
            </w:r>
            <w:r>
              <w:rPr>
                <w:b/>
              </w:rPr>
              <w:t xml:space="preserve">3,00 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  <w:rPr>
                <w:highlight w:val="green"/>
              </w:rPr>
            </w:pPr>
          </w:p>
        </w:tc>
      </w:tr>
      <w:tr w:rsidR="00710F5E">
        <w:trPr>
          <w:trHeight w:val="1305"/>
        </w:trPr>
        <w:tc>
          <w:tcPr>
            <w:tcW w:w="29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WEDNESDAY</w:t>
            </w:r>
            <w:r>
              <w:rPr>
                <w:b/>
                <w:shd w:val="clear" w:color="auto" w:fill="FFE599"/>
              </w:rPr>
              <w:br/>
              <w:t>01/06</w:t>
            </w: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</w:rPr>
              <w:t>(Storniolo + Alaimo)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highlight w:val="cyan"/>
              </w:rPr>
            </w:pP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 xml:space="preserve">MEET at  7.45 by train station 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BACK at  17.17 by the parking Eric in the front of train station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spacing w:before="240" w:after="240" w:line="240" w:lineRule="auto"/>
            </w:pPr>
            <w:r>
              <w:t>train at 8.07 with arrival at  8.30</w:t>
            </w:r>
          </w:p>
          <w:p w:rsidR="00710F5E" w:rsidRDefault="00192F2E">
            <w:pPr>
              <w:spacing w:before="240" w:after="240" w:line="240" w:lineRule="auto"/>
            </w:pPr>
            <w:r>
              <w:t xml:space="preserve">Muse visit : first group at  9.00/10.30  and 2nd group at 9.30/11.00 with english guide </w:t>
            </w:r>
            <w:r>
              <w:br/>
            </w:r>
            <w:r>
              <w:t>visit of the main square and lunch</w:t>
            </w:r>
          </w:p>
          <w:p w:rsidR="00710F5E" w:rsidRDefault="00192F2E">
            <w:pPr>
              <w:spacing w:before="240" w:after="240" w:line="240" w:lineRule="auto"/>
            </w:pPr>
            <w:r>
              <w:t>bus at 13.35 and arrival at 14.05</w:t>
            </w:r>
          </w:p>
          <w:p w:rsidR="00710F5E" w:rsidRDefault="00192F2E">
            <w:pPr>
              <w:spacing w:before="240" w:after="240" w:line="240" w:lineRule="auto"/>
            </w:pPr>
            <w:r>
              <w:t xml:space="preserve">visit to Beseno Castle at 14.30 + activity (1 hour and half) </w:t>
            </w:r>
          </w:p>
          <w:p w:rsidR="00710F5E" w:rsidRDefault="00192F2E">
            <w:pPr>
              <w:spacing w:before="240" w:after="240" w:line="240" w:lineRule="auto"/>
            </w:pPr>
            <w:r>
              <w:t>bus at 16.55 and arrival at the train station at 17.17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spacing w:line="240" w:lineRule="auto"/>
            </w:pPr>
            <w:r>
              <w:t xml:space="preserve">packed lunch 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spacing w:line="240" w:lineRule="auto"/>
            </w:pPr>
            <w:r>
              <w:t>by family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spacing w:line="240" w:lineRule="auto"/>
            </w:pPr>
            <w:r>
              <w:t>free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rPr>
                <w:highlight w:val="red"/>
              </w:rPr>
              <w:t xml:space="preserve">Castle ticket: </w:t>
            </w:r>
            <w:r>
              <w:rPr>
                <w:b/>
                <w:highlight w:val="red"/>
              </w:rPr>
              <w:t>euro 3.00</w:t>
            </w:r>
            <w:r>
              <w:t xml:space="preserve"> 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highlight w:val="red"/>
              </w:rPr>
            </w:pPr>
            <w:r>
              <w:rPr>
                <w:highlight w:val="red"/>
              </w:rPr>
              <w:t xml:space="preserve">museum ticket: </w:t>
            </w:r>
            <w:r>
              <w:rPr>
                <w:b/>
                <w:highlight w:val="red"/>
              </w:rPr>
              <w:t xml:space="preserve">euro 4,50 </w:t>
            </w:r>
          </w:p>
          <w:p w:rsidR="00710F5E" w:rsidRDefault="00710F5E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  <w:rPr>
                <w:highlight w:val="green"/>
              </w:rPr>
            </w:pPr>
          </w:p>
        </w:tc>
      </w:tr>
      <w:tr w:rsidR="00710F5E">
        <w:trPr>
          <w:trHeight w:val="420"/>
        </w:trPr>
        <w:tc>
          <w:tcPr>
            <w:tcW w:w="29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THURSDAY</w:t>
            </w:r>
            <w:r>
              <w:rPr>
                <w:b/>
                <w:shd w:val="clear" w:color="auto" w:fill="FFE599"/>
              </w:rPr>
              <w:br/>
              <w:t xml:space="preserve">02/06 (national day) </w:t>
            </w: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</w:rPr>
              <w:t>(Ascenzo + Patoner)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MEET at 7.30 in SEDE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 xml:space="preserve">BACK at 20.30 in SEDE 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before="240" w:after="240" w:line="240" w:lineRule="auto"/>
            </w:pPr>
            <w:r>
              <w:t xml:space="preserve">Venezia with English guide </w:t>
            </w:r>
          </w:p>
          <w:p w:rsidR="00710F5E" w:rsidRDefault="00192F2E">
            <w:pPr>
              <w:widowControl w:val="0"/>
              <w:spacing w:before="240" w:after="240" w:line="240" w:lineRule="auto"/>
            </w:pPr>
            <w:r>
              <w:t>by bus + ferry</w:t>
            </w:r>
          </w:p>
          <w:p w:rsidR="00710F5E" w:rsidRDefault="00710F5E">
            <w:pPr>
              <w:widowControl w:val="0"/>
              <w:spacing w:before="240" w:after="240"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</w:rPr>
            </w:pPr>
            <w:r>
              <w:t xml:space="preserve">packed lunch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>by family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highlight w:val="red"/>
              </w:rPr>
            </w:pPr>
            <w:sdt>
              <w:sdtPr>
                <w:tag w:val="goog_rdk_4"/>
                <w:id w:val="16507064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highlight w:val="red"/>
                  </w:rPr>
                  <w:t xml:space="preserve">bus, ferry, tickets → </w:t>
                </w:r>
              </w:sdtContent>
            </w:sdt>
            <w:r>
              <w:rPr>
                <w:b/>
                <w:highlight w:val="red"/>
              </w:rPr>
              <w:t xml:space="preserve">63,00 euro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</w:pPr>
          </w:p>
        </w:tc>
      </w:tr>
      <w:tr w:rsidR="00710F5E">
        <w:trPr>
          <w:trHeight w:val="3155"/>
        </w:trPr>
        <w:tc>
          <w:tcPr>
            <w:tcW w:w="29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FRIDAY</w:t>
            </w:r>
            <w:r>
              <w:rPr>
                <w:b/>
                <w:shd w:val="clear" w:color="auto" w:fill="FFE599"/>
              </w:rPr>
              <w:br/>
              <w:t>03/06</w:t>
            </w: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>(</w:t>
            </w:r>
            <w:r>
              <w:rPr>
                <w:b/>
              </w:rPr>
              <w:t>Storniolo + Patoner + teachers of the classes)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 xml:space="preserve">MEET at 7.55 in the two schools  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</w:p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 xml:space="preserve">BACK at 13.10 in the two schools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>7.55 at school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8.15 walk to the Bell 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9.00-12.00 activity by the Bell + greeting and thanks from the headmaster 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>12.00-13.10 back to the two schools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students: free afternoon 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coordinators meeting 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192F2E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DEPARTURE </w:t>
            </w:r>
          </w:p>
          <w:p w:rsidR="00710F5E" w:rsidRDefault="00192F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Bulgaria has to leave the rooms before 10.00, they will load the luggages  into the autos of Claudia/Elena in the first morning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>BULGARIA at 16.00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>CZECH REPUBL</w:t>
            </w:r>
            <w:r>
              <w:t>IC at 20.00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 xml:space="preserve">lunch by family </w:t>
            </w: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  <w:p w:rsidR="00710F5E" w:rsidRDefault="00710F5E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 xml:space="preserve">free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</w:rPr>
            </w:pPr>
            <w:r>
              <w:t xml:space="preserve">Bell ticket:  </w:t>
            </w:r>
            <w:r>
              <w:rPr>
                <w:b/>
              </w:rPr>
              <w:t>euro 2,00</w:t>
            </w:r>
          </w:p>
          <w:p w:rsidR="00710F5E" w:rsidRDefault="00710F5E">
            <w:pPr>
              <w:widowControl w:val="0"/>
              <w:spacing w:line="240" w:lineRule="auto"/>
              <w:rPr>
                <w:b/>
              </w:rPr>
            </w:pPr>
          </w:p>
          <w:p w:rsidR="00710F5E" w:rsidRDefault="00710F5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</w:pPr>
          </w:p>
        </w:tc>
      </w:tr>
      <w:tr w:rsidR="00710F5E">
        <w:trPr>
          <w:trHeight w:val="420"/>
        </w:trPr>
        <w:tc>
          <w:tcPr>
            <w:tcW w:w="29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 xml:space="preserve">SATURDAY </w:t>
            </w:r>
            <w:r>
              <w:rPr>
                <w:b/>
                <w:shd w:val="clear" w:color="auto" w:fill="FFE599"/>
              </w:rPr>
              <w:br/>
              <w:t>04/06</w:t>
            </w:r>
          </w:p>
          <w:p w:rsidR="00710F5E" w:rsidRDefault="00192F2E">
            <w:pPr>
              <w:widowControl w:val="0"/>
              <w:spacing w:line="240" w:lineRule="auto"/>
              <w:rPr>
                <w:b/>
                <w:highlight w:val="cyan"/>
              </w:rPr>
            </w:pPr>
            <w:r>
              <w:rPr>
                <w:b/>
              </w:rPr>
              <w:t>(Storniolo + Patoner)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 xml:space="preserve">Departure: 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GERMANY AT 9.43 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AUSTRIA AT 8.39 </w:t>
            </w:r>
          </w:p>
        </w:tc>
        <w:tc>
          <w:tcPr>
            <w:tcW w:w="2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</w:pPr>
            <w:r>
              <w:t xml:space="preserve">packed lunch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</w:pPr>
          </w:p>
        </w:tc>
      </w:tr>
      <w:tr w:rsidR="00710F5E">
        <w:trPr>
          <w:trHeight w:val="934"/>
        </w:trPr>
        <w:tc>
          <w:tcPr>
            <w:tcW w:w="29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  <w:shd w:val="clear" w:color="auto" w:fill="FFE599"/>
              </w:rPr>
              <w:t xml:space="preserve">all week </w:t>
            </w:r>
          </w:p>
        </w:tc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highlight w:val="red"/>
              </w:rPr>
            </w:pPr>
            <w:r>
              <w:t xml:space="preserve">free ticket for bus/train </w:t>
            </w:r>
            <w:r>
              <w:rPr>
                <w:highlight w:val="red"/>
              </w:rPr>
              <w:t xml:space="preserve">for students </w:t>
            </w:r>
          </w:p>
          <w:p w:rsidR="00710F5E" w:rsidRDefault="00192F2E">
            <w:pPr>
              <w:widowControl w:val="0"/>
              <w:spacing w:line="240" w:lineRule="auto"/>
            </w:pPr>
            <w:r>
              <w:t xml:space="preserve">(for teachers it’s free)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192F2E">
            <w:pPr>
              <w:widowControl w:val="0"/>
              <w:spacing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euro 10.00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5E" w:rsidRDefault="00710F5E">
            <w:pPr>
              <w:widowControl w:val="0"/>
              <w:spacing w:line="240" w:lineRule="auto"/>
              <w:rPr>
                <w:highlight w:val="green"/>
              </w:rPr>
            </w:pPr>
          </w:p>
        </w:tc>
      </w:tr>
    </w:tbl>
    <w:p w:rsidR="00710F5E" w:rsidRDefault="00710F5E"/>
    <w:p w:rsidR="00710F5E" w:rsidRDefault="00710F5E"/>
    <w:p w:rsidR="00710F5E" w:rsidRDefault="00710F5E"/>
    <w:p w:rsidR="00710F5E" w:rsidRDefault="00710F5E"/>
    <w:p w:rsidR="00710F5E" w:rsidRDefault="00710F5E"/>
    <w:sectPr w:rsidR="00710F5E">
      <w:headerReference w:type="default" r:id="rId9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F2E">
      <w:pPr>
        <w:spacing w:line="240" w:lineRule="auto"/>
      </w:pPr>
      <w:r>
        <w:separator/>
      </w:r>
    </w:p>
  </w:endnote>
  <w:endnote w:type="continuationSeparator" w:id="0">
    <w:p w:rsidR="00000000" w:rsidRDefault="00192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F2E">
      <w:pPr>
        <w:spacing w:line="240" w:lineRule="auto"/>
      </w:pPr>
      <w:r>
        <w:separator/>
      </w:r>
    </w:p>
  </w:footnote>
  <w:footnote w:type="continuationSeparator" w:id="0">
    <w:p w:rsidR="00000000" w:rsidRDefault="00192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5E" w:rsidRDefault="00710F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E"/>
    <w:rsid w:val="00192F2E"/>
    <w:rsid w:val="007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0D9A"/>
  <w15:docId w15:val="{0774F3BE-6B4B-4145-AF47-D41EE4E8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gHHUef8eqhZ9tae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PoeyDrd5YYGcrzAo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Db2Y5XRYegO26vtdt7W8EOn4A==">AMUW2mXtXN58UdV2G0UYmPQPY9gtUb45bUazwKFVNqcqwR+Flfh5ionE4gEXq8JvyN1ATkhiO8fAenS5cIVSNMwIQwU9+LQBiN4ht+LeJaJW9GmwhNcgAw2ZODV6OJDGik0uW1f9du1KMoDCGq8/Lk6Gvz3WiIoT7tKus07pUOuOS5vUaStQSe0k4IYa69NQ0Ct0PU/jwNPt1edad3DABAhHVR2WJe1esH2TXdympkkGRcgUuUtOxsEuvoi9Pw83oXTYezUj8bEq32TN3t0yqbflvU+Cuur4Ph8Moi41twVGe1DWCm23z1gMyYfGDgSkpJE1w/xjEjPSWari68XMnXQ78uywsRQTpxnRaAxDg5XrMuM91uNS/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2022-05-23T19:09:00Z</dcterms:created>
  <dcterms:modified xsi:type="dcterms:W3CDTF">2022-05-23T19:09:00Z</dcterms:modified>
</cp:coreProperties>
</file>