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3D" w:rsidRDefault="00C9743D">
      <w:pPr>
        <w:rPr>
          <w:rFonts w:ascii="Segoe UI" w:eastAsia="Segoe UI" w:hAnsi="Segoe UI" w:cs="Segoe UI"/>
          <w:b/>
          <w:bCs/>
        </w:rPr>
      </w:pPr>
    </w:p>
    <w:p w:rsidR="00C9743D" w:rsidRDefault="00C9743D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060"/>
        <w:gridCol w:w="3065"/>
      </w:tblGrid>
      <w:tr w:rsidR="00C9743D" w:rsidTr="00C9743D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3C55A5" w:rsidRPr="006122BD" w:rsidRDefault="00C9743D" w:rsidP="003C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lang w:val="pl-PL"/>
              </w:rPr>
              <w:t xml:space="preserve"> Lesson-  </w:t>
            </w:r>
            <w:r>
              <w:rPr>
                <w:rFonts w:ascii="Courier New" w:eastAsia="Times New Roman" w:hAnsi="Courier New" w:cs="Courier New"/>
                <w:lang w:val="en"/>
              </w:rPr>
              <w:t xml:space="preserve"> Polish language</w:t>
            </w:r>
            <w:r w:rsidR="003C55A5">
              <w:rPr>
                <w:rFonts w:ascii="Courier New" w:eastAsia="Times New Roman" w:hAnsi="Courier New" w:cs="Courier New"/>
                <w:lang w:val="en"/>
              </w:rPr>
              <w:t xml:space="preserve"> - </w:t>
            </w:r>
            <w:r w:rsidR="003C55A5" w:rsidRPr="006122BD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="003C55A5" w:rsidRPr="003C55A5">
              <w:rPr>
                <w:rFonts w:ascii="Courier New" w:eastAsia="Times New Roman" w:hAnsi="Courier New" w:cs="Courier New"/>
                <w:b/>
                <w:lang w:val="en"/>
              </w:rPr>
              <w:t>Sisyphean works - a novel about coming of age.</w:t>
            </w:r>
          </w:p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pl-PL"/>
              </w:rPr>
            </w:pPr>
            <w:bookmarkStart w:id="0" w:name="_GoBack"/>
            <w:bookmarkEnd w:id="0"/>
          </w:p>
          <w:p w:rsidR="00C9743D" w:rsidRDefault="00C9743D" w:rsidP="00555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 primary school - grade VII</w:t>
            </w:r>
          </w:p>
          <w:p w:rsidR="00C9743D" w:rsidRDefault="00C9743D" w:rsidP="00555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C9743D" w:rsidRDefault="00C9743D" w:rsidP="005552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43D" w:rsidRPr="006122BD" w:rsidRDefault="00C9743D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• primary school - grade VII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 xml:space="preserve">•  </w:t>
      </w:r>
      <w:r w:rsidRPr="006122BD">
        <w:rPr>
          <w:rFonts w:ascii="Courier New" w:eastAsia="Times New Roman" w:hAnsi="Courier New" w:cs="Courier New"/>
          <w:lang w:val="en"/>
        </w:rPr>
        <w:t>Polish language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3. Topic of the course: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Sisyphean works - a novel about coming of age.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4. Duration of classes: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45</w:t>
      </w:r>
      <w:r>
        <w:rPr>
          <w:rFonts w:ascii="Courier New" w:eastAsia="Times New Roman" w:hAnsi="Courier New" w:cs="Courier New"/>
          <w:lang w:val="en"/>
        </w:rPr>
        <w:t>min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5. Justification for the choice of topic: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The lesson is intended to discuss the reading and prepare students for the eighth grade exam.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6. Justification for the use of technology: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7. General purpose of the lesson: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122BD">
        <w:rPr>
          <w:rFonts w:ascii="Courier New" w:eastAsia="Times New Roman" w:hAnsi="Courier New" w:cs="Courier New"/>
          <w:lang w:val="en"/>
        </w:rPr>
        <w:t>- the student indicates key events for the maturation of the main characters of the novel; justifies his choice;</w:t>
      </w:r>
    </w:p>
    <w:p w:rsidR="006122BD" w:rsidRDefault="006122BD">
      <w:pPr>
        <w:rPr>
          <w:rFonts w:ascii="Segoe UI" w:eastAsia="Segoe UI" w:hAnsi="Segoe UI" w:cs="Segoe UI"/>
          <w:b/>
          <w:bCs/>
        </w:rPr>
      </w:pP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8. Detailed objectives of the classes: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perfect the ability to analyze and interpret a prose text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characterizes Marcin Borowicz and Andrzej Radek;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knows the features of the novel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9. Methods and forms of work: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Methods: activating methods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Forms: individual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10. Teaching aids: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reading, film - types of novels, wordwall game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learningapps.org platform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the quizizz.com platform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wordwall platform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you tube site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11. Technology requirements: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A computer or smartphone for each student is required to conduct the lessons. An internet connection is required. Google Classroom app.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12. Course of classes: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122BD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lastRenderedPageBreak/>
        <w:t xml:space="preserve"> The novel- its varieties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10 minutes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122BD">
        <w:rPr>
          <w:rFonts w:ascii="Courier New" w:eastAsia="Times New Roman" w:hAnsi="Courier New" w:cs="Courier New"/>
          <w:lang w:val="en"/>
        </w:rPr>
        <w:t>Students perpetuate the variations of the novel</w:t>
      </w:r>
    </w:p>
    <w:p w:rsidR="00286DF5" w:rsidRDefault="006122BD" w:rsidP="006122BD">
      <w:r>
        <w:t xml:space="preserve"> </w:t>
      </w:r>
      <w:r w:rsidR="00E66305">
        <w:t>- </w:t>
      </w:r>
      <w:hyperlink r:id="rId10" w:history="1">
        <w:r w:rsidR="00E66305">
          <w:t>https://www.youtube.com/watch?v=-7kDr2FDUBc&amp;ab_channel=AsiaKrzemi%C5%84ska</w:t>
        </w:r>
      </w:hyperlink>
      <w:r w:rsidR="00E66305">
        <w:t>.</w:t>
      </w:r>
    </w:p>
    <w:p w:rsid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Then they interpret what kind of novel "Sisyphus Works" is. Selected students will read the answer to the question.</w:t>
      </w:r>
    </w:p>
    <w:p w:rsidR="003C55A5" w:rsidRPr="003C55A5" w:rsidRDefault="003C55A5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3C55A5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Heroes of reading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10</w:t>
      </w:r>
      <w:r w:rsidR="003C55A5">
        <w:rPr>
          <w:rFonts w:ascii="Courier New" w:eastAsia="Times New Roman" w:hAnsi="Courier New" w:cs="Courier New"/>
          <w:lang w:val="en"/>
        </w:rPr>
        <w:t>min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286DF5" w:rsidRDefault="00286DF5"/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122BD">
        <w:rPr>
          <w:rFonts w:ascii="Courier New" w:eastAsia="Times New Roman" w:hAnsi="Courier New" w:cs="Courier New"/>
          <w:lang w:val="en"/>
        </w:rPr>
        <w:t>Assigning the heroes of reading to descriptions -</w:t>
      </w:r>
    </w:p>
    <w:p w:rsidR="00286DF5" w:rsidRDefault="000B056B">
      <w:hyperlink r:id="rId11" w:history="1">
        <w:r w:rsidR="00E66305">
          <w:t>https://wordwall.net/el/resource/942419/polski/syzyfowe-prace</w:t>
        </w:r>
      </w:hyperlink>
      <w:r w:rsidR="00E66305">
        <w:t>.</w:t>
      </w:r>
    </w:p>
    <w:p w:rsid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In the form of a mind map, students describe the main characters that will be discussed in the class. The selected student reads his work.</w:t>
      </w:r>
    </w:p>
    <w:p w:rsidR="003C55A5" w:rsidRPr="006122BD" w:rsidRDefault="003C55A5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3C55A5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Marcin Borowicz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10</w:t>
      </w:r>
      <w:r w:rsidR="003C55A5">
        <w:rPr>
          <w:rFonts w:ascii="Courier New" w:eastAsia="Times New Roman" w:hAnsi="Courier New" w:cs="Courier New"/>
          <w:lang w:val="en"/>
        </w:rPr>
        <w:t>min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Completing the worksheet on the turning points in the hero's life: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the first hardships of learning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first exams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first station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first successes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• first failures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3C55A5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Making a chart</w:t>
      </w:r>
    </w:p>
    <w:p w:rsidR="006122BD" w:rsidRPr="003C55A5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 xml:space="preserve"> 10</w:t>
      </w:r>
      <w:r w:rsidR="003C55A5">
        <w:rPr>
          <w:rFonts w:ascii="Courier New" w:eastAsia="Times New Roman" w:hAnsi="Courier New" w:cs="Courier New"/>
          <w:lang w:val="en"/>
        </w:rPr>
        <w:t>min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3C55A5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6122BD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122BD">
        <w:rPr>
          <w:rFonts w:ascii="Courier New" w:eastAsia="Times New Roman" w:hAnsi="Courier New" w:cs="Courier New"/>
          <w:lang w:val="en"/>
        </w:rPr>
        <w:t>Preparation of a chart showing how Marcin's views on Polishness changed.</w:t>
      </w:r>
    </w:p>
    <w:p w:rsidR="00286DF5" w:rsidRPr="006122BD" w:rsidRDefault="006122BD" w:rsidP="006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122BD">
        <w:rPr>
          <w:rFonts w:ascii="Courier New" w:eastAsia="Times New Roman" w:hAnsi="Courier New" w:cs="Courier New"/>
          <w:lang w:val="en"/>
        </w:rPr>
        <w:t>Performing the test</w:t>
      </w:r>
      <w:r>
        <w:rPr>
          <w:rFonts w:ascii="Courier New" w:eastAsia="Times New Roman" w:hAnsi="Courier New" w:cs="Courier New"/>
          <w:lang w:val="pl-PL"/>
        </w:rPr>
        <w:t xml:space="preserve"> </w:t>
      </w:r>
      <w:r w:rsidR="00E66305">
        <w:t>https://quizizz.com/admin/quiz/5c75bc164b17a7001d879a03/syzyfowe-prace</w:t>
      </w:r>
    </w:p>
    <w:p w:rsidR="00286DF5" w:rsidRDefault="00286DF5"/>
    <w:sectPr w:rsidR="00286D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6B" w:rsidRDefault="000B056B">
      <w:pPr>
        <w:spacing w:after="0" w:line="240" w:lineRule="auto"/>
      </w:pPr>
      <w:r>
        <w:separator/>
      </w:r>
    </w:p>
  </w:endnote>
  <w:endnote w:type="continuationSeparator" w:id="0">
    <w:p w:rsidR="000B056B" w:rsidRDefault="000B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9D" w:rsidRDefault="00A11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F5" w:rsidRDefault="00E66305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C55A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F5" w:rsidRDefault="00E66305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C55A5">
      <w:rPr>
        <w:noProof/>
      </w:rPr>
      <w:t>1</w:t>
    </w:r>
    <w:r>
      <w:fldChar w:fldCharType="end"/>
    </w:r>
  </w:p>
  <w:p w:rsidR="00286DF5" w:rsidRDefault="00286D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6B" w:rsidRDefault="000B056B">
      <w:pPr>
        <w:spacing w:after="0" w:line="240" w:lineRule="auto"/>
      </w:pPr>
      <w:r>
        <w:separator/>
      </w:r>
    </w:p>
  </w:footnote>
  <w:footnote w:type="continuationSeparator" w:id="0">
    <w:p w:rsidR="000B056B" w:rsidRDefault="000B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9D" w:rsidRDefault="00A11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9D" w:rsidRDefault="00A114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F5" w:rsidRDefault="00286DF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6657E9"/>
    <w:multiLevelType w:val="multilevel"/>
    <w:tmpl w:val="1E86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6AA0767"/>
    <w:multiLevelType w:val="hybridMultilevel"/>
    <w:tmpl w:val="0C4AE3EA"/>
    <w:lvl w:ilvl="0" w:tplc="4D9CC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14E5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745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2608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B0D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6A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4E6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BAB6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42EA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8A0AFB5"/>
    <w:multiLevelType w:val="hybridMultilevel"/>
    <w:tmpl w:val="06E4D86A"/>
    <w:lvl w:ilvl="0" w:tplc="D24E8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564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167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F2F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50B9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803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C5E47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125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D449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26D0F8"/>
    <w:multiLevelType w:val="hybridMultilevel"/>
    <w:tmpl w:val="D6E6D0EC"/>
    <w:lvl w:ilvl="0" w:tplc="75D26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4CC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06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F45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28F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0B1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08D5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ACA0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69D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DF5"/>
    <w:rsid w:val="000B056B"/>
    <w:rsid w:val="00286DF5"/>
    <w:rsid w:val="003C55A5"/>
    <w:rsid w:val="003F25FE"/>
    <w:rsid w:val="006122BD"/>
    <w:rsid w:val="00920A79"/>
    <w:rsid w:val="00A1149D"/>
    <w:rsid w:val="00C36DCB"/>
    <w:rsid w:val="00C9743D"/>
    <w:rsid w:val="00E66305"/>
    <w:rsid w:val="00EC3444"/>
    <w:rsid w:val="00F6134B"/>
    <w:rsid w:val="00F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7DE6"/>
  <w15:docId w15:val="{DB4C0FC7-F0B6-457B-8539-C547361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9D"/>
  </w:style>
  <w:style w:type="paragraph" w:styleId="Stopka">
    <w:name w:val="footer"/>
    <w:basedOn w:val="Normalny"/>
    <w:link w:val="StopkaZnak"/>
    <w:uiPriority w:val="99"/>
    <w:unhideWhenUsed/>
    <w:rsid w:val="00A1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9D"/>
  </w:style>
  <w:style w:type="table" w:styleId="Tabela-Siatka">
    <w:name w:val="Table Grid"/>
    <w:basedOn w:val="Standardowy"/>
    <w:uiPriority w:val="39"/>
    <w:rsid w:val="00C9743D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el/resource/942419/polski/syzyfowe-pra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-7kDr2FDUBc&amp;ab_channel=AsiaKrzemi%C5%84s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6</cp:revision>
  <dcterms:created xsi:type="dcterms:W3CDTF">2021-04-06T10:27:00Z</dcterms:created>
  <dcterms:modified xsi:type="dcterms:W3CDTF">2021-05-05T18:42:00Z</dcterms:modified>
  <cp:category/>
</cp:coreProperties>
</file>