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W w:w="9526" w:type="dxa"/>
        <w:tblLayout w:type="fixed"/>
        <w:tblLook w:val="04A0" w:firstRow="1" w:lastRow="0" w:firstColumn="1" w:lastColumn="0" w:noHBand="0" w:noVBand="1"/>
      </w:tblPr>
      <w:tblGrid>
        <w:gridCol w:w="1790"/>
        <w:gridCol w:w="2207"/>
        <w:gridCol w:w="1640"/>
        <w:gridCol w:w="1559"/>
        <w:gridCol w:w="2330"/>
      </w:tblGrid>
      <w:tr w:rsidR="00F41F83" w14:paraId="3DCB8BFB" w14:textId="4D282FD5" w:rsidTr="00F01241">
        <w:tc>
          <w:tcPr>
            <w:tcW w:w="1790" w:type="dxa"/>
          </w:tcPr>
          <w:p w14:paraId="19F50C33" w14:textId="258A0C98" w:rsidR="00F41F83" w:rsidRDefault="00F41F83">
            <w:r>
              <w:t>Feature</w:t>
            </w:r>
          </w:p>
        </w:tc>
        <w:tc>
          <w:tcPr>
            <w:tcW w:w="2207" w:type="dxa"/>
          </w:tcPr>
          <w:p w14:paraId="68E1C649" w14:textId="664400D6" w:rsidR="00F41F83" w:rsidRDefault="00F41F83">
            <w:proofErr w:type="spellStart"/>
            <w:r>
              <w:t>Espania</w:t>
            </w:r>
            <w:proofErr w:type="spellEnd"/>
            <w:r w:rsidR="00E96E82">
              <w:t xml:space="preserve"> </w:t>
            </w:r>
          </w:p>
        </w:tc>
        <w:tc>
          <w:tcPr>
            <w:tcW w:w="1640" w:type="dxa"/>
          </w:tcPr>
          <w:p w14:paraId="3880BC7B" w14:textId="1DE9320E" w:rsidR="00F41F83" w:rsidRDefault="00F41F83">
            <w:r>
              <w:t>Lithuania</w:t>
            </w:r>
          </w:p>
        </w:tc>
        <w:tc>
          <w:tcPr>
            <w:tcW w:w="1559" w:type="dxa"/>
          </w:tcPr>
          <w:p w14:paraId="4701AAA5" w14:textId="68F98761" w:rsidR="00F41F83" w:rsidRDefault="00533AE4" w:rsidP="00F01241">
            <w:pPr>
              <w:ind w:left="-404" w:firstLine="404"/>
            </w:pPr>
            <w:r>
              <w:t>Pol</w:t>
            </w:r>
            <w:r w:rsidR="00DC6685">
              <w:t>and</w:t>
            </w:r>
          </w:p>
        </w:tc>
        <w:tc>
          <w:tcPr>
            <w:tcW w:w="2330" w:type="dxa"/>
          </w:tcPr>
          <w:p w14:paraId="19BFCE08" w14:textId="6153529F" w:rsidR="00F41F83" w:rsidRDefault="00533AE4">
            <w:r>
              <w:t>Portugal</w:t>
            </w:r>
          </w:p>
        </w:tc>
      </w:tr>
      <w:tr w:rsidR="00F41F83" w14:paraId="6C6A922E" w14:textId="4D759931" w:rsidTr="00F01241">
        <w:tc>
          <w:tcPr>
            <w:tcW w:w="1790" w:type="dxa"/>
          </w:tcPr>
          <w:p w14:paraId="44C5F918" w14:textId="63193D86" w:rsidR="00F41F83" w:rsidRDefault="00F41F83">
            <w:r>
              <w:t>When its obligatory to start school</w:t>
            </w:r>
          </w:p>
        </w:tc>
        <w:tc>
          <w:tcPr>
            <w:tcW w:w="2207" w:type="dxa"/>
          </w:tcPr>
          <w:p w14:paraId="0DF46CB5" w14:textId="36D6CAD3" w:rsidR="00F41F83" w:rsidRDefault="00085E98" w:rsidP="00085E98">
            <w:r>
              <w:t xml:space="preserve">3-6 years optional </w:t>
            </w:r>
          </w:p>
          <w:p w14:paraId="5FA94EEA" w14:textId="692FD88B" w:rsidR="00085E98" w:rsidRDefault="00085E98" w:rsidP="00085E98">
            <w:r>
              <w:t>(</w:t>
            </w:r>
            <w:proofErr w:type="gramStart"/>
            <w:r>
              <w:t>pre</w:t>
            </w:r>
            <w:proofErr w:type="gramEnd"/>
            <w:r>
              <w:t>-</w:t>
            </w:r>
            <w:proofErr w:type="spellStart"/>
            <w:r>
              <w:t>pimary</w:t>
            </w:r>
            <w:proofErr w:type="spellEnd"/>
            <w:r>
              <w:t>)</w:t>
            </w:r>
          </w:p>
          <w:p w14:paraId="750CFA8A" w14:textId="6503946F" w:rsidR="00085E98" w:rsidRPr="00085E98" w:rsidRDefault="00085E98" w:rsidP="00085E98">
            <w:r>
              <w:t>6 years old from 16 is obligator</w:t>
            </w:r>
          </w:p>
        </w:tc>
        <w:tc>
          <w:tcPr>
            <w:tcW w:w="1640" w:type="dxa"/>
          </w:tcPr>
          <w:p w14:paraId="7E4F9679" w14:textId="77777777" w:rsidR="00F41F83" w:rsidRDefault="00533AE4">
            <w:r>
              <w:t xml:space="preserve">6 years old </w:t>
            </w:r>
          </w:p>
          <w:p w14:paraId="1B6B91F1" w14:textId="77777777" w:rsidR="004F1FDE" w:rsidRDefault="004F1FDE">
            <w:r>
              <w:t xml:space="preserve">Preschool is </w:t>
            </w:r>
            <w:proofErr w:type="spellStart"/>
            <w:r>
              <w:t>obligitary</w:t>
            </w:r>
            <w:proofErr w:type="spellEnd"/>
          </w:p>
          <w:p w14:paraId="51A61B1A" w14:textId="1462C05F" w:rsidR="004F1FDE" w:rsidRDefault="004F1FDE">
            <w:r>
              <w:t>From 2018 09 01</w:t>
            </w:r>
          </w:p>
        </w:tc>
        <w:tc>
          <w:tcPr>
            <w:tcW w:w="1559" w:type="dxa"/>
          </w:tcPr>
          <w:p w14:paraId="1771D667" w14:textId="38072211" w:rsidR="00F41F83" w:rsidRDefault="00F01241">
            <w:r>
              <w:t>7 years at school</w:t>
            </w:r>
          </w:p>
          <w:p w14:paraId="75C380F7" w14:textId="54EB1440" w:rsidR="00F01241" w:rsidRDefault="00F01241">
            <w:r>
              <w:t>6 years pre-primary</w:t>
            </w:r>
          </w:p>
        </w:tc>
        <w:tc>
          <w:tcPr>
            <w:tcW w:w="2330" w:type="dxa"/>
          </w:tcPr>
          <w:p w14:paraId="3382D21B" w14:textId="1F55EE10" w:rsidR="00F01241" w:rsidRDefault="00E96E82">
            <w:r>
              <w:t>6 years</w:t>
            </w:r>
          </w:p>
        </w:tc>
      </w:tr>
      <w:tr w:rsidR="00F41F83" w14:paraId="7D6A6A43" w14:textId="64B32BD3" w:rsidTr="00F01241">
        <w:tc>
          <w:tcPr>
            <w:tcW w:w="1790" w:type="dxa"/>
          </w:tcPr>
          <w:p w14:paraId="4F76D177" w14:textId="6C3BE2DF" w:rsidR="00F41F83" w:rsidRDefault="0013352D">
            <w:r>
              <w:t xml:space="preserve"> </w:t>
            </w:r>
            <w:r w:rsidR="00C31BE4">
              <w:t>C</w:t>
            </w:r>
            <w:r>
              <w:t>lass size</w:t>
            </w:r>
          </w:p>
        </w:tc>
        <w:tc>
          <w:tcPr>
            <w:tcW w:w="2207" w:type="dxa"/>
          </w:tcPr>
          <w:p w14:paraId="1C4EABA8" w14:textId="6B9328CE" w:rsidR="00F41F83" w:rsidRDefault="00085E98">
            <w:r>
              <w:t>25</w:t>
            </w:r>
          </w:p>
        </w:tc>
        <w:tc>
          <w:tcPr>
            <w:tcW w:w="1640" w:type="dxa"/>
          </w:tcPr>
          <w:p w14:paraId="111C1550" w14:textId="55D71728" w:rsidR="00F41F83" w:rsidRDefault="00696A3C">
            <w:r>
              <w:t>7-25</w:t>
            </w:r>
          </w:p>
        </w:tc>
        <w:tc>
          <w:tcPr>
            <w:tcW w:w="1559" w:type="dxa"/>
          </w:tcPr>
          <w:p w14:paraId="6CA6D426" w14:textId="5974BAC8" w:rsidR="00F41F83" w:rsidRDefault="00F01241">
            <w:r>
              <w:t>20</w:t>
            </w:r>
          </w:p>
        </w:tc>
        <w:tc>
          <w:tcPr>
            <w:tcW w:w="2330" w:type="dxa"/>
          </w:tcPr>
          <w:p w14:paraId="48A52E0B" w14:textId="76A62583" w:rsidR="00F41F83" w:rsidRDefault="00085E98">
            <w:r>
              <w:t>25-27</w:t>
            </w:r>
          </w:p>
        </w:tc>
      </w:tr>
      <w:tr w:rsidR="001D3DE2" w14:paraId="7F79D14E" w14:textId="77777777" w:rsidTr="00F01241">
        <w:tc>
          <w:tcPr>
            <w:tcW w:w="1790" w:type="dxa"/>
          </w:tcPr>
          <w:p w14:paraId="0DF352B0" w14:textId="6B60CC74" w:rsidR="001D3DE2" w:rsidRDefault="003230C5">
            <w:r>
              <w:t>Years at school</w:t>
            </w:r>
          </w:p>
        </w:tc>
        <w:tc>
          <w:tcPr>
            <w:tcW w:w="2207" w:type="dxa"/>
          </w:tcPr>
          <w:p w14:paraId="4AB7E7C1" w14:textId="07915EA6" w:rsidR="001D3DE2" w:rsidRDefault="00085E98">
            <w:r>
              <w:t>11</w:t>
            </w:r>
          </w:p>
        </w:tc>
        <w:tc>
          <w:tcPr>
            <w:tcW w:w="1640" w:type="dxa"/>
          </w:tcPr>
          <w:p w14:paraId="0C42AB56" w14:textId="6E0FECF5" w:rsidR="001D3DE2" w:rsidRDefault="003230C5">
            <w:r>
              <w:t>11</w:t>
            </w:r>
          </w:p>
        </w:tc>
        <w:tc>
          <w:tcPr>
            <w:tcW w:w="1559" w:type="dxa"/>
          </w:tcPr>
          <w:p w14:paraId="0E330960" w14:textId="77777777" w:rsidR="001D3DE2" w:rsidRDefault="00E96E82">
            <w:r>
              <w:t>Primary school- 8 years</w:t>
            </w:r>
          </w:p>
          <w:p w14:paraId="74B3BC02" w14:textId="09F06449" w:rsidR="00E96E82" w:rsidRDefault="00E96E82">
            <w:r>
              <w:t>Secondary school- 3,4,5 years.</w:t>
            </w:r>
          </w:p>
        </w:tc>
        <w:tc>
          <w:tcPr>
            <w:tcW w:w="2330" w:type="dxa"/>
          </w:tcPr>
          <w:p w14:paraId="2E409AA7" w14:textId="5EFA0DB2" w:rsidR="001D3DE2" w:rsidRDefault="00085E98">
            <w:r>
              <w:t>11</w:t>
            </w:r>
          </w:p>
        </w:tc>
      </w:tr>
      <w:tr w:rsidR="00C31BE4" w14:paraId="4A94E803" w14:textId="77777777" w:rsidTr="00F01241">
        <w:tc>
          <w:tcPr>
            <w:tcW w:w="1790" w:type="dxa"/>
          </w:tcPr>
          <w:p w14:paraId="2B405AE6" w14:textId="56FB4D90" w:rsidR="00C31BE4" w:rsidRDefault="00C31BE4">
            <w:r>
              <w:t>S</w:t>
            </w:r>
            <w:r w:rsidR="001D4901">
              <w:t>EN in the class</w:t>
            </w:r>
          </w:p>
        </w:tc>
        <w:tc>
          <w:tcPr>
            <w:tcW w:w="2207" w:type="dxa"/>
          </w:tcPr>
          <w:p w14:paraId="5EEC0531" w14:textId="41B24A8E" w:rsidR="00C31BE4" w:rsidRDefault="00085E98">
            <w:r>
              <w:t>No limit</w:t>
            </w:r>
          </w:p>
        </w:tc>
        <w:tc>
          <w:tcPr>
            <w:tcW w:w="1640" w:type="dxa"/>
          </w:tcPr>
          <w:p w14:paraId="1F900843" w14:textId="731244B8" w:rsidR="00C31BE4" w:rsidRDefault="00071586">
            <w:r>
              <w:t>1-5</w:t>
            </w:r>
            <w:r w:rsidR="0086187F">
              <w:t xml:space="preserve"> </w:t>
            </w:r>
          </w:p>
        </w:tc>
        <w:tc>
          <w:tcPr>
            <w:tcW w:w="1559" w:type="dxa"/>
          </w:tcPr>
          <w:p w14:paraId="7399B58C" w14:textId="083926A0" w:rsidR="00C31BE4" w:rsidRDefault="00F01241">
            <w:r>
              <w:t>5</w:t>
            </w:r>
          </w:p>
        </w:tc>
        <w:tc>
          <w:tcPr>
            <w:tcW w:w="2330" w:type="dxa"/>
          </w:tcPr>
          <w:p w14:paraId="6AD6B970" w14:textId="39EC504A" w:rsidR="00C31BE4" w:rsidRDefault="00085E98">
            <w:r>
              <w:t>2</w:t>
            </w:r>
          </w:p>
        </w:tc>
      </w:tr>
      <w:tr w:rsidR="001D4901" w14:paraId="3BC5A0C0" w14:textId="77777777" w:rsidTr="00F01241">
        <w:tc>
          <w:tcPr>
            <w:tcW w:w="1790" w:type="dxa"/>
          </w:tcPr>
          <w:p w14:paraId="4B28BD2E" w14:textId="01EAD41E" w:rsidR="001D4901" w:rsidRDefault="00FE19D2">
            <w:r>
              <w:t>SEN levels</w:t>
            </w:r>
          </w:p>
        </w:tc>
        <w:tc>
          <w:tcPr>
            <w:tcW w:w="2207" w:type="dxa"/>
          </w:tcPr>
          <w:p w14:paraId="74EE6A05" w14:textId="19B738FA" w:rsidR="001D4901" w:rsidRDefault="00085E98">
            <w:r>
              <w:t xml:space="preserve">No </w:t>
            </w:r>
          </w:p>
        </w:tc>
        <w:tc>
          <w:tcPr>
            <w:tcW w:w="1640" w:type="dxa"/>
          </w:tcPr>
          <w:p w14:paraId="796639A0" w14:textId="2379CC97" w:rsidR="001D4901" w:rsidRDefault="00FE19D2">
            <w:r>
              <w:t>Mild,</w:t>
            </w:r>
            <w:r w:rsidR="00220718">
              <w:t xml:space="preserve"> </w:t>
            </w:r>
            <w:r>
              <w:t>moderate,</w:t>
            </w:r>
            <w:r w:rsidR="00220718">
              <w:t xml:space="preserve"> </w:t>
            </w:r>
            <w:r>
              <w:t>severe</w:t>
            </w:r>
            <w:r w:rsidR="00220718">
              <w:t xml:space="preserve">, </w:t>
            </w:r>
            <w:r w:rsidR="00A9727F">
              <w:t>very severe</w:t>
            </w:r>
          </w:p>
        </w:tc>
        <w:tc>
          <w:tcPr>
            <w:tcW w:w="1559" w:type="dxa"/>
          </w:tcPr>
          <w:p w14:paraId="61BD9A0C" w14:textId="138B8C8A" w:rsidR="001D4901" w:rsidRDefault="00F01241">
            <w:proofErr w:type="gramStart"/>
            <w:r>
              <w:t>no</w:t>
            </w:r>
            <w:proofErr w:type="gramEnd"/>
          </w:p>
        </w:tc>
        <w:tc>
          <w:tcPr>
            <w:tcW w:w="2330" w:type="dxa"/>
          </w:tcPr>
          <w:p w14:paraId="41CB9FFE" w14:textId="39D0EC91" w:rsidR="001D4901" w:rsidRDefault="00085E98">
            <w:proofErr w:type="gramStart"/>
            <w:r>
              <w:t>no</w:t>
            </w:r>
            <w:proofErr w:type="gramEnd"/>
          </w:p>
        </w:tc>
      </w:tr>
      <w:tr w:rsidR="001D4901" w14:paraId="5CB3DEF0" w14:textId="77777777" w:rsidTr="00F01241">
        <w:tc>
          <w:tcPr>
            <w:tcW w:w="1790" w:type="dxa"/>
          </w:tcPr>
          <w:p w14:paraId="09A61359" w14:textId="20BB6A58" w:rsidR="001D4901" w:rsidRDefault="0086187F">
            <w:r>
              <w:t>Teacher’s support in a class</w:t>
            </w:r>
          </w:p>
        </w:tc>
        <w:tc>
          <w:tcPr>
            <w:tcW w:w="2207" w:type="dxa"/>
          </w:tcPr>
          <w:p w14:paraId="4340E784" w14:textId="7A57D2E1" w:rsidR="001D4901" w:rsidRDefault="00085E98">
            <w:r>
              <w:t>Only one teacher for a class in primary, in pre-primary one support teacher for 3 classrooms</w:t>
            </w:r>
          </w:p>
        </w:tc>
        <w:tc>
          <w:tcPr>
            <w:tcW w:w="1640" w:type="dxa"/>
          </w:tcPr>
          <w:p w14:paraId="2BFE96E9" w14:textId="352BCF92" w:rsidR="001D4901" w:rsidRDefault="00451FF3">
            <w:r>
              <w:t>Teacher’</w:t>
            </w:r>
            <w:r w:rsidR="004A4BD1">
              <w:t>s assistant but not always</w:t>
            </w:r>
          </w:p>
        </w:tc>
        <w:tc>
          <w:tcPr>
            <w:tcW w:w="1559" w:type="dxa"/>
          </w:tcPr>
          <w:p w14:paraId="60F027F5" w14:textId="40FD5707" w:rsidR="001D4901" w:rsidRDefault="00F01241">
            <w:r>
              <w:t xml:space="preserve">Teacher’s support for each class despite English lesson (it’s </w:t>
            </w:r>
            <w:proofErr w:type="spellStart"/>
            <w:r>
              <w:t>devided</w:t>
            </w:r>
            <w:proofErr w:type="spellEnd"/>
            <w:r>
              <w:t xml:space="preserve"> into smaller group)</w:t>
            </w:r>
          </w:p>
        </w:tc>
        <w:tc>
          <w:tcPr>
            <w:tcW w:w="2330" w:type="dxa"/>
          </w:tcPr>
          <w:p w14:paraId="7839CE7F" w14:textId="1F104DAB" w:rsidR="001D4901" w:rsidRDefault="00085E98">
            <w:r>
              <w:t xml:space="preserve">2 teacher per a class </w:t>
            </w:r>
          </w:p>
        </w:tc>
      </w:tr>
      <w:tr w:rsidR="0086187F" w14:paraId="0CFE0DCA" w14:textId="77777777" w:rsidTr="00F01241">
        <w:tc>
          <w:tcPr>
            <w:tcW w:w="1790" w:type="dxa"/>
          </w:tcPr>
          <w:p w14:paraId="00AB1287" w14:textId="3490B524" w:rsidR="0086187F" w:rsidRDefault="00085E98">
            <w:r>
              <w:t xml:space="preserve">Child’s </w:t>
            </w:r>
            <w:r w:rsidR="0086187F">
              <w:t>support in a school</w:t>
            </w:r>
          </w:p>
        </w:tc>
        <w:tc>
          <w:tcPr>
            <w:tcW w:w="2207" w:type="dxa"/>
          </w:tcPr>
          <w:p w14:paraId="161DCA80" w14:textId="0FEE45A1" w:rsidR="0086187F" w:rsidRDefault="00085E98" w:rsidP="00085E98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Councelor</w:t>
            </w:r>
            <w:proofErr w:type="spellEnd"/>
            <w:r>
              <w:t xml:space="preserve"> </w:t>
            </w:r>
          </w:p>
          <w:p w14:paraId="5290FB60" w14:textId="77777777" w:rsidR="00085E98" w:rsidRDefault="00085E98" w:rsidP="00085E98">
            <w:pPr>
              <w:pStyle w:val="Akapitzlist"/>
              <w:numPr>
                <w:ilvl w:val="0"/>
                <w:numId w:val="1"/>
              </w:numPr>
            </w:pPr>
            <w:r>
              <w:t>SEN teacher</w:t>
            </w:r>
          </w:p>
          <w:p w14:paraId="3DF275E6" w14:textId="55AE0DB5" w:rsidR="00085E98" w:rsidRDefault="00085E98" w:rsidP="00085E98">
            <w:pPr>
              <w:pStyle w:val="Akapitzlist"/>
              <w:numPr>
                <w:ilvl w:val="0"/>
                <w:numId w:val="1"/>
              </w:numPr>
            </w:pPr>
            <w:r>
              <w:t xml:space="preserve">Speech and </w:t>
            </w:r>
            <w:proofErr w:type="gramStart"/>
            <w:r>
              <w:t>language  teacher</w:t>
            </w:r>
            <w:proofErr w:type="gramEnd"/>
          </w:p>
        </w:tc>
        <w:tc>
          <w:tcPr>
            <w:tcW w:w="1640" w:type="dxa"/>
          </w:tcPr>
          <w:p w14:paraId="19A1BC85" w14:textId="3A1F975B" w:rsidR="0086187F" w:rsidRDefault="00A0543E">
            <w:r>
              <w:t xml:space="preserve">Speech </w:t>
            </w:r>
            <w:proofErr w:type="spellStart"/>
            <w:r>
              <w:t>pathalogist</w:t>
            </w:r>
            <w:proofErr w:type="spellEnd"/>
            <w:r w:rsidR="000028CD">
              <w:t xml:space="preserve"> (if finances allows might be special pedagog</w:t>
            </w:r>
            <w:r w:rsidR="00FA0EB7">
              <w:t>ue</w:t>
            </w:r>
            <w:r w:rsidR="000028CD">
              <w:t xml:space="preserve">, </w:t>
            </w:r>
            <w:r w:rsidR="0028756D">
              <w:t>psychologist, teachers assistant/supporter</w:t>
            </w:r>
            <w:r w:rsidR="00FA0EB7">
              <w:t xml:space="preserve">, </w:t>
            </w:r>
            <w:proofErr w:type="spellStart"/>
            <w:r w:rsidR="00FA0EB7">
              <w:t>tiflopedagogue</w:t>
            </w:r>
            <w:proofErr w:type="spellEnd"/>
            <w:r w:rsidR="00FA0EB7">
              <w:t>...</w:t>
            </w:r>
            <w:proofErr w:type="spellStart"/>
            <w:r w:rsidR="00FA0EB7">
              <w:t>ect</w:t>
            </w:r>
            <w:proofErr w:type="spellEnd"/>
            <w:r w:rsidR="00451FF3">
              <w:t>.)</w:t>
            </w:r>
          </w:p>
        </w:tc>
        <w:tc>
          <w:tcPr>
            <w:tcW w:w="1559" w:type="dxa"/>
          </w:tcPr>
          <w:p w14:paraId="5200917E" w14:textId="77777777" w:rsidR="0086187F" w:rsidRDefault="00F01241">
            <w:r>
              <w:t>SEN teacher</w:t>
            </w:r>
          </w:p>
          <w:p w14:paraId="27006B50" w14:textId="77777777" w:rsidR="00F01241" w:rsidRDefault="00F01241">
            <w:r>
              <w:t>- Speech pathologist</w:t>
            </w:r>
          </w:p>
          <w:p w14:paraId="5082A474" w14:textId="77777777" w:rsidR="00F01241" w:rsidRDefault="00F01241">
            <w:r>
              <w:t>-</w:t>
            </w:r>
            <w:proofErr w:type="gramStart"/>
            <w:r>
              <w:t>psychologist</w:t>
            </w:r>
            <w:proofErr w:type="gramEnd"/>
          </w:p>
          <w:p w14:paraId="0A778D37" w14:textId="77777777" w:rsidR="00F01241" w:rsidRDefault="00F01241">
            <w:r>
              <w:t>-</w:t>
            </w:r>
            <w:proofErr w:type="gramStart"/>
            <w:r>
              <w:t>pedagogue</w:t>
            </w:r>
            <w:proofErr w:type="gramEnd"/>
          </w:p>
          <w:p w14:paraId="6CC9EF97" w14:textId="7C7C9840" w:rsidR="00F01241" w:rsidRDefault="00F01241">
            <w:proofErr w:type="gramStart"/>
            <w:r>
              <w:t>etc</w:t>
            </w:r>
            <w:proofErr w:type="gramEnd"/>
            <w:r>
              <w:t>.</w:t>
            </w:r>
          </w:p>
        </w:tc>
        <w:tc>
          <w:tcPr>
            <w:tcW w:w="2330" w:type="dxa"/>
          </w:tcPr>
          <w:p w14:paraId="192180C4" w14:textId="45A52A4F" w:rsidR="0086187F" w:rsidRDefault="00085E98" w:rsidP="00085E98">
            <w:pPr>
              <w:pStyle w:val="Akapitzlist"/>
              <w:numPr>
                <w:ilvl w:val="0"/>
                <w:numId w:val="1"/>
              </w:numPr>
            </w:pPr>
            <w:proofErr w:type="gramStart"/>
            <w:r>
              <w:t>psychologist</w:t>
            </w:r>
            <w:proofErr w:type="gramEnd"/>
          </w:p>
          <w:p w14:paraId="6C54F815" w14:textId="77777777" w:rsidR="00085E98" w:rsidRDefault="00085E98" w:rsidP="00085E98">
            <w:pPr>
              <w:pStyle w:val="Akapitzlist"/>
              <w:numPr>
                <w:ilvl w:val="0"/>
                <w:numId w:val="1"/>
              </w:numPr>
            </w:pPr>
            <w:r>
              <w:t>SEN teacher</w:t>
            </w:r>
          </w:p>
          <w:p w14:paraId="19F95351" w14:textId="0548A50A" w:rsidR="00085E98" w:rsidRDefault="00085E98" w:rsidP="00085E98">
            <w:pPr>
              <w:pStyle w:val="Akapitzlist"/>
              <w:numPr>
                <w:ilvl w:val="0"/>
                <w:numId w:val="1"/>
              </w:numPr>
            </w:pPr>
            <w:r>
              <w:t>Speech and language teacher</w:t>
            </w:r>
          </w:p>
        </w:tc>
      </w:tr>
      <w:tr w:rsidR="0086187F" w14:paraId="6D6970A4" w14:textId="77777777" w:rsidTr="00F01241">
        <w:tc>
          <w:tcPr>
            <w:tcW w:w="1790" w:type="dxa"/>
          </w:tcPr>
          <w:p w14:paraId="5C540583" w14:textId="27711EC5" w:rsidR="0086187F" w:rsidRDefault="0072222C">
            <w:r>
              <w:t xml:space="preserve">SEN child </w:t>
            </w:r>
            <w:r w:rsidR="004B0C59">
              <w:t xml:space="preserve">time </w:t>
            </w:r>
            <w:r>
              <w:t xml:space="preserve">in </w:t>
            </w:r>
            <w:r w:rsidR="004B0C59">
              <w:t>a regular class</w:t>
            </w:r>
            <w:r w:rsidR="00E77509">
              <w:t xml:space="preserve"> (how long he is </w:t>
            </w:r>
            <w:r w:rsidR="005707BE">
              <w:t>in a class)</w:t>
            </w:r>
          </w:p>
        </w:tc>
        <w:tc>
          <w:tcPr>
            <w:tcW w:w="2207" w:type="dxa"/>
          </w:tcPr>
          <w:p w14:paraId="1E6450ED" w14:textId="61E00360" w:rsidR="0086187F" w:rsidRDefault="00085E98">
            <w:r>
              <w:t>Child can go out for the class ¼ of the working day, it depends on the disability</w:t>
            </w:r>
          </w:p>
        </w:tc>
        <w:tc>
          <w:tcPr>
            <w:tcW w:w="1640" w:type="dxa"/>
          </w:tcPr>
          <w:p w14:paraId="098161E0" w14:textId="59D5BF66" w:rsidR="0086187F" w:rsidRDefault="004A4BD1">
            <w:r>
              <w:t>5</w:t>
            </w:r>
            <w:r w:rsidR="00F31A80">
              <w:t>-7 lessons a day</w:t>
            </w:r>
          </w:p>
        </w:tc>
        <w:tc>
          <w:tcPr>
            <w:tcW w:w="1559" w:type="dxa"/>
          </w:tcPr>
          <w:p w14:paraId="439496AE" w14:textId="747F4B96" w:rsidR="0086187F" w:rsidRDefault="00E96E82">
            <w:r>
              <w:t>5- 8 lesson a day (like others)</w:t>
            </w:r>
          </w:p>
        </w:tc>
        <w:tc>
          <w:tcPr>
            <w:tcW w:w="2330" w:type="dxa"/>
          </w:tcPr>
          <w:p w14:paraId="366575EA" w14:textId="43AB2E71" w:rsidR="0086187F" w:rsidRDefault="00085E98">
            <w:proofErr w:type="spellStart"/>
            <w:r>
              <w:t>Depens</w:t>
            </w:r>
            <w:proofErr w:type="spellEnd"/>
            <w:r>
              <w:t xml:space="preserve"> of the disability but they try to make as long as possible</w:t>
            </w:r>
          </w:p>
        </w:tc>
      </w:tr>
      <w:tr w:rsidR="004B0C59" w14:paraId="0AD77025" w14:textId="77777777" w:rsidTr="00F01241">
        <w:tc>
          <w:tcPr>
            <w:tcW w:w="1790" w:type="dxa"/>
          </w:tcPr>
          <w:p w14:paraId="2C4D7268" w14:textId="3CDC5F37" w:rsidR="004B0C59" w:rsidRDefault="005707BE">
            <w:r>
              <w:t>SEN child’s</w:t>
            </w:r>
            <w:r w:rsidR="0042338D">
              <w:t xml:space="preserve"> </w:t>
            </w:r>
            <w:r w:rsidR="00980AE2">
              <w:t>time table</w:t>
            </w:r>
            <w:r w:rsidR="00A513AD">
              <w:t xml:space="preserve"> in school (</w:t>
            </w:r>
            <w:r w:rsidR="009963E8">
              <w:t>do they have the same lessons</w:t>
            </w:r>
            <w:r w:rsidR="00D36BFB">
              <w:t xml:space="preserve">, holidays, </w:t>
            </w:r>
          </w:p>
        </w:tc>
        <w:tc>
          <w:tcPr>
            <w:tcW w:w="2207" w:type="dxa"/>
          </w:tcPr>
          <w:p w14:paraId="322AD341" w14:textId="406B0A03" w:rsidR="004B0C59" w:rsidRDefault="00085E98">
            <w:r>
              <w:t xml:space="preserve">Same </w:t>
            </w:r>
          </w:p>
        </w:tc>
        <w:tc>
          <w:tcPr>
            <w:tcW w:w="1640" w:type="dxa"/>
          </w:tcPr>
          <w:p w14:paraId="2FF7256D" w14:textId="20DFEBC0" w:rsidR="004B0C59" w:rsidRDefault="00A0543E">
            <w:proofErr w:type="gramStart"/>
            <w:r>
              <w:t>same</w:t>
            </w:r>
            <w:proofErr w:type="gramEnd"/>
          </w:p>
        </w:tc>
        <w:tc>
          <w:tcPr>
            <w:tcW w:w="1559" w:type="dxa"/>
          </w:tcPr>
          <w:p w14:paraId="3763A502" w14:textId="2A8BCE0B" w:rsidR="004B0C59" w:rsidRDefault="00E96E82">
            <w:proofErr w:type="gramStart"/>
            <w:r>
              <w:t>same</w:t>
            </w:r>
            <w:proofErr w:type="gramEnd"/>
          </w:p>
        </w:tc>
        <w:tc>
          <w:tcPr>
            <w:tcW w:w="2330" w:type="dxa"/>
          </w:tcPr>
          <w:p w14:paraId="4EF02A41" w14:textId="1E9980DA" w:rsidR="004B0C59" w:rsidRDefault="00085E98">
            <w:r>
              <w:t>Same</w:t>
            </w:r>
          </w:p>
          <w:p w14:paraId="04BE1279" w14:textId="77777777" w:rsidR="00085E98" w:rsidRDefault="00085E98"/>
        </w:tc>
      </w:tr>
      <w:tr w:rsidR="00E70921" w14:paraId="398A55F5" w14:textId="77777777" w:rsidTr="00F01241">
        <w:tc>
          <w:tcPr>
            <w:tcW w:w="1790" w:type="dxa"/>
          </w:tcPr>
          <w:p w14:paraId="3380F7E9" w14:textId="6E91CD3D" w:rsidR="00E70921" w:rsidRDefault="00D84E46">
            <w:r>
              <w:t xml:space="preserve">How </w:t>
            </w:r>
            <w:proofErr w:type="gramStart"/>
            <w:r>
              <w:t>many  hours</w:t>
            </w:r>
            <w:proofErr w:type="gramEnd"/>
            <w:r>
              <w:t xml:space="preserve"> teacher has per week</w:t>
            </w:r>
            <w:r w:rsidR="00651941">
              <w:t xml:space="preserve"> for a full</w:t>
            </w:r>
            <w:r w:rsidR="008240A0">
              <w:t xml:space="preserve"> position</w:t>
            </w:r>
          </w:p>
        </w:tc>
        <w:tc>
          <w:tcPr>
            <w:tcW w:w="2207" w:type="dxa"/>
          </w:tcPr>
          <w:p w14:paraId="75B38254" w14:textId="656BF047" w:rsidR="00E70921" w:rsidRDefault="00085E98">
            <w:r>
              <w:t>37</w:t>
            </w:r>
          </w:p>
        </w:tc>
        <w:tc>
          <w:tcPr>
            <w:tcW w:w="1640" w:type="dxa"/>
          </w:tcPr>
          <w:p w14:paraId="029BC4CF" w14:textId="6D7E5CDA" w:rsidR="00E70921" w:rsidRDefault="00F948E8">
            <w:r>
              <w:t>36 (20 contact)</w:t>
            </w:r>
          </w:p>
        </w:tc>
        <w:tc>
          <w:tcPr>
            <w:tcW w:w="1559" w:type="dxa"/>
          </w:tcPr>
          <w:p w14:paraId="2CD9E914" w14:textId="189AC3F8" w:rsidR="00E70921" w:rsidRDefault="00E96E82">
            <w:r>
              <w:t xml:space="preserve">40 (18- 20 </w:t>
            </w:r>
            <w:proofErr w:type="gramStart"/>
            <w:r>
              <w:t>teaching )</w:t>
            </w:r>
            <w:proofErr w:type="gramEnd"/>
          </w:p>
        </w:tc>
        <w:tc>
          <w:tcPr>
            <w:tcW w:w="2330" w:type="dxa"/>
          </w:tcPr>
          <w:p w14:paraId="3ECF80BB" w14:textId="629998CA" w:rsidR="00E70921" w:rsidRDefault="00E96E82">
            <w:r>
              <w:t>35</w:t>
            </w:r>
          </w:p>
        </w:tc>
      </w:tr>
      <w:tr w:rsidR="00F31A80" w14:paraId="0C5B13E2" w14:textId="77777777" w:rsidTr="00F01241">
        <w:tc>
          <w:tcPr>
            <w:tcW w:w="1790" w:type="dxa"/>
          </w:tcPr>
          <w:p w14:paraId="4CFE23DD" w14:textId="418967CC" w:rsidR="00F31A80" w:rsidRDefault="0001415F">
            <w:r>
              <w:t xml:space="preserve">How many hours </w:t>
            </w:r>
            <w:r>
              <w:lastRenderedPageBreak/>
              <w:t>per year teacher has to attend professional courses</w:t>
            </w:r>
            <w:r w:rsidR="00426CF1">
              <w:t>/seminars</w:t>
            </w:r>
          </w:p>
        </w:tc>
        <w:tc>
          <w:tcPr>
            <w:tcW w:w="2207" w:type="dxa"/>
          </w:tcPr>
          <w:p w14:paraId="4CB2B63E" w14:textId="517E4DC6" w:rsidR="00F31A80" w:rsidRDefault="00085E98">
            <w:r>
              <w:lastRenderedPageBreak/>
              <w:t xml:space="preserve">100 hours (along 6 </w:t>
            </w:r>
            <w:r>
              <w:lastRenderedPageBreak/>
              <w:t>years)</w:t>
            </w:r>
          </w:p>
        </w:tc>
        <w:tc>
          <w:tcPr>
            <w:tcW w:w="1640" w:type="dxa"/>
          </w:tcPr>
          <w:p w14:paraId="334D7923" w14:textId="77777777" w:rsidR="00F31A80" w:rsidRDefault="00426CF1">
            <w:r>
              <w:lastRenderedPageBreak/>
              <w:t xml:space="preserve">5 days (30 </w:t>
            </w:r>
            <w:r>
              <w:lastRenderedPageBreak/>
              <w:t xml:space="preserve">hours) per year </w:t>
            </w:r>
            <w:proofErr w:type="spellStart"/>
            <w:r>
              <w:t>mimimum</w:t>
            </w:r>
            <w:proofErr w:type="spellEnd"/>
          </w:p>
          <w:p w14:paraId="7F064402" w14:textId="1221365D" w:rsidR="00B90299" w:rsidRDefault="00B90299">
            <w:r>
              <w:t xml:space="preserve">Thematic courses -according schools </w:t>
            </w:r>
            <w:proofErr w:type="spellStart"/>
            <w:r>
              <w:t>guidlines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14:paraId="2107C3F7" w14:textId="77777777" w:rsidR="00F31A80" w:rsidRDefault="00E96E82">
            <w:r>
              <w:lastRenderedPageBreak/>
              <w:t>No</w:t>
            </w:r>
          </w:p>
          <w:p w14:paraId="2E6BF89D" w14:textId="134D80E1" w:rsidR="00E96E82" w:rsidRDefault="00E96E82">
            <w:proofErr w:type="gramStart"/>
            <w:r>
              <w:lastRenderedPageBreak/>
              <w:t>( We</w:t>
            </w:r>
            <w:proofErr w:type="gramEnd"/>
            <w:r>
              <w:t xml:space="preserve"> attend courses  which we need)</w:t>
            </w:r>
          </w:p>
        </w:tc>
        <w:tc>
          <w:tcPr>
            <w:tcW w:w="2330" w:type="dxa"/>
          </w:tcPr>
          <w:p w14:paraId="0A6E19C6" w14:textId="77777777" w:rsidR="00F31A80" w:rsidRDefault="00F01241">
            <w:r>
              <w:lastRenderedPageBreak/>
              <w:t>50 hours per 4 years</w:t>
            </w:r>
          </w:p>
          <w:p w14:paraId="7F2D6A7C" w14:textId="62F1DD6B" w:rsidR="00F01241" w:rsidRDefault="00F01241">
            <w:r>
              <w:lastRenderedPageBreak/>
              <w:t>25 hours per 1 year</w:t>
            </w:r>
          </w:p>
        </w:tc>
      </w:tr>
      <w:tr w:rsidR="00572570" w14:paraId="64F85B47" w14:textId="77777777" w:rsidTr="00F01241">
        <w:tc>
          <w:tcPr>
            <w:tcW w:w="1790" w:type="dxa"/>
          </w:tcPr>
          <w:p w14:paraId="3EE117C8" w14:textId="3CDF70A9" w:rsidR="00572570" w:rsidRDefault="00572570"/>
        </w:tc>
        <w:tc>
          <w:tcPr>
            <w:tcW w:w="2207" w:type="dxa"/>
          </w:tcPr>
          <w:p w14:paraId="5C5A26FA" w14:textId="77777777" w:rsidR="00572570" w:rsidRDefault="00572570"/>
        </w:tc>
        <w:tc>
          <w:tcPr>
            <w:tcW w:w="1640" w:type="dxa"/>
          </w:tcPr>
          <w:p w14:paraId="09961E10" w14:textId="77777777" w:rsidR="00572570" w:rsidRDefault="00572570"/>
        </w:tc>
        <w:tc>
          <w:tcPr>
            <w:tcW w:w="1559" w:type="dxa"/>
          </w:tcPr>
          <w:p w14:paraId="5F0C0C19" w14:textId="77777777" w:rsidR="00572570" w:rsidRDefault="00572570"/>
        </w:tc>
        <w:tc>
          <w:tcPr>
            <w:tcW w:w="2330" w:type="dxa"/>
          </w:tcPr>
          <w:p w14:paraId="6C391570" w14:textId="77777777" w:rsidR="00572570" w:rsidRDefault="00572570"/>
        </w:tc>
      </w:tr>
      <w:tr w:rsidR="00572570" w14:paraId="0E15809A" w14:textId="77777777" w:rsidTr="00F01241">
        <w:tc>
          <w:tcPr>
            <w:tcW w:w="1790" w:type="dxa"/>
          </w:tcPr>
          <w:p w14:paraId="3F0AAB48" w14:textId="77777777" w:rsidR="00572570" w:rsidRDefault="00572570"/>
        </w:tc>
        <w:tc>
          <w:tcPr>
            <w:tcW w:w="2207" w:type="dxa"/>
          </w:tcPr>
          <w:p w14:paraId="1759D162" w14:textId="77777777" w:rsidR="00572570" w:rsidRDefault="00572570"/>
        </w:tc>
        <w:tc>
          <w:tcPr>
            <w:tcW w:w="1640" w:type="dxa"/>
          </w:tcPr>
          <w:p w14:paraId="6BC2697A" w14:textId="77777777" w:rsidR="00572570" w:rsidRDefault="00572570"/>
        </w:tc>
        <w:tc>
          <w:tcPr>
            <w:tcW w:w="1559" w:type="dxa"/>
          </w:tcPr>
          <w:p w14:paraId="1C555519" w14:textId="77777777" w:rsidR="00572570" w:rsidRDefault="00572570"/>
        </w:tc>
        <w:tc>
          <w:tcPr>
            <w:tcW w:w="2330" w:type="dxa"/>
          </w:tcPr>
          <w:p w14:paraId="10AE6997" w14:textId="77777777" w:rsidR="00572570" w:rsidRDefault="00572570"/>
        </w:tc>
      </w:tr>
    </w:tbl>
    <w:p w14:paraId="767B8220" w14:textId="77777777" w:rsidR="00F26F13" w:rsidRDefault="00F26F13"/>
    <w:p w14:paraId="59E0F40C" w14:textId="6AA4A3B7" w:rsidR="00E96E82" w:rsidRDefault="00E96E82">
      <w:r>
        <w:t xml:space="preserve">SPAIN: Belen </w:t>
      </w:r>
      <w:proofErr w:type="spellStart"/>
      <w:r>
        <w:t>Prieto</w:t>
      </w:r>
      <w:proofErr w:type="spellEnd"/>
      <w:r>
        <w:t xml:space="preserve"> </w:t>
      </w:r>
      <w:proofErr w:type="spellStart"/>
      <w:r>
        <w:t>Villar</w:t>
      </w:r>
      <w:proofErr w:type="spellEnd"/>
      <w:r>
        <w:t xml:space="preserve"> and Cristina </w:t>
      </w:r>
      <w:proofErr w:type="spellStart"/>
      <w:r>
        <w:t>Pillo</w:t>
      </w:r>
      <w:proofErr w:type="spellEnd"/>
      <w:r>
        <w:t xml:space="preserve"> </w:t>
      </w:r>
      <w:proofErr w:type="spellStart"/>
      <w:r>
        <w:t>Hermida</w:t>
      </w:r>
      <w:proofErr w:type="spellEnd"/>
    </w:p>
    <w:p w14:paraId="0FEF4448" w14:textId="518E5991" w:rsidR="00295D78" w:rsidRDefault="00295D78">
      <w:r>
        <w:t xml:space="preserve">Poland: Anna Godzik, </w:t>
      </w:r>
      <w:proofErr w:type="spellStart"/>
      <w:r>
        <w:t>Aneta</w:t>
      </w:r>
      <w:proofErr w:type="spellEnd"/>
      <w:r>
        <w:t xml:space="preserve"> </w:t>
      </w:r>
      <w:proofErr w:type="spellStart"/>
      <w:r>
        <w:t>Kołton-Janiga</w:t>
      </w:r>
      <w:proofErr w:type="spellEnd"/>
    </w:p>
    <w:p w14:paraId="691B2604" w14:textId="5D0F0204" w:rsidR="00295D78" w:rsidRDefault="00295D78">
      <w:r>
        <w:t xml:space="preserve">Lithuania: </w:t>
      </w:r>
      <w:proofErr w:type="spellStart"/>
      <w:r>
        <w:t>Vilma</w:t>
      </w:r>
      <w:proofErr w:type="spellEnd"/>
      <w:r>
        <w:t xml:space="preserve"> </w:t>
      </w:r>
      <w:proofErr w:type="spellStart"/>
      <w:r>
        <w:t>Yciene</w:t>
      </w:r>
      <w:proofErr w:type="spellEnd"/>
      <w:r>
        <w:t xml:space="preserve">, </w:t>
      </w:r>
      <w:proofErr w:type="spellStart"/>
      <w:r>
        <w:t>Asta</w:t>
      </w:r>
      <w:proofErr w:type="spellEnd"/>
      <w:r>
        <w:t xml:space="preserve"> </w:t>
      </w:r>
      <w:proofErr w:type="spellStart"/>
      <w:r>
        <w:t>Pasakarniene</w:t>
      </w:r>
      <w:proofErr w:type="spellEnd"/>
      <w:r>
        <w:t xml:space="preserve">, </w:t>
      </w:r>
      <w:proofErr w:type="spellStart"/>
      <w:proofErr w:type="gramStart"/>
      <w:r>
        <w:t>Vilma</w:t>
      </w:r>
      <w:proofErr w:type="spellEnd"/>
      <w:proofErr w:type="gramEnd"/>
      <w:r>
        <w:t xml:space="preserve"> J. Kupriene</w:t>
      </w:r>
      <w:bookmarkStart w:id="0" w:name="_GoBack"/>
      <w:bookmarkEnd w:id="0"/>
    </w:p>
    <w:sectPr w:rsidR="00295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C7D44"/>
    <w:multiLevelType w:val="hybridMultilevel"/>
    <w:tmpl w:val="0478E49C"/>
    <w:lvl w:ilvl="0" w:tplc="539CF84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13"/>
    <w:rsid w:val="000028CD"/>
    <w:rsid w:val="0001415F"/>
    <w:rsid w:val="00071586"/>
    <w:rsid w:val="00085E98"/>
    <w:rsid w:val="0013352D"/>
    <w:rsid w:val="001D3DE2"/>
    <w:rsid w:val="001D4901"/>
    <w:rsid w:val="00220718"/>
    <w:rsid w:val="0028756D"/>
    <w:rsid w:val="00295D78"/>
    <w:rsid w:val="003230C5"/>
    <w:rsid w:val="0042338D"/>
    <w:rsid w:val="00426CF1"/>
    <w:rsid w:val="00451FF3"/>
    <w:rsid w:val="004A4BD1"/>
    <w:rsid w:val="004B0C59"/>
    <w:rsid w:val="004F1FDE"/>
    <w:rsid w:val="00533AE4"/>
    <w:rsid w:val="005707BE"/>
    <w:rsid w:val="00572570"/>
    <w:rsid w:val="00651941"/>
    <w:rsid w:val="00696A3C"/>
    <w:rsid w:val="006D1ED6"/>
    <w:rsid w:val="0072222C"/>
    <w:rsid w:val="008240A0"/>
    <w:rsid w:val="0086187F"/>
    <w:rsid w:val="00980AE2"/>
    <w:rsid w:val="009963E8"/>
    <w:rsid w:val="009D7D48"/>
    <w:rsid w:val="00A0543E"/>
    <w:rsid w:val="00A513AD"/>
    <w:rsid w:val="00A9727F"/>
    <w:rsid w:val="00B90299"/>
    <w:rsid w:val="00C31BE4"/>
    <w:rsid w:val="00D0078C"/>
    <w:rsid w:val="00D36BFB"/>
    <w:rsid w:val="00D84E46"/>
    <w:rsid w:val="00DC6685"/>
    <w:rsid w:val="00E237F0"/>
    <w:rsid w:val="00E70921"/>
    <w:rsid w:val="00E77509"/>
    <w:rsid w:val="00E96E82"/>
    <w:rsid w:val="00F01241"/>
    <w:rsid w:val="00F26F13"/>
    <w:rsid w:val="00F31A80"/>
    <w:rsid w:val="00F40381"/>
    <w:rsid w:val="00F41F83"/>
    <w:rsid w:val="00F948E8"/>
    <w:rsid w:val="00FA0EB7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87E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F26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5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F26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5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278</Words>
  <Characters>1672</Characters>
  <Application>Microsoft Macintosh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vilma.kupriene@gmail.com</dc:creator>
  <cp:keywords/>
  <dc:description/>
  <cp:lastModifiedBy>Ania Godzik</cp:lastModifiedBy>
  <cp:revision>3</cp:revision>
  <dcterms:created xsi:type="dcterms:W3CDTF">2019-03-01T14:48:00Z</dcterms:created>
  <dcterms:modified xsi:type="dcterms:W3CDTF">2019-03-01T15:33:00Z</dcterms:modified>
</cp:coreProperties>
</file>