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4A" w:rsidRDefault="007D704A" w:rsidP="00F917B1">
      <w:pPr>
        <w:jc w:val="center"/>
        <w:rPr>
          <w:sz w:val="44"/>
          <w:szCs w:val="44"/>
        </w:rPr>
      </w:pPr>
      <w:r>
        <w:rPr>
          <w:sz w:val="44"/>
          <w:szCs w:val="44"/>
        </w:rPr>
        <w:t>EUROPEAN PROJECT PARENT QUESTIONNAIRE.</w:t>
      </w:r>
    </w:p>
    <w:p w:rsidR="007D704A" w:rsidRDefault="007D704A" w:rsidP="007D704A">
      <w:pPr>
        <w:rPr>
          <w:sz w:val="32"/>
          <w:szCs w:val="32"/>
          <w:lang w:val="en-US"/>
        </w:rPr>
      </w:pPr>
      <w:r w:rsidRPr="007D704A">
        <w:rPr>
          <w:sz w:val="32"/>
          <w:szCs w:val="32"/>
          <w:lang w:val="en-US"/>
        </w:rPr>
        <w:t>Th</w:t>
      </w:r>
      <w:r>
        <w:rPr>
          <w:sz w:val="32"/>
          <w:szCs w:val="32"/>
          <w:lang w:val="en-US"/>
        </w:rPr>
        <w:t>is</w:t>
      </w:r>
      <w:r w:rsidRPr="007D704A">
        <w:rPr>
          <w:sz w:val="32"/>
          <w:szCs w:val="32"/>
          <w:lang w:val="en-US"/>
        </w:rPr>
        <w:t xml:space="preserve"> questionnaire has been a</w:t>
      </w:r>
      <w:r>
        <w:rPr>
          <w:sz w:val="32"/>
          <w:szCs w:val="32"/>
          <w:lang w:val="en-US"/>
        </w:rPr>
        <w:t>dministered to the parents of children attending the classes involved in the project.</w:t>
      </w:r>
    </w:p>
    <w:p w:rsidR="007D704A" w:rsidRDefault="007D704A" w:rsidP="007D7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147 people </w:t>
      </w:r>
      <w:r w:rsidR="005E43B7">
        <w:rPr>
          <w:sz w:val="32"/>
          <w:szCs w:val="32"/>
          <w:lang w:val="en-US"/>
        </w:rPr>
        <w:t>provided responses to multiple-</w:t>
      </w:r>
      <w:proofErr w:type="spellStart"/>
      <w:r w:rsidR="005E43B7">
        <w:rPr>
          <w:sz w:val="32"/>
          <w:szCs w:val="32"/>
          <w:lang w:val="en-US"/>
        </w:rPr>
        <w:t>choise</w:t>
      </w:r>
      <w:proofErr w:type="spellEnd"/>
      <w:r>
        <w:rPr>
          <w:sz w:val="32"/>
          <w:szCs w:val="32"/>
          <w:lang w:val="en-US"/>
        </w:rPr>
        <w:t xml:space="preserve"> </w:t>
      </w:r>
      <w:r w:rsidR="005E43B7">
        <w:rPr>
          <w:sz w:val="32"/>
          <w:szCs w:val="32"/>
          <w:lang w:val="en-US"/>
        </w:rPr>
        <w:t>questions.</w:t>
      </w:r>
    </w:p>
    <w:p w:rsidR="007D704A" w:rsidRPr="007D704A" w:rsidRDefault="005E43B7" w:rsidP="007D7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Here t</w:t>
      </w:r>
      <w:r w:rsidR="007D704A">
        <w:rPr>
          <w:sz w:val="32"/>
          <w:szCs w:val="32"/>
          <w:lang w:val="en-US"/>
        </w:rPr>
        <w:t xml:space="preserve">he results are shown </w:t>
      </w:r>
      <w:r>
        <w:rPr>
          <w:sz w:val="32"/>
          <w:szCs w:val="32"/>
          <w:lang w:val="en-US"/>
        </w:rPr>
        <w:t>with</w:t>
      </w:r>
      <w:r w:rsidR="007D704A">
        <w:rPr>
          <w:sz w:val="32"/>
          <w:szCs w:val="32"/>
          <w:lang w:val="en-US"/>
        </w:rPr>
        <w:t xml:space="preserve"> a pie chart</w:t>
      </w:r>
      <w:r>
        <w:rPr>
          <w:sz w:val="32"/>
          <w:szCs w:val="32"/>
          <w:lang w:val="en-US"/>
        </w:rPr>
        <w:t xml:space="preserve"> provided</w:t>
      </w:r>
      <w:bookmarkStart w:id="0" w:name="_GoBack"/>
      <w:bookmarkEnd w:id="0"/>
      <w:r w:rsidR="007D704A">
        <w:rPr>
          <w:sz w:val="32"/>
          <w:szCs w:val="32"/>
          <w:lang w:val="en-US"/>
        </w:rPr>
        <w:t xml:space="preserve"> for each question</w:t>
      </w:r>
      <w:r>
        <w:rPr>
          <w:sz w:val="32"/>
          <w:szCs w:val="32"/>
          <w:lang w:val="en-US"/>
        </w:rPr>
        <w:t>.</w:t>
      </w:r>
    </w:p>
    <w:p w:rsidR="007D704A" w:rsidRPr="007D704A" w:rsidRDefault="007D704A" w:rsidP="007D704A">
      <w:pPr>
        <w:ind w:left="0"/>
        <w:rPr>
          <w:lang w:val="en-US"/>
        </w:rPr>
      </w:pPr>
    </w:p>
    <w:p w:rsidR="007D704A" w:rsidRPr="007D704A" w:rsidRDefault="007D704A" w:rsidP="00F917B1">
      <w:pPr>
        <w:jc w:val="center"/>
        <w:rPr>
          <w:lang w:val="en-US"/>
        </w:rPr>
      </w:pPr>
    </w:p>
    <w:p w:rsidR="00174EC6" w:rsidRDefault="00F917B1" w:rsidP="00F917B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96765" cy="276796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7B1" w:rsidRDefault="00F917B1" w:rsidP="00F917B1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596765" cy="276796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7B1" w:rsidRDefault="00F917B1" w:rsidP="00F917B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96765" cy="276796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AED" w:rsidRDefault="006E2AED" w:rsidP="00F917B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96765" cy="2767965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AED" w:rsidRDefault="006E2AED" w:rsidP="00F917B1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596765" cy="276796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AED" w:rsidRDefault="006E2AED" w:rsidP="00F917B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96765" cy="2767965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AED" w:rsidRDefault="006E2AED" w:rsidP="006E2A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96765" cy="276796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AED" w:rsidRDefault="006E2AED" w:rsidP="006E2AED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596765" cy="2767965"/>
            <wp:effectExtent l="1905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AED" w:rsidRDefault="006E2AED" w:rsidP="006E2A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96765" cy="2767965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AED" w:rsidRDefault="006E2AED" w:rsidP="006E2A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96765" cy="2767965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AED" w:rsidRDefault="006E2AED" w:rsidP="006E2AED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596765" cy="2767965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2AED" w:rsidSect="00CF2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B1"/>
    <w:rsid w:val="00034DB0"/>
    <w:rsid w:val="000744BF"/>
    <w:rsid w:val="000D3597"/>
    <w:rsid w:val="00250339"/>
    <w:rsid w:val="00490CB3"/>
    <w:rsid w:val="00551CCE"/>
    <w:rsid w:val="005E43B7"/>
    <w:rsid w:val="005E467D"/>
    <w:rsid w:val="006E2AED"/>
    <w:rsid w:val="006E321E"/>
    <w:rsid w:val="00702D1C"/>
    <w:rsid w:val="007D704A"/>
    <w:rsid w:val="0087367F"/>
    <w:rsid w:val="008F0D38"/>
    <w:rsid w:val="00967DF4"/>
    <w:rsid w:val="00990F84"/>
    <w:rsid w:val="00A0387E"/>
    <w:rsid w:val="00C11DC9"/>
    <w:rsid w:val="00CA2166"/>
    <w:rsid w:val="00CD10D7"/>
    <w:rsid w:val="00CF27DE"/>
    <w:rsid w:val="00D25AC7"/>
    <w:rsid w:val="00E15C80"/>
    <w:rsid w:val="00E36F4C"/>
    <w:rsid w:val="00F9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21D"/>
  <w15:docId w15:val="{FC2E6B6F-BA64-4F97-AD2D-D7E50721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60" w:lineRule="auto"/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D1C"/>
  </w:style>
  <w:style w:type="paragraph" w:styleId="Titolo1">
    <w:name w:val="heading 1"/>
    <w:basedOn w:val="Normale"/>
    <w:next w:val="Normale"/>
    <w:link w:val="Titolo1Carattere"/>
    <w:uiPriority w:val="9"/>
    <w:qFormat/>
    <w:rsid w:val="00702D1C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2D1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2D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2D1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02D1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02D1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2D1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02D1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02D1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2D1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2D1C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2D1C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2D1C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2D1C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2D1C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2D1C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2D1C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2D1C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702D1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2D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702D1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2D1C"/>
    <w:pPr>
      <w:numPr>
        <w:ilvl w:val="1"/>
      </w:numPr>
      <w:spacing w:after="240"/>
      <w:ind w:left="714" w:hanging="357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2D1C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02D1C"/>
    <w:rPr>
      <w:b/>
      <w:bCs/>
    </w:rPr>
  </w:style>
  <w:style w:type="character" w:styleId="Enfasicorsivo">
    <w:name w:val="Emphasis"/>
    <w:basedOn w:val="Carpredefinitoparagrafo"/>
    <w:uiPriority w:val="20"/>
    <w:qFormat/>
    <w:rsid w:val="00702D1C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702D1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02D1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02D1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02D1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02D1C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02D1C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702D1C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02D1C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Riferimentodelicato">
    <w:name w:val="Subtle Reference"/>
    <w:basedOn w:val="Carpredefinitoparagrafo"/>
    <w:uiPriority w:val="31"/>
    <w:qFormat/>
    <w:rsid w:val="00702D1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702D1C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702D1C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2D1C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de sanctis</dc:creator>
  <cp:lastModifiedBy>Daniele Aceto</cp:lastModifiedBy>
  <cp:revision>2</cp:revision>
  <dcterms:created xsi:type="dcterms:W3CDTF">2018-03-21T20:57:00Z</dcterms:created>
  <dcterms:modified xsi:type="dcterms:W3CDTF">2018-03-21T20:57:00Z</dcterms:modified>
</cp:coreProperties>
</file>