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A8" w:rsidRDefault="000D7317">
      <w:r>
        <w:t>CZECH STRUDEL</w:t>
      </w:r>
    </w:p>
    <w:p w:rsidR="000D7317" w:rsidRDefault="000D7317">
      <w:r>
        <w:t>We</w:t>
      </w:r>
      <w:bookmarkStart w:id="0" w:name="_GoBack"/>
      <w:bookmarkEnd w:id="0"/>
      <w:r>
        <w:t xml:space="preserve"> made Czech Strudel, following the recipe, and it was </w:t>
      </w:r>
      <w:proofErr w:type="spellStart"/>
      <w:r>
        <w:t>soo</w:t>
      </w:r>
      <w:proofErr w:type="spellEnd"/>
      <w:r>
        <w:t xml:space="preserve"> delicious. Thanks a lot to Czech team for this recipe.</w:t>
      </w:r>
    </w:p>
    <w:p w:rsidR="000D7317" w:rsidRDefault="000D7317">
      <w:r>
        <w:t>We couldn`t upload the photo as it was too large for uploading, and we gave it here.</w:t>
      </w:r>
    </w:p>
    <w:p w:rsidR="000D7317" w:rsidRDefault="000D7317">
      <w:r w:rsidRPr="000D7317">
        <w:rPr>
          <w:noProof/>
        </w:rPr>
        <w:drawing>
          <wp:inline distT="0" distB="0" distL="0" distR="0">
            <wp:extent cx="3943350" cy="5257800"/>
            <wp:effectExtent l="0" t="0" r="0" b="0"/>
            <wp:docPr id="1" name="Picture 1" descr="C:\Users\UserG\OneDrive\Desktop\CZECH STRU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G\OneDrive\Desktop\CZECH STRUD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17"/>
    <w:rsid w:val="000D7317"/>
    <w:rsid w:val="00C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5E89"/>
  <w15:chartTrackingRefBased/>
  <w15:docId w15:val="{FC8418BB-746A-4853-97B1-28E0D3E0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2022-06-26T09:59:00Z</dcterms:created>
  <dcterms:modified xsi:type="dcterms:W3CDTF">2022-06-26T10:03:00Z</dcterms:modified>
</cp:coreProperties>
</file>