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CE" w:rsidRPr="008A57CE" w:rsidRDefault="008A57CE" w:rsidP="008A57CE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E73BE"/>
          <w:sz w:val="33"/>
          <w:szCs w:val="33"/>
          <w:lang w:eastAsia="el-GR"/>
        </w:rPr>
      </w:pPr>
      <w:r w:rsidRPr="008A57CE">
        <w:rPr>
          <w:rFonts w:ascii="Arial" w:eastAsia="Times New Roman" w:hAnsi="Arial" w:cs="Arial"/>
          <w:color w:val="1E73BE"/>
          <w:sz w:val="33"/>
          <w:szCs w:val="33"/>
          <w:lang w:eastAsia="el-GR"/>
        </w:rPr>
        <w:t>SHOPPING VOCABULARY</w:t>
      </w:r>
    </w:p>
    <w:p w:rsidR="008A57CE" w:rsidRPr="008A57CE" w:rsidRDefault="008A57CE" w:rsidP="008A57C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People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8A57CE" w:rsidRPr="008A57CE" w:rsidRDefault="008A57CE" w:rsidP="008A5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Customer</w:t>
      </w:r>
      <w:proofErr w:type="spellEnd"/>
    </w:p>
    <w:p w:rsidR="008A57CE" w:rsidRPr="008A57CE" w:rsidRDefault="008A57CE" w:rsidP="008A5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Cashier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clerk</w:t>
      </w:r>
      <w:proofErr w:type="spellEnd"/>
    </w:p>
    <w:p w:rsidR="008A57CE" w:rsidRPr="008A57CE" w:rsidRDefault="008A57CE" w:rsidP="008A5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Attendant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assistant</w:t>
      </w:r>
      <w:proofErr w:type="spellEnd"/>
    </w:p>
    <w:p w:rsidR="008A57CE" w:rsidRPr="008A57CE" w:rsidRDefault="008A57CE" w:rsidP="008A57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Manager</w:t>
      </w:r>
      <w:proofErr w:type="spellEnd"/>
    </w:p>
    <w:p w:rsidR="008A57CE" w:rsidRPr="008A57CE" w:rsidRDefault="008A57CE" w:rsidP="008A57C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Shopping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Wallet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(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male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)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Purse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(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female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)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Scale</w:t>
      </w:r>
      <w:proofErr w:type="spellEnd"/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Till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Counter</w:t>
      </w:r>
      <w:proofErr w:type="spellEnd"/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Barcode</w:t>
      </w:r>
      <w:proofErr w:type="spellEnd"/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Receipt</w:t>
      </w:r>
      <w:proofErr w:type="spellEnd"/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Gift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receipt</w:t>
      </w:r>
      <w:proofErr w:type="spellEnd"/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Aisle</w:t>
      </w:r>
      <w:proofErr w:type="spellEnd"/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Shelf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shelves</w:t>
      </w:r>
      <w:proofErr w:type="spellEnd"/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Trolley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s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Basket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s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Lift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s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Escalator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s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Bag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s</w:t>
      </w:r>
    </w:p>
    <w:p w:rsidR="008A57CE" w:rsidRPr="008A57CE" w:rsidRDefault="008A57CE" w:rsidP="008A57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Fitting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rooms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changing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rooms</w:t>
      </w:r>
      <w:proofErr w:type="spellEnd"/>
    </w:p>
    <w:p w:rsidR="008A57CE" w:rsidRPr="008A57CE" w:rsidRDefault="008A57CE" w:rsidP="008A57C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Ways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to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Pay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Cheques</w:t>
      </w:r>
      <w:proofErr w:type="spellEnd"/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Cash</w:t>
      </w:r>
      <w:proofErr w:type="spellEnd"/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Notes</w:t>
      </w:r>
      <w:proofErr w:type="spellEnd"/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Coins</w:t>
      </w:r>
      <w:proofErr w:type="spellEnd"/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Card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machine</w:t>
      </w:r>
      <w:proofErr w:type="spellEnd"/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Chop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and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pin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machine</w:t>
      </w:r>
      <w:proofErr w:type="spellEnd"/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lastRenderedPageBreak/>
        <w:t>Credit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cards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debit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cards</w:t>
      </w:r>
      <w:proofErr w:type="spellEnd"/>
    </w:p>
    <w:p w:rsidR="008A57CE" w:rsidRPr="008A57CE" w:rsidRDefault="008A57CE" w:rsidP="008A57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Loyalty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card</w:t>
      </w:r>
      <w:proofErr w:type="spellEnd"/>
    </w:p>
    <w:p w:rsidR="008A57CE" w:rsidRPr="008A57CE" w:rsidRDefault="008A57CE" w:rsidP="008A57CE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Where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to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Buy</w:t>
      </w:r>
      <w:proofErr w:type="spellEnd"/>
      <w:r w:rsidRPr="008A57CE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convenience store / general store / newsagents / department store / shop / store</w:t>
      </w:r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chemist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pharmacy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toy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toy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book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ladies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clothing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boutique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men’s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clothing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tailor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cobbler’s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jeweller’s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jewellery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opticians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optometrists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electrical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record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ironmonger’s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ironmongery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charity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second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hand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haberdasher’s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haberdashery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shopping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centre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shopping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mall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mall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market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florist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botanist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butcher’s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fishmonger’s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seafood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greengrocers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 </w:t>
      </w:r>
      <w:proofErr w:type="spellStart"/>
      <w:r w:rsidRPr="008A57CE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grocery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 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baker’s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 </w:t>
      </w:r>
      <w:proofErr w:type="spellStart"/>
      <w:r w:rsidRPr="008A57CE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bakery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delicatessen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grocer’s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DIY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home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supply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hardware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off</w:t>
      </w:r>
      <w:proofErr w:type="spellEnd"/>
      <w:r w:rsidRPr="008A57CE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-</w:t>
      </w:r>
      <w:proofErr w:type="spellStart"/>
      <w:r w:rsidRPr="008A57CE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licence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post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office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supermarket</w:t>
      </w:r>
      <w:proofErr w:type="spellEnd"/>
    </w:p>
    <w:p w:rsidR="008A57CE" w:rsidRPr="008A57CE" w:rsidRDefault="008A57CE" w:rsidP="008A57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gardening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store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/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gardening</w:t>
      </w:r>
      <w:proofErr w:type="spellEnd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A57CE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centre</w:t>
      </w:r>
      <w:proofErr w:type="spellEnd"/>
    </w:p>
    <w:p w:rsidR="00FC4817" w:rsidRDefault="00FC4817" w:rsidP="00FC4817">
      <w:pPr>
        <w:pStyle w:val="Web"/>
        <w:numPr>
          <w:ilvl w:val="0"/>
          <w:numId w:val="4"/>
        </w:numPr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a3"/>
          <w:rFonts w:ascii="Verdana" w:hAnsi="Verdana"/>
          <w:color w:val="222222"/>
          <w:sz w:val="23"/>
          <w:szCs w:val="23"/>
        </w:rPr>
        <w:t xml:space="preserve">1. </w:t>
      </w:r>
      <w:proofErr w:type="spellStart"/>
      <w:r>
        <w:rPr>
          <w:rStyle w:val="a3"/>
          <w:rFonts w:ascii="Verdana" w:hAnsi="Verdana"/>
          <w:color w:val="222222"/>
          <w:sz w:val="23"/>
          <w:szCs w:val="23"/>
        </w:rPr>
        <w:t>Finding</w:t>
      </w:r>
      <w:proofErr w:type="spellEnd"/>
      <w:r>
        <w:rPr>
          <w:rStyle w:val="a3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3"/>
          <w:rFonts w:ascii="Verdana" w:hAnsi="Verdana"/>
          <w:color w:val="222222"/>
          <w:sz w:val="23"/>
          <w:szCs w:val="23"/>
        </w:rPr>
        <w:t>the</w:t>
      </w:r>
      <w:proofErr w:type="spellEnd"/>
      <w:r>
        <w:rPr>
          <w:rStyle w:val="a3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3"/>
          <w:rFonts w:ascii="Verdana" w:hAnsi="Verdana"/>
          <w:color w:val="222222"/>
          <w:sz w:val="23"/>
          <w:szCs w:val="23"/>
        </w:rPr>
        <w:t>right</w:t>
      </w:r>
      <w:proofErr w:type="spellEnd"/>
      <w:r>
        <w:rPr>
          <w:rStyle w:val="a3"/>
          <w:rFonts w:ascii="Verdana" w:hAnsi="Verdana"/>
          <w:color w:val="222222"/>
          <w:sz w:val="23"/>
          <w:szCs w:val="23"/>
        </w:rPr>
        <w:t xml:space="preserve"> </w:t>
      </w:r>
      <w:proofErr w:type="spellStart"/>
      <w:r>
        <w:rPr>
          <w:rStyle w:val="a3"/>
          <w:rFonts w:ascii="Verdana" w:hAnsi="Verdana"/>
          <w:color w:val="222222"/>
          <w:sz w:val="23"/>
          <w:szCs w:val="23"/>
        </w:rPr>
        <w:t>store</w:t>
      </w:r>
      <w:proofErr w:type="spellEnd"/>
      <w:r>
        <w:rPr>
          <w:rStyle w:val="a3"/>
          <w:rFonts w:ascii="Verdana" w:hAnsi="Verdana"/>
          <w:color w:val="222222"/>
          <w:sz w:val="23"/>
          <w:szCs w:val="23"/>
        </w:rPr>
        <w:t xml:space="preserve"> / </w:t>
      </w:r>
      <w:proofErr w:type="spellStart"/>
      <w:r>
        <w:rPr>
          <w:rStyle w:val="a3"/>
          <w:rFonts w:ascii="Verdana" w:hAnsi="Verdana"/>
          <w:color w:val="222222"/>
          <w:sz w:val="23"/>
          <w:szCs w:val="23"/>
        </w:rPr>
        <w:t>shop</w:t>
      </w:r>
      <w:proofErr w:type="spellEnd"/>
    </w:p>
    <w:p w:rsidR="00FC4817" w:rsidRPr="00FC4817" w:rsidRDefault="00FC4817" w:rsidP="00FC481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FC481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Questions</w:t>
      </w:r>
      <w:proofErr w:type="spellEnd"/>
      <w:r w:rsidRPr="00FC481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FC4817" w:rsidRPr="00FC4817" w:rsidRDefault="00FC4817" w:rsidP="00FC4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you recommend a good toy shop/store?</w:t>
      </w:r>
    </w:p>
    <w:p w:rsidR="00FC4817" w:rsidRPr="00FC4817" w:rsidRDefault="00FC4817" w:rsidP="00FC4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proofErr w:type="gramStart"/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Is</w:t>
      </w:r>
      <w:proofErr w:type="gramEnd"/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 there a chemist / pharmacy in this area?</w:t>
      </w:r>
    </w:p>
    <w:p w:rsidR="00FC4817" w:rsidRPr="00FC4817" w:rsidRDefault="00FC4817" w:rsidP="00FC4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Where can I get pet food from?</w:t>
      </w:r>
    </w:p>
    <w:p w:rsidR="00FC4817" w:rsidRPr="00FC4817" w:rsidRDefault="00FC4817" w:rsidP="00FC4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Where is the nearest shopping </w:t>
      </w:r>
      <w:proofErr w:type="spellStart"/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centre</w:t>
      </w:r>
      <w:proofErr w:type="spellEnd"/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?</w:t>
      </w:r>
    </w:p>
    <w:p w:rsidR="00FC4817" w:rsidRPr="00FC4817" w:rsidRDefault="00FC4817" w:rsidP="00FC4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Could you direct me to the nearest post office please?</w:t>
      </w:r>
    </w:p>
    <w:p w:rsidR="00FC4817" w:rsidRPr="00FC4817" w:rsidRDefault="00FC4817" w:rsidP="00FC48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know where the nearest hardware store is?</w:t>
      </w:r>
    </w:p>
    <w:p w:rsidR="00FC4817" w:rsidRPr="00FC4817" w:rsidRDefault="00FC4817" w:rsidP="00FC481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FC481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Responses</w:t>
      </w:r>
      <w:proofErr w:type="spellEnd"/>
      <w:r w:rsidRPr="00FC481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FC4817" w:rsidRPr="00FC4817" w:rsidRDefault="00FC4817" w:rsidP="00FC4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There is a really good book shop just around the corner.</w:t>
      </w:r>
    </w:p>
    <w:p w:rsidR="00FC4817" w:rsidRPr="00FC4817" w:rsidRDefault="00FC4817" w:rsidP="00FC4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You can buy that here in the hotel.</w:t>
      </w:r>
    </w:p>
    <w:p w:rsidR="00FC4817" w:rsidRPr="00FC4817" w:rsidRDefault="00FC4817" w:rsidP="00FC4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The nearest one is a few mile away.</w:t>
      </w:r>
    </w:p>
    <w:p w:rsidR="00FC4817" w:rsidRPr="00FC4817" w:rsidRDefault="00FC4817" w:rsidP="00FC4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The best toy shop is in the shopping </w:t>
      </w:r>
      <w:proofErr w:type="spellStart"/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centre</w:t>
      </w:r>
      <w:proofErr w:type="spellEnd"/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.</w:t>
      </w:r>
    </w:p>
    <w:p w:rsidR="00FC4817" w:rsidRPr="00FC4817" w:rsidRDefault="00FC4817" w:rsidP="00FC4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The post office isn’t open on Sundays.</w:t>
      </w:r>
    </w:p>
    <w:p w:rsidR="00FC4817" w:rsidRPr="00FC4817" w:rsidRDefault="00FC4817" w:rsidP="00FC48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C481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The convenience store on the corner might sell that.</w:t>
      </w:r>
    </w:p>
    <w:p w:rsidR="00B70152" w:rsidRPr="00B70152" w:rsidRDefault="00B70152" w:rsidP="00B7015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2. </w:t>
      </w:r>
      <w:proofErr w:type="spellStart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Opening</w:t>
      </w:r>
      <w:proofErr w:type="spellEnd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times</w:t>
      </w:r>
      <w:proofErr w:type="spellEnd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B70152" w:rsidRPr="00B70152" w:rsidRDefault="00B70152" w:rsidP="00B7015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Questions</w:t>
      </w:r>
      <w:proofErr w:type="spellEnd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What time are you open until?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What time do you close today?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Are you open on the weekends?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Are you open all day?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What are your opening hours?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Are you open on Sundays?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Are you open every day during the week?</w:t>
      </w:r>
    </w:p>
    <w:p w:rsidR="00B70152" w:rsidRPr="00B70152" w:rsidRDefault="00B70152" w:rsidP="00B7015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What time do you open tomorrow?</w:t>
      </w:r>
    </w:p>
    <w:p w:rsidR="00B70152" w:rsidRPr="00B70152" w:rsidRDefault="00B70152" w:rsidP="00B7015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Responses</w:t>
      </w:r>
      <w:proofErr w:type="spellEnd"/>
      <w:r w:rsidRPr="00B7015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B70152" w:rsidRPr="00B70152" w:rsidRDefault="00B70152" w:rsidP="00B701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open from 9am to 6pm.</w:t>
      </w:r>
    </w:p>
    <w:p w:rsidR="00B70152" w:rsidRPr="00B70152" w:rsidRDefault="00B70152" w:rsidP="00B701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open on weekdays only (Monday to Friday).</w:t>
      </w:r>
    </w:p>
    <w:p w:rsidR="00B70152" w:rsidRPr="00B70152" w:rsidRDefault="00B70152" w:rsidP="00B701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open from 10am to 8pm.</w:t>
      </w:r>
    </w:p>
    <w:p w:rsidR="00B70152" w:rsidRPr="00B70152" w:rsidRDefault="00B70152" w:rsidP="00B701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open 7 days a week.</w:t>
      </w:r>
    </w:p>
    <w:p w:rsidR="00B70152" w:rsidRPr="00B70152" w:rsidRDefault="00B70152" w:rsidP="00B701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open 24/7 (24 hours a day, 7 days a week).</w:t>
      </w:r>
    </w:p>
    <w:p w:rsidR="00B70152" w:rsidRPr="00B70152" w:rsidRDefault="00B70152" w:rsidP="00B701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closed at lunchtime, between 12pm and 2pm.</w:t>
      </w:r>
    </w:p>
    <w:p w:rsidR="00B70152" w:rsidRPr="00B70152" w:rsidRDefault="00B70152" w:rsidP="00B7015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B7015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closed on Bank Holidays (national holidays).</w:t>
      </w:r>
    </w:p>
    <w:p w:rsidR="008C7749" w:rsidRPr="008C7749" w:rsidRDefault="008C7749" w:rsidP="008C7749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3. Selecting goods </w:t>
      </w:r>
    </w:p>
    <w:p w:rsidR="008C7749" w:rsidRPr="008C7749" w:rsidRDefault="008C7749" w:rsidP="008C7749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Clerk’s / Assistant’s Questions: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/ May I help you?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I help you find something?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What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colour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 would you like?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What size would you like?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Is there anything else I can help you with?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Would you like to try it on?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Is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any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good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What can I do for you?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How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does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it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fit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How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about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this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one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Anything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else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8C7749" w:rsidRPr="008C7749" w:rsidRDefault="008C7749" w:rsidP="008C774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Would you like anything else?</w:t>
      </w:r>
    </w:p>
    <w:p w:rsidR="008C7749" w:rsidRPr="008C7749" w:rsidRDefault="008C7749" w:rsidP="008C7749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Customer’s</w:t>
      </w:r>
      <w:proofErr w:type="spellEnd"/>
      <w:r w:rsidRPr="008C774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Questions</w:t>
      </w:r>
      <w:proofErr w:type="spellEnd"/>
      <w:r w:rsidRPr="008C7749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Excuse me, do you work here?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Could you help me please?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I’m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looking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for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a ….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I’m trying to find a ….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Could you tell me where the …. </w:t>
      </w:r>
      <w:proofErr w:type="gram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is</w:t>
      </w:r>
      <w:proofErr w:type="gram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, please?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How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much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is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this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How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much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are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these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How much does this cost?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How much is that …. </w:t>
      </w:r>
      <w:proofErr w:type="gram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in</w:t>
      </w:r>
      <w:proofErr w:type="gram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 the window?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Where can I find the …. 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Do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you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sell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…. 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Do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you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have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any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… 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Would you have this in another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colour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Have you got anything cheaper?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have something less pricey (expensive)?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have this item in stock?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have a smaller/bigger/larger size?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know where else I could try?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Does it come with a guarantee/warranty?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Where is the changing/fitting room?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Is there somewhere I can try it/this/them on, please?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Where can I weigh my groceries?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Do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/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Can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you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deliver</w:t>
      </w:r>
      <w:proofErr w:type="spellEnd"/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have a refund policy?</w:t>
      </w:r>
    </w:p>
    <w:p w:rsidR="008C7749" w:rsidRPr="008C7749" w:rsidRDefault="008C7749" w:rsidP="008C774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8C7749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Is this in the sale? </w:t>
      </w:r>
    </w:p>
    <w:p w:rsidR="00C70AB7" w:rsidRPr="00C70AB7" w:rsidRDefault="00C70AB7" w:rsidP="00C70A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Clerk’s</w:t>
      </w:r>
      <w:proofErr w:type="spellEnd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/ </w:t>
      </w:r>
      <w:proofErr w:type="spellStart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Assistant’s</w:t>
      </w:r>
      <w:proofErr w:type="spellEnd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Responses</w:t>
      </w:r>
      <w:proofErr w:type="spellEnd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I’m afraid that’s the only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colour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 we have.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Sorry, we don’t have any more in stock.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Sorry, we don’t sell those / them here.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I’m afraid we don’t have any more left.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 have exactly what you’re looking for.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This one is on sale right now!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It comes with a manufacturer’s warranty.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It comes with a 1-year guarantee.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The changing / fitting rooms are that way.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The scales are by the counter over there. That’s where you can weigh your groceries.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one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is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….(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price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).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They’re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….(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price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)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each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C70AB7" w:rsidRPr="00C70AB7" w:rsidRDefault="00C70AB7" w:rsidP="00C70A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You can get a refund if you keep the receipt safe, and bring it back within 2 week</w:t>
      </w:r>
    </w:p>
    <w:p w:rsidR="00C70AB7" w:rsidRPr="00C70AB7" w:rsidRDefault="00C70AB7" w:rsidP="00C70AB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Customer’s</w:t>
      </w:r>
      <w:proofErr w:type="spellEnd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Responses</w:t>
      </w:r>
      <w:proofErr w:type="spellEnd"/>
      <w:r w:rsidRPr="00C70AB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I don’t need any help.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I’m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just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browsing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,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thanks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No, I’m just looking, thanks.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Wow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,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that’s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cheap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!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That’s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good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value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Oh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,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that’s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expensive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That’s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quite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reasonable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That’s a little over my budget.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That’s not exactly what I’m looking for.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I’ll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take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it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I’ll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take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this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, </w:t>
      </w:r>
      <w:proofErr w:type="spellStart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please</w:t>
      </w:r>
      <w:proofErr w:type="spellEnd"/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It’s too long / too short.</w:t>
      </w:r>
    </w:p>
    <w:p w:rsidR="00C70AB7" w:rsidRPr="00C70AB7" w:rsidRDefault="00C70AB7" w:rsidP="00C70AB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C70AB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It’s too tight / too loose.</w:t>
      </w:r>
    </w:p>
    <w:p w:rsidR="00D01CA7" w:rsidRDefault="00D01CA7">
      <w:pPr>
        <w:rPr>
          <w:rStyle w:val="a3"/>
          <w:rFonts w:ascii="Verdana" w:hAnsi="Verdana"/>
          <w:color w:val="222222"/>
          <w:sz w:val="23"/>
          <w:szCs w:val="23"/>
          <w:shd w:val="clear" w:color="auto" w:fill="FFFFFF"/>
          <w:lang w:val="en-US"/>
        </w:rPr>
      </w:pPr>
      <w:r>
        <w:rPr>
          <w:rStyle w:val="a3"/>
          <w:rFonts w:ascii="Verdana" w:hAnsi="Verdana"/>
          <w:color w:val="222222"/>
          <w:sz w:val="23"/>
          <w:szCs w:val="23"/>
          <w:shd w:val="clear" w:color="auto" w:fill="FFFFFF"/>
        </w:rPr>
        <w:t xml:space="preserve">4. </w:t>
      </w:r>
      <w:proofErr w:type="spellStart"/>
      <w:r>
        <w:rPr>
          <w:rStyle w:val="a3"/>
          <w:rFonts w:ascii="Verdana" w:hAnsi="Verdana"/>
          <w:color w:val="222222"/>
          <w:sz w:val="23"/>
          <w:szCs w:val="23"/>
          <w:shd w:val="clear" w:color="auto" w:fill="FFFFFF"/>
        </w:rPr>
        <w:t>Making</w:t>
      </w:r>
      <w:proofErr w:type="spellEnd"/>
      <w:r>
        <w:rPr>
          <w:rStyle w:val="a3"/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Style w:val="a3"/>
          <w:rFonts w:ascii="Verdana" w:hAnsi="Verdana"/>
          <w:color w:val="222222"/>
          <w:sz w:val="23"/>
          <w:szCs w:val="23"/>
          <w:shd w:val="clear" w:color="auto" w:fill="FFFFFF"/>
        </w:rPr>
        <w:t>payment</w:t>
      </w:r>
      <w:proofErr w:type="spellEnd"/>
    </w:p>
    <w:p w:rsidR="00D01CA7" w:rsidRPr="00D01CA7" w:rsidRDefault="00D01CA7" w:rsidP="00D01CA7">
      <w:pPr>
        <w:pStyle w:val="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Style w:val="a3"/>
          <w:rFonts w:ascii="Verdana" w:hAnsi="Verdana"/>
          <w:color w:val="222222"/>
          <w:sz w:val="23"/>
          <w:szCs w:val="23"/>
          <w:shd w:val="clear" w:color="auto" w:fill="FFFFFF"/>
        </w:rPr>
        <w:t> </w:t>
      </w:r>
      <w:proofErr w:type="spellStart"/>
      <w:r w:rsidRPr="00D01CA7">
        <w:rPr>
          <w:rFonts w:ascii="Verdana" w:hAnsi="Verdana"/>
          <w:b/>
          <w:bCs/>
          <w:color w:val="222222"/>
          <w:sz w:val="23"/>
          <w:szCs w:val="23"/>
        </w:rPr>
        <w:t>Cashier’s</w:t>
      </w:r>
      <w:proofErr w:type="spellEnd"/>
      <w:r w:rsidRPr="00D01CA7">
        <w:rPr>
          <w:rFonts w:ascii="Verdana" w:hAnsi="Verdana"/>
          <w:b/>
          <w:bCs/>
          <w:color w:val="222222"/>
          <w:sz w:val="23"/>
          <w:szCs w:val="23"/>
        </w:rPr>
        <w:t xml:space="preserve"> / </w:t>
      </w:r>
      <w:proofErr w:type="spellStart"/>
      <w:r w:rsidRPr="00D01CA7">
        <w:rPr>
          <w:rFonts w:ascii="Verdana" w:hAnsi="Verdana"/>
          <w:b/>
          <w:bCs/>
          <w:color w:val="222222"/>
          <w:sz w:val="23"/>
          <w:szCs w:val="23"/>
        </w:rPr>
        <w:t>Clerk’s</w:t>
      </w:r>
      <w:proofErr w:type="spellEnd"/>
      <w:r w:rsidRPr="00D01CA7">
        <w:rPr>
          <w:rFonts w:ascii="Verdana" w:hAnsi="Verdana"/>
          <w:b/>
          <w:bCs/>
          <w:color w:val="222222"/>
          <w:sz w:val="23"/>
          <w:szCs w:val="23"/>
        </w:rPr>
        <w:t xml:space="preserve"> </w:t>
      </w:r>
      <w:proofErr w:type="spellStart"/>
      <w:r w:rsidRPr="00D01CA7">
        <w:rPr>
          <w:rFonts w:ascii="Verdana" w:hAnsi="Verdana"/>
          <w:b/>
          <w:bCs/>
          <w:color w:val="222222"/>
          <w:sz w:val="23"/>
          <w:szCs w:val="23"/>
        </w:rPr>
        <w:t>Questions</w:t>
      </w:r>
      <w:proofErr w:type="spellEnd"/>
      <w:r w:rsidRPr="00D01CA7">
        <w:rPr>
          <w:rFonts w:ascii="Verdana" w:hAnsi="Verdana"/>
          <w:b/>
          <w:bCs/>
          <w:color w:val="222222"/>
          <w:sz w:val="23"/>
          <w:szCs w:val="23"/>
        </w:rPr>
        <w:t>: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Are you in the queue?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Are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you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being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served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Who’s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next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Next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,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please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!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How would you like to pay?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Will that be cash or credit?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have a loyalty card?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Would you like a bag?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I help you with anything else?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Will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all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Would you like a gift receipt for that?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Would you like me to gift wrap it for you?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Would you like that gift wrapped?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Would you like any cashback?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Put your card into the machine, please.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Enter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your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PIN,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please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That comes to …</w:t>
      </w:r>
      <w:proofErr w:type="gram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.(</w:t>
      </w:r>
      <w:proofErr w:type="gram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price), please.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total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is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….(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price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).</w:t>
      </w:r>
    </w:p>
    <w:p w:rsidR="00D01CA7" w:rsidRPr="00D01CA7" w:rsidRDefault="00D01CA7" w:rsidP="00D01CA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That’s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….(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price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), 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please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D01CA7" w:rsidRPr="00D01CA7" w:rsidRDefault="00D01CA7" w:rsidP="00D01CA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Customer’s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Questions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take credit cards?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Can I pay by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cheque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, please?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Could I have a receipt, please?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Could I have a gift receipt, please?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Could you gift wrap that for me please?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I put one item back, please? I’ve changed my mind about this one.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Could I leave my bags here, and pick them up later, please?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offer a cash discount?</w:t>
      </w:r>
    </w:p>
    <w:p w:rsidR="00D01CA7" w:rsidRPr="00D01CA7" w:rsidRDefault="00D01CA7" w:rsidP="00D01CA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Does it have a warranty / guarantee?</w:t>
      </w:r>
    </w:p>
    <w:p w:rsidR="00D01CA7" w:rsidRPr="00D01CA7" w:rsidRDefault="00D01CA7" w:rsidP="00D01CA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Cashier’s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/ </w:t>
      </w: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Clerk’s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Responses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D01CA7" w:rsidRPr="00D01CA7" w:rsidRDefault="00D01CA7" w:rsidP="00D01C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 take / accept all major credit cards.</w:t>
      </w:r>
    </w:p>
    <w:p w:rsidR="00D01CA7" w:rsidRPr="00D01CA7" w:rsidRDefault="00D01CA7" w:rsidP="00D01C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Sorry, we don’t accept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cheques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.</w:t>
      </w:r>
    </w:p>
    <w:p w:rsidR="00D01CA7" w:rsidRPr="00D01CA7" w:rsidRDefault="00D01CA7" w:rsidP="00D01C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I’m afraid we take cash only.</w:t>
      </w:r>
    </w:p>
    <w:p w:rsidR="00D01CA7" w:rsidRPr="00D01CA7" w:rsidRDefault="00D01CA7" w:rsidP="00D01CA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We’re offering 6 months credit, with no deposit, if you’re interested.</w:t>
      </w:r>
    </w:p>
    <w:p w:rsidR="00D01CA7" w:rsidRPr="00D01CA7" w:rsidRDefault="00D01CA7" w:rsidP="00D01CA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Customer’s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Responses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D01CA7" w:rsidRPr="00D01CA7" w:rsidRDefault="00D01CA7" w:rsidP="00D01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I’ll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pay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in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cash</w:t>
      </w:r>
      <w:proofErr w:type="spellEnd"/>
    </w:p>
    <w:p w:rsidR="00D01CA7" w:rsidRPr="00D01CA7" w:rsidRDefault="00D01CA7" w:rsidP="00D01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I’ll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pay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by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card</w:t>
      </w:r>
      <w:proofErr w:type="spellEnd"/>
    </w:p>
    <w:p w:rsidR="00D01CA7" w:rsidRPr="00D01CA7" w:rsidRDefault="00D01CA7" w:rsidP="00D01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Here’s …</w:t>
      </w:r>
      <w:proofErr w:type="gram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.(</w:t>
      </w:r>
      <w:proofErr w:type="gram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money), keep the change!</w:t>
      </w:r>
    </w:p>
    <w:p w:rsidR="00D01CA7" w:rsidRPr="00D01CA7" w:rsidRDefault="00D01CA7" w:rsidP="00D01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That’s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for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today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D01CA7" w:rsidRPr="00D01CA7" w:rsidRDefault="00D01CA7" w:rsidP="00D01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  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That’s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all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,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thanks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D01CA7" w:rsidRPr="00D01CA7" w:rsidRDefault="00D01CA7" w:rsidP="00D01CA7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   </w:t>
      </w: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Thank you. Have a good day!</w:t>
      </w:r>
    </w:p>
    <w:p w:rsidR="00D01CA7" w:rsidRPr="00D01CA7" w:rsidRDefault="00D01CA7" w:rsidP="00D01CA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5. </w:t>
      </w: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Returns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and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complaints</w:t>
      </w:r>
      <w:proofErr w:type="spellEnd"/>
    </w:p>
    <w:p w:rsidR="00D01CA7" w:rsidRPr="00D01CA7" w:rsidRDefault="00D01CA7" w:rsidP="00D01CA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Questions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Who can I speak to about making a complaint?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Could I have a refund please?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I speak to the manager please?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I’d like to return this please.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I’d like to make a complaint.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I’d like to change this for a different size please.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Do you have the original receipt?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Did you buy it from one of our other stores?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I ask why you’re returning it please?</w:t>
      </w:r>
    </w:p>
    <w:p w:rsidR="00D01CA7" w:rsidRPr="00D01CA7" w:rsidRDefault="00D01CA7" w:rsidP="0036175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Can I ask why you’ve changed your mind please?</w:t>
      </w:r>
    </w:p>
    <w:p w:rsidR="00D01CA7" w:rsidRPr="00D01CA7" w:rsidRDefault="00D01CA7" w:rsidP="00D01CA7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Responses</w:t>
      </w:r>
      <w:proofErr w:type="spellEnd"/>
      <w:r w:rsidRPr="00D01CA7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:</w:t>
      </w:r>
    </w:p>
    <w:p w:rsidR="00D01CA7" w:rsidRPr="00D01CA7" w:rsidRDefault="00D01CA7" w:rsidP="003617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doesn’t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work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D01CA7" w:rsidRPr="00D01CA7" w:rsidRDefault="00D01CA7" w:rsidP="003617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It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doesn’t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 xml:space="preserve"> </w:t>
      </w:r>
      <w:proofErr w:type="spellStart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fit</w:t>
      </w:r>
      <w:proofErr w:type="spellEnd"/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eastAsia="el-GR"/>
        </w:rPr>
        <w:t>.</w:t>
      </w:r>
    </w:p>
    <w:p w:rsidR="00D01CA7" w:rsidRPr="00D01CA7" w:rsidRDefault="00D01CA7" w:rsidP="003617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It was a gift, but I don’t like it.</w:t>
      </w:r>
    </w:p>
    <w:p w:rsidR="00D01CA7" w:rsidRPr="00D01CA7" w:rsidRDefault="00D01CA7" w:rsidP="0036175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D01CA7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>It was a gift, but the person I bought it for doesn’t like it.</w:t>
      </w:r>
    </w:p>
    <w:p w:rsidR="00FE59A6" w:rsidRPr="00FE59A6" w:rsidRDefault="00FE59A6" w:rsidP="00FE59A6">
      <w:pPr>
        <w:shd w:val="clear" w:color="auto" w:fill="FFFFFF"/>
        <w:spacing w:before="405" w:after="255" w:line="450" w:lineRule="atLeast"/>
        <w:outlineLvl w:val="2"/>
        <w:rPr>
          <w:rFonts w:ascii="Arial" w:eastAsia="Times New Roman" w:hAnsi="Arial" w:cs="Arial"/>
          <w:color w:val="1E73BE"/>
          <w:sz w:val="33"/>
          <w:szCs w:val="33"/>
          <w:lang w:val="en-US" w:eastAsia="el-GR"/>
        </w:rPr>
      </w:pPr>
      <w:r w:rsidRPr="00FE59A6">
        <w:rPr>
          <w:rFonts w:ascii="Arial" w:eastAsia="Times New Roman" w:hAnsi="Arial" w:cs="Arial"/>
          <w:color w:val="1E73BE"/>
          <w:sz w:val="33"/>
          <w:szCs w:val="33"/>
          <w:lang w:val="en-US" w:eastAsia="el-GR"/>
        </w:rPr>
        <w:t>USEFUL PHRASAL VERBS RELATED TO SHOPPING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PUT ON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place something on a surface or person)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 xml:space="preserve"> </w:t>
      </w: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TRY ON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test an item to see if it is suitable)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TRY OUT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test something to see if you like it)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THROW ON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wear something casually)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POUR IN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(enter in high quantity)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BROUGHT IN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make something new for the first time)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CAVE IN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surrender or give up to persuasion)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THROW IN/CHUCK IN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include in addition to something – ‘chuck’ is more informal than throw)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END UP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 xml:space="preserve"> (to finally </w:t>
      </w:r>
      <w:proofErr w:type="gramStart"/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make</w:t>
      </w:r>
      <w:proofErr w:type="gramEnd"/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 xml:space="preserve"> a decision </w:t>
      </w:r>
      <w:proofErr w:type="spellStart"/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abut</w:t>
      </w:r>
      <w:proofErr w:type="spellEnd"/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 xml:space="preserve"> something, after lengthy consideration)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COME UP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 xml:space="preserve"> (when something is </w:t>
      </w:r>
      <w:proofErr w:type="gramStart"/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approaching/arriving</w:t>
      </w:r>
      <w:proofErr w:type="gramEnd"/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BRING DOWN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 xml:space="preserve"> (reduce the amount of something) 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OPT OUT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choose not to be a part of something)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RULE OUT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decide that something is not suitable / remove something from a list of options)</w:t>
      </w:r>
    </w:p>
    <w:p w:rsid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PHASE OUT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gradually remove something from existence in one place)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i/>
          <w:iCs/>
          <w:color w:val="222222"/>
          <w:sz w:val="23"/>
          <w:szCs w:val="23"/>
          <w:lang w:val="en-US" w:eastAsia="el-GR"/>
        </w:rPr>
        <w:t xml:space="preserve"> </w:t>
      </w: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SELL OUT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sell the whole supply of something)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HELP OUT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assist someone)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DO UP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fasten something)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STAND OUT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be distinctive or more noticeable than others)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PAY OFF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pay back all you owe)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TOP OFF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end or finish something in a special way)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GIVE BACK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return something)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TAKE BACK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decide on returning something in the near future)</w:t>
      </w:r>
    </w:p>
    <w:p w:rsidR="00F26532" w:rsidRPr="00F26532" w:rsidRDefault="00F26532" w:rsidP="00F2653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</w:pPr>
      <w:r w:rsidRPr="00F26532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val="en-US" w:eastAsia="el-GR"/>
        </w:rPr>
        <w:t>PAY BACK</w:t>
      </w:r>
      <w:r w:rsidRPr="00F26532">
        <w:rPr>
          <w:rFonts w:ascii="Verdana" w:eastAsia="Times New Roman" w:hAnsi="Verdana" w:cs="Times New Roman"/>
          <w:color w:val="222222"/>
          <w:sz w:val="23"/>
          <w:szCs w:val="23"/>
          <w:lang w:val="en-US" w:eastAsia="el-GR"/>
        </w:rPr>
        <w:t> (to pay what you owe)</w:t>
      </w:r>
    </w:p>
    <w:p w:rsidR="000438F4" w:rsidRDefault="000438F4">
      <w:pPr>
        <w:rPr>
          <w:lang w:val="en-US"/>
        </w:rPr>
      </w:pPr>
      <w:bookmarkStart w:id="0" w:name="_GoBack"/>
      <w:bookmarkEnd w:id="0"/>
    </w:p>
    <w:p w:rsidR="00D01CA7" w:rsidRPr="00FC4817" w:rsidRDefault="00D01CA7">
      <w:pPr>
        <w:rPr>
          <w:lang w:val="en-US"/>
        </w:rPr>
      </w:pPr>
    </w:p>
    <w:sectPr w:rsidR="00D01CA7" w:rsidRPr="00FC4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E25"/>
    <w:multiLevelType w:val="multilevel"/>
    <w:tmpl w:val="B21E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50AE6"/>
    <w:multiLevelType w:val="multilevel"/>
    <w:tmpl w:val="7002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77522"/>
    <w:multiLevelType w:val="multilevel"/>
    <w:tmpl w:val="F500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4A4742"/>
    <w:multiLevelType w:val="multilevel"/>
    <w:tmpl w:val="F432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D042BF"/>
    <w:multiLevelType w:val="multilevel"/>
    <w:tmpl w:val="ACC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F0842"/>
    <w:multiLevelType w:val="multilevel"/>
    <w:tmpl w:val="009A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4B0DF4"/>
    <w:multiLevelType w:val="multilevel"/>
    <w:tmpl w:val="EBDCF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50E19"/>
    <w:multiLevelType w:val="multilevel"/>
    <w:tmpl w:val="06A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1471B"/>
    <w:multiLevelType w:val="multilevel"/>
    <w:tmpl w:val="541A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A55DE"/>
    <w:multiLevelType w:val="multilevel"/>
    <w:tmpl w:val="C3C2A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A6B7F"/>
    <w:multiLevelType w:val="multilevel"/>
    <w:tmpl w:val="858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CD10BC"/>
    <w:multiLevelType w:val="multilevel"/>
    <w:tmpl w:val="845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A582C"/>
    <w:multiLevelType w:val="multilevel"/>
    <w:tmpl w:val="D54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03AF2"/>
    <w:multiLevelType w:val="multilevel"/>
    <w:tmpl w:val="36B4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57C77"/>
    <w:multiLevelType w:val="multilevel"/>
    <w:tmpl w:val="8FA4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C21DE"/>
    <w:multiLevelType w:val="multilevel"/>
    <w:tmpl w:val="E568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962E33"/>
    <w:multiLevelType w:val="multilevel"/>
    <w:tmpl w:val="2F6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112D3C"/>
    <w:multiLevelType w:val="multilevel"/>
    <w:tmpl w:val="411E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15"/>
  </w:num>
  <w:num w:numId="7">
    <w:abstractNumId w:val="0"/>
  </w:num>
  <w:num w:numId="8">
    <w:abstractNumId w:val="6"/>
  </w:num>
  <w:num w:numId="9">
    <w:abstractNumId w:val="13"/>
  </w:num>
  <w:num w:numId="10">
    <w:abstractNumId w:val="17"/>
  </w:num>
  <w:num w:numId="11">
    <w:abstractNumId w:val="4"/>
  </w:num>
  <w:num w:numId="12">
    <w:abstractNumId w:val="12"/>
  </w:num>
  <w:num w:numId="13">
    <w:abstractNumId w:val="14"/>
  </w:num>
  <w:num w:numId="14">
    <w:abstractNumId w:val="9"/>
  </w:num>
  <w:num w:numId="15">
    <w:abstractNumId w:val="16"/>
  </w:num>
  <w:num w:numId="16">
    <w:abstractNumId w:val="1"/>
  </w:num>
  <w:num w:numId="17">
    <w:abstractNumId w:val="8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CE"/>
    <w:rsid w:val="000438F4"/>
    <w:rsid w:val="00361755"/>
    <w:rsid w:val="007E1EFE"/>
    <w:rsid w:val="008A57CE"/>
    <w:rsid w:val="008C7749"/>
    <w:rsid w:val="00B70152"/>
    <w:rsid w:val="00C70AB7"/>
    <w:rsid w:val="00D01CA7"/>
    <w:rsid w:val="00F26532"/>
    <w:rsid w:val="00FC4817"/>
    <w:rsid w:val="00FE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C4817"/>
    <w:rPr>
      <w:b/>
      <w:bCs/>
    </w:rPr>
  </w:style>
  <w:style w:type="character" w:styleId="a4">
    <w:name w:val="Emphasis"/>
    <w:basedOn w:val="a0"/>
    <w:uiPriority w:val="20"/>
    <w:qFormat/>
    <w:rsid w:val="00C70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FC4817"/>
    <w:rPr>
      <w:b/>
      <w:bCs/>
    </w:rPr>
  </w:style>
  <w:style w:type="character" w:styleId="a4">
    <w:name w:val="Emphasis"/>
    <w:basedOn w:val="a0"/>
    <w:uiPriority w:val="20"/>
    <w:qFormat/>
    <w:rsid w:val="00C7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1162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    SHOPPING VOCABULARY</vt:lpstr>
      <vt:lpstr>        USEFUL PHRASAL VERBS RELATED TO SHOPPING</vt:lpstr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charpal</dc:creator>
  <cp:lastModifiedBy>charpal</cp:lastModifiedBy>
  <cp:revision>2</cp:revision>
  <dcterms:created xsi:type="dcterms:W3CDTF">2018-10-24T19:53:00Z</dcterms:created>
  <dcterms:modified xsi:type="dcterms:W3CDTF">2018-10-24T19:53:00Z</dcterms:modified>
</cp:coreProperties>
</file>